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A916" w14:textId="2010D821" w:rsidR="00EF4536" w:rsidRPr="001D2610" w:rsidRDefault="005F1C82" w:rsidP="005F1C82">
      <w:pPr>
        <w:ind w:right="-297"/>
        <w:rPr>
          <w:rFonts w:ascii="ＭＳ Ｐゴシック" w:eastAsia="ＭＳ Ｐゴシック" w:hAnsi="ＭＳ Ｐゴシック"/>
          <w:u w:val="single"/>
        </w:rPr>
      </w:pP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5F1C82">
        <w:rPr>
          <w:rFonts w:ascii="ＭＳ Ｐゴシック" w:eastAsia="ＭＳ Ｐゴシック" w:hAnsi="ＭＳ Ｐゴシック" w:hint="eastAsia"/>
        </w:rPr>
        <w:t>事業（</w:t>
      </w:r>
      <w:hyperlink r:id="rId8" w:history="1">
        <w:r w:rsidRPr="001F2B8A">
          <w:rPr>
            <w:rStyle w:val="a9"/>
            <w:rFonts w:ascii="ＭＳ Ｐゴシック" w:eastAsia="ＭＳ Ｐゴシック" w:hAnsi="ＭＳ Ｐゴシック"/>
          </w:rPr>
          <w:t>https://jukenchallenge.jp</w:t>
        </w:r>
      </w:hyperlink>
      <w:r>
        <w:rPr>
          <w:rFonts w:ascii="ＭＳ Ｐゴシック" w:eastAsia="ＭＳ Ｐゴシック" w:hAnsi="ＭＳ Ｐゴシック" w:hint="eastAsia"/>
        </w:rPr>
        <w:t>）</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sidR="00BF30D2">
        <w:rPr>
          <w:rFonts w:ascii="ＭＳ Ｐゴシック" w:eastAsia="ＭＳ Ｐゴシック" w:hAnsi="ＭＳ Ｐゴシック" w:hint="eastAsia"/>
          <w:u w:val="single"/>
        </w:rPr>
        <w:t>記入日：</w:t>
      </w:r>
      <w:r w:rsidR="00EF4536" w:rsidRPr="001D2610">
        <w:rPr>
          <w:rFonts w:ascii="ＭＳ Ｐゴシック" w:eastAsia="ＭＳ Ｐゴシック" w:hAnsi="ＭＳ Ｐゴシック" w:hint="eastAsia"/>
          <w:u w:val="single"/>
        </w:rPr>
        <w:t xml:space="preserve">　　</w:t>
      </w:r>
      <w:r w:rsidR="00394A2F">
        <w:rPr>
          <w:rFonts w:ascii="ＭＳ Ｐゴシック" w:eastAsia="ＭＳ Ｐゴシック" w:hAnsi="ＭＳ Ｐゴシック"/>
          <w:u w:val="single"/>
        </w:rPr>
        <w:t xml:space="preserve">    </w:t>
      </w:r>
      <w:r w:rsidR="00EF4536" w:rsidRPr="001D2610">
        <w:rPr>
          <w:rFonts w:ascii="ＭＳ Ｐゴシック" w:eastAsia="ＭＳ Ｐゴシック" w:hAnsi="ＭＳ Ｐゴシック" w:hint="eastAsia"/>
          <w:u w:val="single"/>
        </w:rPr>
        <w:t>年</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月　</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日</w:t>
      </w:r>
    </w:p>
    <w:p w14:paraId="427481FD" w14:textId="0B1A1AFE" w:rsidR="00EF4536" w:rsidRPr="00EF4536" w:rsidRDefault="00394A2F" w:rsidP="00EF4536">
      <w:pPr>
        <w:jc w:val="center"/>
        <w:rPr>
          <w:rFonts w:ascii="ＭＳ Ｐゴシック" w:eastAsia="ＭＳ Ｐゴシック" w:hAnsi="ＭＳ Ｐゴシック"/>
          <w:sz w:val="40"/>
          <w:szCs w:val="40"/>
          <w:bdr w:val="single" w:sz="4" w:space="0" w:color="auto"/>
        </w:rPr>
      </w:pPr>
      <w:r>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8240" behindDoc="0" locked="0" layoutInCell="1" allowOverlap="1" wp14:anchorId="07CE1DFF" wp14:editId="68D109F7">
                <wp:simplePos x="0" y="0"/>
                <wp:positionH relativeFrom="margin">
                  <wp:posOffset>-98425</wp:posOffset>
                </wp:positionH>
                <wp:positionV relativeFrom="paragraph">
                  <wp:posOffset>221615</wp:posOffset>
                </wp:positionV>
                <wp:extent cx="1704975" cy="2110740"/>
                <wp:effectExtent l="0" t="0" r="28575" b="22860"/>
                <wp:wrapNone/>
                <wp:docPr id="1" name="四角形: 角を丸くする 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B32EE" w14:textId="44CF9289" w:rsidR="00EF4536" w:rsidRDefault="00EF4536" w:rsidP="005F1C82">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w:t>
                            </w:r>
                            <w:r w:rsidRPr="00716B1F">
                              <w:rPr>
                                <w:rFonts w:ascii="ＭＳ Ｐゴシック" w:eastAsia="ＭＳ Ｐゴシック" w:hAnsi="ＭＳ Ｐゴシック" w:hint="eastAsia"/>
                                <w:b/>
                                <w:bCs/>
                                <w:color w:val="000000" w:themeColor="text1"/>
                                <w:u w:val="single"/>
                              </w:rPr>
                              <w:t>領収書に代わる書類</w:t>
                            </w:r>
                            <w:r w:rsidRPr="00EF4536">
                              <w:rPr>
                                <w:rFonts w:ascii="ＭＳ Ｐゴシック" w:eastAsia="ＭＳ Ｐゴシック" w:hAnsi="ＭＳ Ｐゴシック" w:hint="eastAsia"/>
                                <w:color w:val="000000" w:themeColor="text1"/>
                              </w:rPr>
                              <w:t>です。</w:t>
                            </w:r>
                            <w:r w:rsidR="005F1C82">
                              <w:rPr>
                                <w:rFonts w:ascii="ＭＳ Ｐゴシック" w:eastAsia="ＭＳ Ｐゴシック" w:hAnsi="ＭＳ Ｐゴシック" w:hint="eastAsia"/>
                                <w:color w:val="000000" w:themeColor="text1"/>
                              </w:rPr>
                              <w:t>本事業</w:t>
                            </w:r>
                            <w:r>
                              <w:rPr>
                                <w:rFonts w:ascii="ＭＳ Ｐゴシック" w:eastAsia="ＭＳ Ｐゴシック" w:hAnsi="ＭＳ Ｐゴシック" w:hint="eastAsia"/>
                                <w:color w:val="000000" w:themeColor="text1"/>
                              </w:rPr>
                              <w:t>にのみ利用し、それ　以外の目的で使用する　ことはありません。</w:t>
                            </w:r>
                          </w:p>
                          <w:p w14:paraId="22B8FD5C" w14:textId="77777777" w:rsidR="00EF4536" w:rsidRDefault="00EF4536" w:rsidP="00EF4536">
                            <w:pPr>
                              <w:spacing w:line="0" w:lineRule="atLeast"/>
                              <w:jc w:val="center"/>
                              <w:rPr>
                                <w:rFonts w:ascii="ＭＳ Ｐゴシック" w:eastAsia="ＭＳ Ｐゴシック" w:hAnsi="ＭＳ Ｐゴシック"/>
                                <w:color w:val="000000" w:themeColor="text1"/>
                              </w:rPr>
                            </w:pPr>
                          </w:p>
                          <w:p w14:paraId="6BA49BD5" w14:textId="0F93B4F4" w:rsidR="00EF4536" w:rsidRPr="00EF4536" w:rsidRDefault="00EF4536" w:rsidP="00ED2CB7">
                            <w:pPr>
                              <w:spacing w:line="0" w:lineRule="atLeast"/>
                              <w:jc w:val="left"/>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1DFF" id="四角形: 角を丸くする 1" o:spid="_x0000_s1026" style="position:absolute;left:0;text-align:left;margin-left:-7.75pt;margin-top:17.45pt;width:134.25pt;height:1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389gIAABAGAAAOAAAAZHJzL2Uyb0RvYy54bWysVM1uEzEQviPxDpbvdHejhNComypqVYRU&#10;2qot6tnx2s0i/2E7yYYbvXJA6g31xoVX6IWnCZV4DMbenwSoOCAuu/b8fDPzeWb29isp0IJZV2qV&#10;42wnxYgpqotSXef4zeXRsxcYOU9UQYRWLMcr5vD++OmTvaUZsZ6eaVEwiwBEudHS5HjmvRkliaMz&#10;Jonb0YYpUHJtJfFwtddJYckS0KVIemn6PFlqWxirKXMOpIe1Eo8jPueM+lPOHfNI5Bhy8/Fr43ca&#10;vsl4j4yuLTGzkjZpkH/IQpJSQdAO6pB4gua2/ANKltRqp7nfoVommvOSslgDVJOlv1VzMSOGxVqA&#10;HGc6mtz/g6UnizOLygLeDiNFJDzRw93dj6+3D9++jBD81ze33+/v1x8+rT98Xt98RFmgbGncCDwv&#10;zJltbg6Oof6KWxn+UBmqIs2rjmZWeURBmA3T/u5wgBEFXS/L0mE/PkSycTfW+ZdMSxQOObZ6ropz&#10;eMzIMVkcOx/JLpqUSfEWIy4FPN2CCJSl6WAQ8gTExhhOLWbwVPqoFCI+vlBB4LQoiyCLl9B97EBY&#10;BGg59lUW44q5fK2LWjYcpGnTPSCGHqvFvVYM8WIPB5SYx1YA0IWgSWCx5i2e/EqwEF2oc8bhSYCp&#10;XozbAdUxCKVM+TolNyMFq8Uhcktj5xFDR8CAzKG+DrsB+LXUFrvmrrEPrizOUuec/i2x2rnziJG1&#10;8p2zLJW2jwEIqKqJXNu3JNXUBJZ8Na3AJBynulhB71pdD7Uz9KiEbjkmzp8RC60A8w6byZ/Chwu9&#10;zLFuThjNtH3/mDzYw3CBFqMlbIUcu3dzYhlG4pWCsdvN+tCryMdLfzDswcVua6bbGjWXBxoaCEYL&#10;sovHYO9Fe+RWyytYYJMQFVREUYidY+pteznw9baCFUjZZBLNYHUY4o/VhaEBPBAcmvuyuiLWNCPj&#10;YdpOdLtBmjmoyd3YBk+lJ3OveemDcsNrc4G1E3uoWZFhr23fo9VmkY9/AgAA//8DAFBLAwQUAAYA&#10;CAAAACEAEFxp/uAAAAAKAQAADwAAAGRycy9kb3ducmV2LnhtbEyPy07DMBBF90j8gzVIbFDrNI+m&#10;hDgVQgIqsaK0+0nsxBGxHcVuG/6eYVWWM3N059xyO5uBndXke2cFrJYRMGUbJ3vbCTh8vS42wHxA&#10;K3FwVgn4UR621e1NiYV0F/upzvvQMQqxvkABOoSx4Nw3Whn0SzcqS7fWTQYDjVPH5YQXCjcDj6No&#10;zQ32lj5oHNWLVs33/mQERCm2rd7l+W7zVr8/yI8Yj2ksxP3d/PwELKg5XGH40yd1qMipdicrPRsE&#10;LFZZRqiAJH0ERkCcJVSupsU6T4BXJf9fofoFAAD//wMAUEsBAi0AFAAGAAgAAAAhALaDOJL+AAAA&#10;4QEAABMAAAAAAAAAAAAAAAAAAAAAAFtDb250ZW50X1R5cGVzXS54bWxQSwECLQAUAAYACAAAACEA&#10;OP0h/9YAAACUAQAACwAAAAAAAAAAAAAAAAAvAQAAX3JlbHMvLnJlbHNQSwECLQAUAAYACAAAACEA&#10;Rt1d/PYCAAAQBgAADgAAAAAAAAAAAAAAAAAuAgAAZHJzL2Uyb0RvYy54bWxQSwECLQAUAAYACAAA&#10;ACEAEFxp/uAAAAAKAQAADwAAAAAAAAAAAAAAAABQBQAAZHJzL2Rvd25yZXYueG1sUEsFBgAAAAAE&#10;AAQA8wAAAF0GAAAAAA==&#10;" filled="f" strokecolor="#404040 [2429]" strokeweight="1pt">
                <v:stroke joinstyle="miter"/>
                <v:textbox>
                  <w:txbxContent>
                    <w:p w14:paraId="388B32EE" w14:textId="44CF9289" w:rsidR="00EF4536" w:rsidRDefault="00EF4536" w:rsidP="005F1C82">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w:t>
                      </w:r>
                      <w:r w:rsidRPr="00716B1F">
                        <w:rPr>
                          <w:rFonts w:ascii="ＭＳ Ｐゴシック" w:eastAsia="ＭＳ Ｐゴシック" w:hAnsi="ＭＳ Ｐゴシック" w:hint="eastAsia"/>
                          <w:b/>
                          <w:bCs/>
                          <w:color w:val="000000" w:themeColor="text1"/>
                          <w:u w:val="single"/>
                        </w:rPr>
                        <w:t>領収書に代わる書類</w:t>
                      </w:r>
                      <w:r w:rsidRPr="00EF4536">
                        <w:rPr>
                          <w:rFonts w:ascii="ＭＳ Ｐゴシック" w:eastAsia="ＭＳ Ｐゴシック" w:hAnsi="ＭＳ Ｐゴシック" w:hint="eastAsia"/>
                          <w:color w:val="000000" w:themeColor="text1"/>
                        </w:rPr>
                        <w:t>です。</w:t>
                      </w:r>
                      <w:r w:rsidR="005F1C82">
                        <w:rPr>
                          <w:rFonts w:ascii="ＭＳ Ｐゴシック" w:eastAsia="ＭＳ Ｐゴシック" w:hAnsi="ＭＳ Ｐゴシック" w:hint="eastAsia"/>
                          <w:color w:val="000000" w:themeColor="text1"/>
                        </w:rPr>
                        <w:t>本事業</w:t>
                      </w:r>
                      <w:r>
                        <w:rPr>
                          <w:rFonts w:ascii="ＭＳ Ｐゴシック" w:eastAsia="ＭＳ Ｐゴシック" w:hAnsi="ＭＳ Ｐゴシック" w:hint="eastAsia"/>
                          <w:color w:val="000000" w:themeColor="text1"/>
                        </w:rPr>
                        <w:t>にのみ利用し、それ　以外の目的で使用する　ことはありません。</w:t>
                      </w:r>
                    </w:p>
                    <w:p w14:paraId="22B8FD5C" w14:textId="77777777" w:rsidR="00EF4536" w:rsidRDefault="00EF4536" w:rsidP="00EF4536">
                      <w:pPr>
                        <w:spacing w:line="0" w:lineRule="atLeast"/>
                        <w:jc w:val="center"/>
                        <w:rPr>
                          <w:rFonts w:ascii="ＭＳ Ｐゴシック" w:eastAsia="ＭＳ Ｐゴシック" w:hAnsi="ＭＳ Ｐゴシック"/>
                          <w:color w:val="000000" w:themeColor="text1"/>
                        </w:rPr>
                      </w:pPr>
                    </w:p>
                    <w:p w14:paraId="6BA49BD5" w14:textId="0F93B4F4" w:rsidR="00EF4536" w:rsidRPr="00EF4536" w:rsidRDefault="00EF4536" w:rsidP="00ED2CB7">
                      <w:pPr>
                        <w:spacing w:line="0" w:lineRule="atLeast"/>
                        <w:jc w:val="left"/>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v:textbox>
                <w10:wrap anchorx="margin"/>
              </v:roundrect>
            </w:pict>
          </mc:Fallback>
        </mc:AlternateContent>
      </w:r>
      <w:r w:rsidR="00EF4536" w:rsidRPr="00EF4536">
        <w:rPr>
          <w:rFonts w:ascii="ＭＳ Ｐゴシック" w:eastAsia="ＭＳ Ｐゴシック" w:hAnsi="ＭＳ Ｐゴシック" w:hint="eastAsia"/>
          <w:sz w:val="40"/>
          <w:szCs w:val="40"/>
          <w:bdr w:val="single" w:sz="4" w:space="0" w:color="auto"/>
        </w:rPr>
        <w:t>納　入　証　明　書</w:t>
      </w:r>
    </w:p>
    <w:p w14:paraId="0AABAE51" w14:textId="4549A08C" w:rsidR="00EF4536" w:rsidRPr="001D2610" w:rsidRDefault="00EF4536" w:rsidP="00EF453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EF4536" w:rsidRPr="001677CE" w14:paraId="36D8475C" w14:textId="77777777" w:rsidTr="00394A2F">
        <w:tc>
          <w:tcPr>
            <w:tcW w:w="7631" w:type="dxa"/>
          </w:tcPr>
          <w:p w14:paraId="774B0003" w14:textId="59575648"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w:t>
            </w:r>
            <w:r w:rsidR="00B01DAB">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134C61D6"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74521433" w14:textId="1ECC51C1"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〔住所〕</w:t>
            </w:r>
          </w:p>
          <w:p w14:paraId="0BDDD0FB"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57A6E8C0" w14:textId="0FF06E5A" w:rsidR="00EF4536"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〔代表者名〕</w:t>
            </w:r>
          </w:p>
          <w:p w14:paraId="15C62B6B" w14:textId="61FA513B" w:rsidR="00B02EFE" w:rsidRPr="001677CE" w:rsidRDefault="00B02EFE"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93BF71A" w14:textId="77777777" w:rsidR="00EF4536" w:rsidRPr="001677CE" w:rsidRDefault="00EF4536" w:rsidP="00DA0C8A">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＊塾名称のゴム版がある場合は、ゴム版を利用してください。</w:t>
            </w:r>
          </w:p>
          <w:p w14:paraId="61709385" w14:textId="7298177B" w:rsidR="00EF4536" w:rsidRPr="00B02EFE" w:rsidRDefault="00EF4536" w:rsidP="00B02EFE">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2236596F" w14:textId="77777777" w:rsidR="00EF4536" w:rsidRPr="00394A2F" w:rsidRDefault="00EF4536" w:rsidP="00394A2F">
      <w:pPr>
        <w:spacing w:line="0" w:lineRule="atLeast"/>
        <w:rPr>
          <w:sz w:val="8"/>
          <w:szCs w:val="8"/>
        </w:rPr>
      </w:pPr>
    </w:p>
    <w:p w14:paraId="7AFCD2F6" w14:textId="77777777" w:rsidR="00BF30D2" w:rsidRDefault="00BF30D2" w:rsidP="00EF4536">
      <w:pPr>
        <w:spacing w:line="0" w:lineRule="atLeast"/>
        <w:ind w:firstLineChars="100" w:firstLine="210"/>
        <w:rPr>
          <w:rFonts w:ascii="ＭＳ Ｐゴシック" w:eastAsia="ＭＳ Ｐゴシック" w:hAnsi="ＭＳ Ｐゴシック"/>
        </w:rPr>
      </w:pPr>
    </w:p>
    <w:p w14:paraId="182D001D" w14:textId="6FE9767C" w:rsidR="00986C52" w:rsidRDefault="00BF30D2" w:rsidP="00BF30D2">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sidR="0072793F">
        <w:rPr>
          <w:rFonts w:ascii="ＭＳ Ｐゴシック" w:eastAsia="ＭＳ Ｐゴシック" w:hAnsi="ＭＳ Ｐゴシック" w:hint="eastAsia"/>
        </w:rPr>
        <w:t>に実施するもの</w:t>
      </w:r>
      <w:r>
        <w:rPr>
          <w:rFonts w:ascii="ＭＳ Ｐゴシック" w:eastAsia="ＭＳ Ｐゴシック" w:hAnsi="ＭＳ Ｐゴシック" w:hint="eastAsia"/>
        </w:rPr>
        <w:t>であり、</w:t>
      </w:r>
    </w:p>
    <w:p w14:paraId="347E98E0" w14:textId="3FB4038A" w:rsidR="00EF4536" w:rsidRDefault="00EF4536" w:rsidP="00986C52">
      <w:pPr>
        <w:spacing w:line="0" w:lineRule="atLeast"/>
        <w:ind w:firstLineChars="100" w:firstLine="210"/>
        <w:rPr>
          <w:rFonts w:ascii="ＭＳ Ｐゴシック" w:eastAsia="ＭＳ Ｐゴシック" w:hAnsi="ＭＳ Ｐゴシック"/>
        </w:rPr>
      </w:pPr>
      <w:r w:rsidRPr="001D2610">
        <w:rPr>
          <w:rFonts w:ascii="ＭＳ Ｐゴシック" w:eastAsia="ＭＳ Ｐゴシック" w:hAnsi="ＭＳ Ｐゴシック" w:hint="eastAsia"/>
        </w:rPr>
        <w:t>令和</w:t>
      </w:r>
      <w:r w:rsidR="00873CF8" w:rsidRPr="00DC092F">
        <w:rPr>
          <w:rFonts w:ascii="ＭＳ Ｐゴシック" w:eastAsia="ＭＳ Ｐゴシック" w:hAnsi="ＭＳ Ｐゴシック" w:hint="eastAsia"/>
          <w:sz w:val="36"/>
          <w:szCs w:val="36"/>
        </w:rPr>
        <w:t>８</w:t>
      </w:r>
      <w:r w:rsidRPr="00DC092F">
        <w:rPr>
          <w:rFonts w:ascii="ＭＳ Ｐゴシック" w:eastAsia="ＭＳ Ｐゴシック" w:hAnsi="ＭＳ Ｐゴシック" w:hint="eastAsia"/>
        </w:rPr>
        <w:t>年</w:t>
      </w:r>
      <w:r w:rsidR="00164C94" w:rsidRPr="00DC092F">
        <w:rPr>
          <w:rFonts w:ascii="ＭＳ Ｐゴシック" w:eastAsia="ＭＳ Ｐゴシック" w:hAnsi="ＭＳ Ｐゴシック" w:hint="eastAsia"/>
        </w:rPr>
        <w:t>度</w:t>
      </w:r>
      <w:r w:rsidRPr="00DC092F">
        <w:rPr>
          <w:rFonts w:ascii="ＭＳ Ｐゴシック" w:eastAsia="ＭＳ Ｐゴシック" w:hAnsi="ＭＳ Ｐゴシック" w:hint="eastAsia"/>
        </w:rPr>
        <w:t>分（202</w:t>
      </w:r>
      <w:r w:rsidR="00873CF8" w:rsidRPr="00DC092F">
        <w:rPr>
          <w:rFonts w:ascii="ＭＳ Ｐゴシック" w:eastAsia="ＭＳ Ｐゴシック" w:hAnsi="ＭＳ Ｐゴシック" w:hint="eastAsia"/>
        </w:rPr>
        <w:t>6</w:t>
      </w:r>
      <w:r w:rsidRPr="00DC092F">
        <w:rPr>
          <w:rFonts w:ascii="ＭＳ Ｐゴシック" w:eastAsia="ＭＳ Ｐゴシック" w:hAnsi="ＭＳ Ｐゴシック" w:hint="eastAsia"/>
        </w:rPr>
        <w:t>年4月～202</w:t>
      </w:r>
      <w:r w:rsidR="00873CF8" w:rsidRPr="00DC092F">
        <w:rPr>
          <w:rFonts w:ascii="ＭＳ Ｐゴシック" w:eastAsia="ＭＳ Ｐゴシック" w:hAnsi="ＭＳ Ｐゴシック" w:hint="eastAsia"/>
        </w:rPr>
        <w:t>7</w:t>
      </w:r>
      <w:r w:rsidRPr="00DC092F">
        <w:rPr>
          <w:rFonts w:ascii="ＭＳ Ｐゴシック" w:eastAsia="ＭＳ Ｐゴシック" w:hAnsi="ＭＳ Ｐゴシック" w:hint="eastAsia"/>
        </w:rPr>
        <w:t>年3月）受講</w:t>
      </w:r>
      <w:r w:rsidRPr="001D2610">
        <w:rPr>
          <w:rFonts w:ascii="ＭＳ Ｐゴシック" w:eastAsia="ＭＳ Ｐゴシック" w:hAnsi="ＭＳ Ｐゴシック" w:hint="eastAsia"/>
        </w:rPr>
        <w:t>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77BBA289" w14:textId="77777777" w:rsidR="00EF4536" w:rsidRPr="00394A2F" w:rsidRDefault="00EF4536" w:rsidP="00EF453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EF4536" w14:paraId="29AC8FE3" w14:textId="77777777" w:rsidTr="00DA0C8A">
        <w:tc>
          <w:tcPr>
            <w:tcW w:w="1560" w:type="dxa"/>
            <w:tcBorders>
              <w:top w:val="nil"/>
              <w:left w:val="nil"/>
              <w:right w:val="nil"/>
            </w:tcBorders>
            <w:vAlign w:val="center"/>
          </w:tcPr>
          <w:p w14:paraId="745767D0"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5836951E"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410371CC" w14:textId="6D8C4ABC" w:rsidR="00EF4536" w:rsidRDefault="00EF4536" w:rsidP="00DA0C8A">
            <w:pPr>
              <w:widowControl/>
              <w:rPr>
                <w:rFonts w:ascii="ＭＳ Ｐゴシック" w:eastAsia="ＭＳ Ｐゴシック" w:hAnsi="ＭＳ Ｐゴシック"/>
              </w:rPr>
            </w:pPr>
          </w:p>
          <w:p w14:paraId="3C31670B" w14:textId="4A5C18EF" w:rsidR="00EF4536" w:rsidRDefault="00EF4536" w:rsidP="00DA0C8A">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E4AD2DC" w14:textId="7DED6F24"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27880ECD" w14:textId="70DA6DBB"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EF4536" w14:paraId="7B93C5B4" w14:textId="77777777" w:rsidTr="00577206">
        <w:tc>
          <w:tcPr>
            <w:tcW w:w="1560" w:type="dxa"/>
            <w:tcBorders>
              <w:bottom w:val="single" w:sz="4" w:space="0" w:color="auto"/>
              <w:right w:val="nil"/>
            </w:tcBorders>
            <w:vAlign w:val="center"/>
          </w:tcPr>
          <w:p w14:paraId="5C18C0E5" w14:textId="7CA2ECED"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3CACEB55"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50CCE30F" w14:textId="5680A331" w:rsidR="00EF4536" w:rsidRDefault="00EF4536" w:rsidP="00DA0C8A">
            <w:pPr>
              <w:widowControl/>
              <w:rPr>
                <w:rFonts w:ascii="ＭＳ Ｐゴシック" w:eastAsia="ＭＳ Ｐゴシック" w:hAnsi="ＭＳ Ｐゴシック"/>
              </w:rPr>
            </w:pPr>
          </w:p>
          <w:p w14:paraId="5F2FA5B7" w14:textId="323F56CE" w:rsidR="00EF4536" w:rsidRDefault="00EF4536" w:rsidP="00DA0C8A">
            <w:pPr>
              <w:spacing w:line="0" w:lineRule="atLeast"/>
              <w:rPr>
                <w:rFonts w:ascii="ＭＳ Ｐゴシック" w:eastAsia="ＭＳ Ｐゴシック" w:hAnsi="ＭＳ Ｐゴシック"/>
              </w:rPr>
            </w:pPr>
          </w:p>
        </w:tc>
        <w:tc>
          <w:tcPr>
            <w:tcW w:w="3256" w:type="dxa"/>
            <w:tcBorders>
              <w:left w:val="nil"/>
              <w:bottom w:val="single" w:sz="4" w:space="0" w:color="auto"/>
            </w:tcBorders>
            <w:vAlign w:val="center"/>
          </w:tcPr>
          <w:p w14:paraId="41F55391" w14:textId="6FB972CB" w:rsidR="00EF4536" w:rsidRDefault="00EF4536" w:rsidP="00DA0C8A">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w:t>
            </w:r>
            <w:r w:rsidR="00577206" w:rsidRPr="00C83A4E">
              <w:rPr>
                <w:rFonts w:ascii="ＭＳ Ｐゴシック" w:eastAsia="ＭＳ Ｐゴシック" w:hAnsi="ＭＳ Ｐゴシック" w:hint="eastAsia"/>
                <w:sz w:val="36"/>
                <w:szCs w:val="36"/>
              </w:rPr>
              <w:t>（税込み）</w:t>
            </w:r>
            <w:r w:rsidR="00577206" w:rsidRPr="00577206">
              <w:rPr>
                <w:rFonts w:ascii="ＭＳ Ｐゴシック" w:eastAsia="ＭＳ Ｐゴシック" w:hAnsi="ＭＳ Ｐゴシック" w:hint="eastAsia"/>
                <w:szCs w:val="21"/>
              </w:rPr>
              <w:t xml:space="preserve">　〔※１〕</w:t>
            </w:r>
          </w:p>
        </w:tc>
      </w:tr>
      <w:tr w:rsidR="00EF4536" w:rsidRPr="00A267A4" w14:paraId="5EF1DD43" w14:textId="77777777" w:rsidTr="00C83A4E">
        <w:trPr>
          <w:trHeight w:val="599"/>
        </w:trPr>
        <w:tc>
          <w:tcPr>
            <w:tcW w:w="1560" w:type="dxa"/>
            <w:tcBorders>
              <w:left w:val="nil"/>
              <w:bottom w:val="nil"/>
              <w:right w:val="nil"/>
            </w:tcBorders>
            <w:vAlign w:val="center"/>
          </w:tcPr>
          <w:p w14:paraId="3A4A29C5" w14:textId="77777777" w:rsidR="00EF4536" w:rsidRDefault="00EF4536" w:rsidP="00DA0C8A">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4A31435B" w14:textId="241A33F6" w:rsidR="00EF4536" w:rsidRDefault="00A267A4" w:rsidP="00EF4536">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b/>
                <w:bCs/>
              </w:rPr>
              <w:t xml:space="preserve">必ずご記入ください　→　</w:t>
            </w:r>
            <w:r w:rsidRPr="00C83A4E">
              <w:rPr>
                <w:rFonts w:ascii="BIZ UDPゴシック" w:eastAsia="BIZ UDPゴシック" w:hAnsi="BIZ UDPゴシック" w:hint="eastAsia"/>
                <w:b/>
                <w:bCs/>
              </w:rPr>
              <w:t>〔</w:t>
            </w:r>
            <w:r w:rsidR="00FC26D7" w:rsidRPr="00C83A4E">
              <w:rPr>
                <w:rFonts w:ascii="BIZ UDPゴシック" w:eastAsia="BIZ UDPゴシック" w:hAnsi="BIZ UDPゴシック" w:hint="eastAsia"/>
                <w:b/>
                <w:bCs/>
                <w:sz w:val="4"/>
                <w:szCs w:val="4"/>
              </w:rPr>
              <w:t xml:space="preserve"> </w:t>
            </w:r>
            <w:r w:rsidR="00EF4536" w:rsidRPr="00C83A4E">
              <w:rPr>
                <w:rFonts w:ascii="BIZ UDPゴシック" w:eastAsia="BIZ UDPゴシック" w:hAnsi="BIZ UDPゴシック" w:hint="eastAsia"/>
                <w:b/>
                <w:bCs/>
                <w:sz w:val="24"/>
                <w:szCs w:val="24"/>
              </w:rPr>
              <w:t>納入完了日</w:t>
            </w:r>
            <w:r w:rsidR="00EF4536" w:rsidRPr="00C83A4E">
              <w:rPr>
                <w:rFonts w:ascii="BIZ UDPゴシック" w:eastAsia="BIZ UDPゴシック" w:hAnsi="BIZ UDPゴシック" w:hint="eastAsia"/>
              </w:rPr>
              <w:t xml:space="preserve">　</w:t>
            </w:r>
            <w:r w:rsidR="00FC26D7" w:rsidRPr="00C83A4E">
              <w:rPr>
                <w:rFonts w:ascii="BIZ UDPゴシック" w:eastAsia="BIZ UDPゴシック" w:hAnsi="BIZ UDPゴシック" w:hint="eastAsia"/>
              </w:rPr>
              <w:t xml:space="preserve"> </w:t>
            </w:r>
            <w:r w:rsidR="00EF4536" w:rsidRPr="00C83A4E">
              <w:rPr>
                <w:rFonts w:ascii="BIZ UDPゴシック" w:eastAsia="BIZ UDPゴシック" w:hAnsi="BIZ UDPゴシック" w:hint="eastAsia"/>
              </w:rPr>
              <w:t xml:space="preserve">　　　　年　　　月　　　日</w:t>
            </w:r>
            <w:r w:rsidRPr="00C83A4E">
              <w:rPr>
                <w:rFonts w:ascii="BIZ UDPゴシック" w:eastAsia="BIZ UDPゴシック" w:hAnsi="BIZ UDPゴシック" w:hint="eastAsia"/>
                <w:b/>
                <w:bCs/>
              </w:rPr>
              <w:t>〕</w:t>
            </w:r>
          </w:p>
        </w:tc>
      </w:tr>
      <w:tr w:rsidR="00986C52" w:rsidRPr="00A267A4" w14:paraId="368F500D" w14:textId="77777777" w:rsidTr="006A49E1">
        <w:trPr>
          <w:trHeight w:val="176"/>
        </w:trPr>
        <w:tc>
          <w:tcPr>
            <w:tcW w:w="1560" w:type="dxa"/>
            <w:tcBorders>
              <w:top w:val="nil"/>
              <w:left w:val="nil"/>
              <w:bottom w:val="single" w:sz="4" w:space="0" w:color="auto"/>
              <w:right w:val="nil"/>
            </w:tcBorders>
            <w:vAlign w:val="center"/>
          </w:tcPr>
          <w:p w14:paraId="152897CF" w14:textId="77777777" w:rsidR="00986C52" w:rsidRPr="006A49E1" w:rsidRDefault="00986C52" w:rsidP="006A49E1">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5154A01D" w14:textId="1C4824A8" w:rsidR="00986C52" w:rsidRPr="006A49E1" w:rsidRDefault="00873CF8" w:rsidP="006A49E1">
            <w:pPr>
              <w:spacing w:line="0" w:lineRule="atLeast"/>
              <w:jc w:val="right"/>
              <w:rPr>
                <w:rFonts w:ascii="ＭＳ Ｐゴシック" w:eastAsia="ＭＳ Ｐゴシック" w:hAnsi="ＭＳ Ｐゴシック"/>
                <w:noProof/>
                <w:sz w:val="4"/>
                <w:szCs w:val="4"/>
              </w:rPr>
            </w:pPr>
            <w:r>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25400DF0" wp14:editId="1F0E1F9B">
                      <wp:simplePos x="0" y="0"/>
                      <wp:positionH relativeFrom="column">
                        <wp:posOffset>240030</wp:posOffset>
                      </wp:positionH>
                      <wp:positionV relativeFrom="paragraph">
                        <wp:posOffset>-274955</wp:posOffset>
                      </wp:positionV>
                      <wp:extent cx="2619375" cy="289560"/>
                      <wp:effectExtent l="0" t="0" r="9525" b="0"/>
                      <wp:wrapNone/>
                      <wp:docPr id="3" name="矢印: 五方向 3"/>
                      <wp:cNvGraphicFramePr/>
                      <a:graphic xmlns:a="http://schemas.openxmlformats.org/drawingml/2006/main">
                        <a:graphicData uri="http://schemas.microsoft.com/office/word/2010/wordprocessingShape">
                          <wps:wsp>
                            <wps:cNvSpPr/>
                            <wps:spPr>
                              <a:xfrm>
                                <a:off x="0" y="0"/>
                                <a:ext cx="2619375" cy="289560"/>
                              </a:xfrm>
                              <a:prstGeom prst="homePlate">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648842DE" w14:textId="24EFCFBB" w:rsidR="00FC26D7" w:rsidRPr="00FC26D7" w:rsidRDefault="00873CF8" w:rsidP="00FC26D7">
                                  <w:pPr>
                                    <w:jc w:val="center"/>
                                    <w:rPr>
                                      <w:rFonts w:ascii="BIZ UDPゴシック" w:eastAsia="BIZ UDPゴシック" w:hAnsi="BIZ UDPゴシック"/>
                                      <w:b/>
                                      <w:bCs/>
                                    </w:rPr>
                                  </w:pPr>
                                  <w:r w:rsidRPr="00DC092F">
                                    <w:rPr>
                                      <w:rFonts w:ascii="BIZ UDPゴシック" w:eastAsia="BIZ UDPゴシック" w:hAnsi="BIZ UDPゴシック" w:hint="eastAsia"/>
                                      <w:b/>
                                      <w:bCs/>
                                      <w:color w:val="FFFFFF" w:themeColor="background1"/>
                                    </w:rPr>
                                    <w:t>支払いが完了した後に</w:t>
                                  </w:r>
                                  <w:r w:rsidR="00FC26D7" w:rsidRPr="00FC26D7">
                                    <w:rPr>
                                      <w:rFonts w:ascii="BIZ UDPゴシック" w:eastAsia="BIZ UDPゴシック" w:hAnsi="BIZ UDPゴシック" w:hint="eastAsia"/>
                                      <w:b/>
                                      <w:bCs/>
                                    </w:rPr>
                                    <w:t>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00DF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18.9pt;margin-top:-21.65pt;width:2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nAIAAFQFAAAOAAAAZHJzL2Uyb0RvYy54bWysVM1uEzEQviPxDpbvdJNULe2qmypqVYRU&#10;tREt6tnx2t0VtsfYTjbpOyCBhLgi8QRc4XkovAZj70+BlgtiD97x+Jtvfjzjg8O1VmQlnK/BFHS8&#10;NaJEGA5lba4L+vLy5MkeJT4wUzIFRhR0Izw9nD5+dNDYXEygAlUKR5DE+LyxBa1CsHmWeV4JzfwW&#10;WGHwUILTLODWXWelYw2ya5VNRqPdrAFXWgdceI/a4/aQThO/lIKHcym9CEQVFGMLaXVpXcQ1mx6w&#10;/NoxW9W8C4P9QxSa1QadDlTHLDCydPU9Kl1zBx5k2OKgM5Cy5iLlgNmMR39kc1ExK1IuWBxvhzL5&#10;/0fLz1ZzR+qyoNuUGKbxin58/HT75nNOvn19//3Dl9u378h2LFNjfY7oCzt33c6jGHNeS6fjH7Mh&#10;61TazVBasQ6Eo3KyO97ffrpDCcezyd7+zm6qfXZnbZ0PzwRoEgVMELSYKxZi/ixnq1Mf0C3ie1xU&#10;KxNXAye1Uu1p1GQx1Da4JIWNEi36hZCYawwnsaYuE0fKkRXD/ihfjVt1xUrRqnZG+MXs0fGATjtl&#10;kCyySvQ98HYEsXt/520pOmw0E6k5B8PR3wJqDQd08ggmDIa6NuAeMlZh3AUuW3xfmLYcsTJhvVin&#10;u0/IqFlAucF+cNAOirf8pMbrOGU+zJnDycAZwmkP57hIBU1BoZMoqcDdPKSP+Hif7oaSBietoP71&#10;kjlBiXpusJXjWPaC64VFL5ilPgK8nDG+I5YnEQ1cUL0oHegrfARm0QseMcPRV0F5cP3mKLQTj88I&#10;F7NZguH4WRZOzYXlkTzWNXbW5fqKOdv1YMDuPYN+Cu91YYuNlgZmywCyTi16V8eu4ji6qWW6Zya+&#10;Db/uE+ruMZz+BAAA//8DAFBLAwQUAAYACAAAACEABGGrjN8AAAAIAQAADwAAAGRycy9kb3ducmV2&#10;LnhtbEyPwU7DMBBE70j8g7VI3FqHpIUqZFNVDQgh9ULpB7jxEkfE6zR2m8DXY05w29GOZt4U68l2&#10;4kKDbx0j3M0TEMS10y03CIf359kKhA+KteocE8IXeViX11eFyrUb+Y0u+9CIGMI+VwgmhD6X0teG&#10;rPJz1xPH34cbrApRDo3UgxpjuO1kmiT30qqWY4NRPW0N1Z/7s0UYld6a79Y9bbLl62n3UlVpfaoQ&#10;b2+mzSOIQFP4M8MvfkSHMjId3Zm1Fx1C9hDJA8JskWUgomGxTOJxREgzkGUh/w8ofwAAAP//AwBQ&#10;SwECLQAUAAYACAAAACEAtoM4kv4AAADhAQAAEwAAAAAAAAAAAAAAAAAAAAAAW0NvbnRlbnRfVHlw&#10;ZXNdLnhtbFBLAQItABQABgAIAAAAIQA4/SH/1gAAAJQBAAALAAAAAAAAAAAAAAAAAC8BAABfcmVs&#10;cy8ucmVsc1BLAQItABQABgAIAAAAIQC/jPUvnAIAAFQFAAAOAAAAAAAAAAAAAAAAAC4CAABkcnMv&#10;ZTJvRG9jLnhtbFBLAQItABQABgAIAAAAIQAEYauM3wAAAAgBAAAPAAAAAAAAAAAAAAAAAPYEAABk&#10;cnMvZG93bnJldi54bWxQSwUGAAAAAAQABADzAAAAAgYAAAAA&#10;" adj="20406" fillcolor="black [3200]" stroked="f" strokeweight="1pt">
                      <v:textbox inset="0,0,0,0">
                        <w:txbxContent>
                          <w:p w14:paraId="648842DE" w14:textId="24EFCFBB" w:rsidR="00FC26D7" w:rsidRPr="00FC26D7" w:rsidRDefault="00873CF8" w:rsidP="00FC26D7">
                            <w:pPr>
                              <w:jc w:val="center"/>
                              <w:rPr>
                                <w:rFonts w:ascii="BIZ UDPゴシック" w:eastAsia="BIZ UDPゴシック" w:hAnsi="BIZ UDPゴシック"/>
                                <w:b/>
                                <w:bCs/>
                              </w:rPr>
                            </w:pPr>
                            <w:r w:rsidRPr="00DC092F">
                              <w:rPr>
                                <w:rFonts w:ascii="BIZ UDPゴシック" w:eastAsia="BIZ UDPゴシック" w:hAnsi="BIZ UDPゴシック" w:hint="eastAsia"/>
                                <w:b/>
                                <w:bCs/>
                                <w:color w:val="FFFFFF" w:themeColor="background1"/>
                              </w:rPr>
                              <w:t>支払いが完了した後に</w:t>
                            </w:r>
                            <w:r w:rsidR="00FC26D7" w:rsidRPr="00FC26D7">
                              <w:rPr>
                                <w:rFonts w:ascii="BIZ UDPゴシック" w:eastAsia="BIZ UDPゴシック" w:hAnsi="BIZ UDPゴシック" w:hint="eastAsia"/>
                                <w:b/>
                                <w:bCs/>
                              </w:rPr>
                              <w:t>ご記入ください</w:t>
                            </w:r>
                          </w:p>
                        </w:txbxContent>
                      </v:textbox>
                    </v:shape>
                  </w:pict>
                </mc:Fallback>
              </mc:AlternateContent>
            </w:r>
          </w:p>
        </w:tc>
      </w:tr>
      <w:tr w:rsidR="00986C52" w14:paraId="43EAFDFB" w14:textId="77777777" w:rsidTr="0072793F">
        <w:trPr>
          <w:trHeight w:val="616"/>
        </w:trPr>
        <w:tc>
          <w:tcPr>
            <w:tcW w:w="1560" w:type="dxa"/>
            <w:tcBorders>
              <w:top w:val="single" w:sz="4" w:space="0" w:color="auto"/>
              <w:left w:val="nil"/>
              <w:right w:val="nil"/>
            </w:tcBorders>
            <w:vAlign w:val="center"/>
          </w:tcPr>
          <w:p w14:paraId="2B58FD1D" w14:textId="21C4ECA4" w:rsidR="00774152" w:rsidRDefault="00986C52" w:rsidP="0077415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77383F8D" w14:textId="0D5C7774" w:rsidR="00774152" w:rsidRPr="00577206" w:rsidRDefault="001A679D" w:rsidP="00577206">
            <w:pPr>
              <w:pStyle w:val="a8"/>
              <w:numPr>
                <w:ilvl w:val="0"/>
                <w:numId w:val="3"/>
              </w:numPr>
              <w:spacing w:line="0" w:lineRule="atLeast"/>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single"/>
              </w:rPr>
              <w:t xml:space="preserve">　　　　</w:t>
            </w:r>
            <w:r w:rsidR="00986C52" w:rsidRPr="00577206">
              <w:rPr>
                <w:rFonts w:ascii="ＭＳ Ｐゴシック" w:eastAsia="ＭＳ Ｐゴシック" w:hAnsi="ＭＳ Ｐゴシック" w:hint="eastAsia"/>
                <w:sz w:val="20"/>
                <w:szCs w:val="20"/>
                <w:u w:val="single"/>
              </w:rPr>
              <w:t>年　　　　月</w:t>
            </w:r>
            <w:r w:rsidR="00986C52" w:rsidRPr="00577206">
              <w:rPr>
                <w:rFonts w:ascii="ＭＳ Ｐゴシック" w:eastAsia="ＭＳ Ｐゴシック" w:hAnsi="ＭＳ Ｐゴシック" w:hint="eastAsia"/>
                <w:sz w:val="20"/>
                <w:szCs w:val="20"/>
              </w:rPr>
              <w:t xml:space="preserve">　～　</w:t>
            </w:r>
            <w:r w:rsidR="00986C52" w:rsidRPr="00577206">
              <w:rPr>
                <w:rFonts w:ascii="ＭＳ Ｐゴシック" w:eastAsia="ＭＳ Ｐゴシック" w:hAnsi="ＭＳ Ｐゴシック" w:hint="eastAsia"/>
                <w:sz w:val="20"/>
                <w:szCs w:val="20"/>
                <w:u w:val="single"/>
              </w:rPr>
              <w:t xml:space="preserve">　　　　　年　　　　月</w:t>
            </w:r>
            <w:r w:rsidR="00986C52" w:rsidRPr="00577206">
              <w:rPr>
                <w:rFonts w:ascii="ＭＳ Ｐゴシック" w:eastAsia="ＭＳ Ｐゴシック" w:hAnsi="ＭＳ Ｐゴシック" w:hint="eastAsia"/>
                <w:sz w:val="20"/>
                <w:szCs w:val="20"/>
              </w:rPr>
              <w:t>まで</w:t>
            </w:r>
            <w:r w:rsidR="00774152" w:rsidRPr="00577206">
              <w:rPr>
                <w:rFonts w:ascii="ＭＳ Ｐゴシック" w:eastAsia="ＭＳ Ｐゴシック" w:hAnsi="ＭＳ Ｐゴシック" w:hint="eastAsia"/>
                <w:sz w:val="20"/>
                <w:szCs w:val="20"/>
              </w:rPr>
              <w:t xml:space="preserve">　</w:t>
            </w:r>
            <w:r w:rsidR="00577206" w:rsidRPr="00577206">
              <w:rPr>
                <w:rFonts w:ascii="ＭＳ Ｐゴシック" w:eastAsia="ＭＳ Ｐゴシック" w:hAnsi="ＭＳ Ｐゴシック" w:hint="eastAsia"/>
                <w:sz w:val="20"/>
                <w:szCs w:val="20"/>
              </w:rPr>
              <w:t xml:space="preserve">　　（202</w:t>
            </w:r>
            <w:r w:rsidR="00873CF8" w:rsidRPr="00DC092F">
              <w:rPr>
                <w:rFonts w:ascii="ＭＳ Ｐゴシック" w:eastAsia="ＭＳ Ｐゴシック" w:hAnsi="ＭＳ Ｐゴシック" w:hint="eastAsia"/>
                <w:sz w:val="20"/>
                <w:szCs w:val="20"/>
              </w:rPr>
              <w:t>6</w:t>
            </w:r>
            <w:r w:rsidR="00577206" w:rsidRPr="00DC092F">
              <w:rPr>
                <w:rFonts w:ascii="ＭＳ Ｐゴシック" w:eastAsia="ＭＳ Ｐゴシック" w:hAnsi="ＭＳ Ｐゴシック" w:hint="eastAsia"/>
                <w:sz w:val="20"/>
                <w:szCs w:val="20"/>
              </w:rPr>
              <w:t>年4月～202</w:t>
            </w:r>
            <w:r w:rsidR="00873CF8" w:rsidRPr="00DC092F">
              <w:rPr>
                <w:rFonts w:ascii="ＭＳ Ｐゴシック" w:eastAsia="ＭＳ Ｐゴシック" w:hAnsi="ＭＳ Ｐゴシック" w:hint="eastAsia"/>
                <w:sz w:val="20"/>
                <w:szCs w:val="20"/>
              </w:rPr>
              <w:t>7</w:t>
            </w:r>
            <w:r w:rsidR="00577206" w:rsidRPr="00DC092F">
              <w:rPr>
                <w:rFonts w:ascii="ＭＳ Ｐゴシック" w:eastAsia="ＭＳ Ｐゴシック" w:hAnsi="ＭＳ Ｐゴシック" w:hint="eastAsia"/>
                <w:sz w:val="20"/>
                <w:szCs w:val="20"/>
              </w:rPr>
              <w:t>年3月まで</w:t>
            </w:r>
            <w:r w:rsidR="0003737D">
              <w:rPr>
                <w:rFonts w:ascii="ＭＳ Ｐゴシック" w:eastAsia="ＭＳ Ｐゴシック" w:hAnsi="ＭＳ Ｐゴシック" w:hint="eastAsia"/>
                <w:sz w:val="20"/>
                <w:szCs w:val="20"/>
              </w:rPr>
              <w:t>の範囲</w:t>
            </w:r>
            <w:r w:rsidR="00577206" w:rsidRPr="00577206">
              <w:rPr>
                <w:rFonts w:ascii="ＭＳ Ｐゴシック" w:eastAsia="ＭＳ Ｐゴシック" w:hAnsi="ＭＳ Ｐゴシック" w:hint="eastAsia"/>
                <w:sz w:val="20"/>
                <w:szCs w:val="20"/>
              </w:rPr>
              <w:t>）</w:t>
            </w:r>
          </w:p>
        </w:tc>
      </w:tr>
      <w:tr w:rsidR="00B02EFE" w14:paraId="390D69D7" w14:textId="77777777" w:rsidTr="00B02EFE">
        <w:trPr>
          <w:trHeight w:val="437"/>
        </w:trPr>
        <w:tc>
          <w:tcPr>
            <w:tcW w:w="1560" w:type="dxa"/>
            <w:tcBorders>
              <w:top w:val="single" w:sz="4" w:space="0" w:color="auto"/>
              <w:left w:val="nil"/>
              <w:right w:val="nil"/>
            </w:tcBorders>
            <w:vAlign w:val="center"/>
          </w:tcPr>
          <w:p w14:paraId="1FD488B3" w14:textId="5DEDB878" w:rsidR="00B02EFE" w:rsidRPr="00BB0955" w:rsidRDefault="00B02EFE" w:rsidP="00DA0C8A">
            <w:pPr>
              <w:spacing w:line="0" w:lineRule="atLeast"/>
              <w:jc w:val="center"/>
              <w:rPr>
                <w:rFonts w:ascii="ＭＳ Ｐゴシック" w:eastAsia="ＭＳ Ｐゴシック" w:hAnsi="ＭＳ Ｐゴシック"/>
              </w:rPr>
            </w:pPr>
            <w:bookmarkStart w:id="0" w:name="_Hlk160635156"/>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14A97586" w14:textId="6B4AA557" w:rsidR="00BF30D2" w:rsidRPr="00F76A4A" w:rsidRDefault="00B02EFE"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EA73E2"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0027579B"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 xml:space="preserve">家庭教師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0027579B" w:rsidRPr="00F76A4A">
              <w:rPr>
                <w:rFonts w:ascii="ＭＳ Ｐゴシック" w:eastAsia="ＭＳ Ｐゴシック" w:hAnsi="ＭＳ Ｐゴシック" w:hint="eastAsia"/>
                <w:sz w:val="20"/>
                <w:szCs w:val="20"/>
              </w:rPr>
              <w:t xml:space="preserve">　　　</w:t>
            </w:r>
            <w:r w:rsidR="00E346AE">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sidR="00577206">
              <w:rPr>
                <w:rFonts w:ascii="ＭＳ Ｐゴシック" w:eastAsia="ＭＳ Ｐゴシック" w:hAnsi="ＭＳ Ｐゴシック" w:hint="eastAsia"/>
                <w:sz w:val="20"/>
                <w:szCs w:val="20"/>
              </w:rPr>
              <w:t>□季節講習</w:t>
            </w:r>
            <w:r w:rsidR="009E2F8C">
              <w:rPr>
                <w:rFonts w:ascii="ＭＳ Ｐゴシック" w:eastAsia="ＭＳ Ｐゴシック" w:hAnsi="ＭＳ Ｐゴシック" w:hint="eastAsia"/>
                <w:sz w:val="20"/>
                <w:szCs w:val="20"/>
              </w:rPr>
              <w:t>〔※２〕</w:t>
            </w:r>
          </w:p>
          <w:p w14:paraId="40EB6DEB" w14:textId="64D5BA8A" w:rsidR="00BF30D2" w:rsidRPr="00F76A4A" w:rsidRDefault="00B02EFE" w:rsidP="005F1C82">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CA09E3">
              <w:rPr>
                <w:rFonts w:ascii="ＭＳ Ｐゴシック" w:eastAsia="ＭＳ Ｐゴシック" w:hAnsi="ＭＳ Ｐゴシック" w:hint="eastAsia"/>
                <w:sz w:val="20"/>
                <w:szCs w:val="20"/>
              </w:rPr>
              <w:t>特記事項〔※</w:t>
            </w:r>
            <w:r w:rsidR="00C55E8B">
              <w:rPr>
                <w:rFonts w:ascii="ＭＳ Ｐゴシック" w:eastAsia="ＭＳ Ｐゴシック" w:hAnsi="ＭＳ Ｐゴシック" w:hint="eastAsia"/>
                <w:sz w:val="20"/>
                <w:szCs w:val="20"/>
              </w:rPr>
              <w:t>３</w:t>
            </w:r>
            <w:r w:rsidR="00CA09E3">
              <w:rPr>
                <w:rFonts w:ascii="ＭＳ Ｐゴシック" w:eastAsia="ＭＳ Ｐゴシック" w:hAnsi="ＭＳ Ｐゴシック" w:hint="eastAsia"/>
                <w:sz w:val="20"/>
                <w:szCs w:val="20"/>
              </w:rPr>
              <w:t>〕</w:t>
            </w:r>
            <w:r w:rsidR="00A332AF">
              <w:rPr>
                <w:rFonts w:ascii="ＭＳ Ｐゴシック" w:eastAsia="ＭＳ Ｐゴシック" w:hAnsi="ＭＳ Ｐゴシック" w:hint="eastAsia"/>
                <w:sz w:val="20"/>
                <w:szCs w:val="20"/>
              </w:rPr>
              <w:t>に該当する校内予備校</w:t>
            </w:r>
            <w:r w:rsidR="007167A6">
              <w:rPr>
                <w:rFonts w:ascii="ＭＳ Ｐゴシック" w:eastAsia="ＭＳ Ｐゴシック" w:hAnsi="ＭＳ Ｐゴシック" w:hint="eastAsia"/>
                <w:sz w:val="20"/>
                <w:szCs w:val="20"/>
              </w:rPr>
              <w:t xml:space="preserve">→講座名〔　　　　　　　　</w:t>
            </w:r>
            <w:r w:rsidR="00CA09E3">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sz w:val="20"/>
                <w:szCs w:val="20"/>
              </w:rPr>
              <w:t xml:space="preserve"> </w:t>
            </w:r>
            <w:r w:rsidR="008B65F7">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p>
          <w:p w14:paraId="378D0BE0" w14:textId="06FA7D19" w:rsidR="0027579B" w:rsidRPr="00BB0955" w:rsidRDefault="0027579B"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p>
        </w:tc>
      </w:tr>
      <w:tr w:rsidR="00EF4536" w14:paraId="28EB6093" w14:textId="77777777" w:rsidTr="00EF4536">
        <w:trPr>
          <w:trHeight w:val="616"/>
        </w:trPr>
        <w:tc>
          <w:tcPr>
            <w:tcW w:w="1560" w:type="dxa"/>
            <w:tcBorders>
              <w:top w:val="nil"/>
              <w:left w:val="nil"/>
              <w:right w:val="nil"/>
            </w:tcBorders>
            <w:vAlign w:val="center"/>
          </w:tcPr>
          <w:p w14:paraId="6F147709" w14:textId="60B884C1" w:rsidR="00EF4536" w:rsidRDefault="00EF4536" w:rsidP="00DA0C8A">
            <w:pPr>
              <w:spacing w:line="0" w:lineRule="atLeast"/>
              <w:jc w:val="center"/>
              <w:rPr>
                <w:rFonts w:ascii="ＭＳ Ｐゴシック" w:eastAsia="ＭＳ Ｐゴシック" w:hAnsi="ＭＳ Ｐゴシック"/>
              </w:rPr>
            </w:pPr>
            <w:bookmarkStart w:id="1" w:name="_Hlk189305027"/>
            <w:bookmarkEnd w:id="0"/>
            <w:r>
              <w:rPr>
                <w:rFonts w:ascii="ＭＳ Ｐゴシック" w:eastAsia="ＭＳ Ｐゴシック" w:hAnsi="ＭＳ Ｐゴシック" w:hint="eastAsia"/>
              </w:rPr>
              <w:t>受講</w:t>
            </w:r>
            <w:r w:rsidR="003248AA">
              <w:rPr>
                <w:rFonts w:ascii="ＭＳ Ｐゴシック" w:eastAsia="ＭＳ Ｐゴシック" w:hAnsi="ＭＳ Ｐゴシック" w:hint="eastAsia"/>
              </w:rPr>
              <w:t>内容</w:t>
            </w:r>
          </w:p>
        </w:tc>
        <w:tc>
          <w:tcPr>
            <w:tcW w:w="8505" w:type="dxa"/>
            <w:gridSpan w:val="4"/>
            <w:tcBorders>
              <w:top w:val="nil"/>
              <w:left w:val="nil"/>
              <w:right w:val="nil"/>
            </w:tcBorders>
            <w:vAlign w:val="center"/>
          </w:tcPr>
          <w:p w14:paraId="0CADD6E7" w14:textId="444A9FF7" w:rsid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教科</w:t>
            </w:r>
            <w:r w:rsidR="00EF4536" w:rsidRPr="003248AA">
              <w:rPr>
                <w:rFonts w:ascii="ＭＳ Ｐゴシック" w:eastAsia="ＭＳ Ｐゴシック" w:hAnsi="ＭＳ Ｐゴシック" w:hint="eastAsia"/>
                <w:sz w:val="18"/>
                <w:szCs w:val="18"/>
              </w:rPr>
              <w:t>〔国語・英語・数学・理科・社会</w:t>
            </w:r>
            <w:r w:rsidR="00986C52">
              <w:rPr>
                <w:rFonts w:ascii="ＭＳ Ｐゴシック" w:eastAsia="ＭＳ Ｐゴシック" w:hAnsi="ＭＳ Ｐゴシック" w:hint="eastAsia"/>
                <w:sz w:val="18"/>
                <w:szCs w:val="18"/>
              </w:rPr>
              <w:t>・他</w:t>
            </w:r>
            <w:r w:rsidR="00EF4536" w:rsidRPr="003248AA">
              <w:rPr>
                <w:rFonts w:ascii="ＭＳ Ｐゴシック" w:eastAsia="ＭＳ Ｐゴシック" w:hAnsi="ＭＳ Ｐゴシック" w:hint="eastAsia"/>
                <w:sz w:val="18"/>
                <w:szCs w:val="18"/>
              </w:rPr>
              <w:t>〕</w:t>
            </w:r>
            <w:r w:rsidR="00EF4536" w:rsidRPr="003248A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7F7F5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□英会話　　</w:t>
            </w:r>
            <w:r w:rsidR="00986C5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□総合型選抜対策　　　</w:t>
            </w:r>
          </w:p>
          <w:p w14:paraId="7F277CCA" w14:textId="45BA10B4" w:rsidR="00EF4536" w:rsidRP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86C52">
              <w:rPr>
                <w:rFonts w:ascii="ＭＳ Ｐゴシック" w:eastAsia="ＭＳ Ｐゴシック" w:hAnsi="ＭＳ Ｐゴシック" w:hint="eastAsia"/>
                <w:sz w:val="20"/>
                <w:szCs w:val="20"/>
              </w:rPr>
              <w:t>実技〔美術・音楽・体育・他〕</w:t>
            </w:r>
            <w:r w:rsidR="00516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16DAC">
              <w:rPr>
                <w:rFonts w:ascii="ＭＳ Ｐゴシック" w:eastAsia="ＭＳ Ｐゴシック" w:hAnsi="ＭＳ Ｐゴシック" w:hint="eastAsia"/>
                <w:sz w:val="20"/>
                <w:szCs w:val="20"/>
              </w:rPr>
              <w:t xml:space="preserve">□検定試験等対策 　 </w:t>
            </w: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その他</w:t>
            </w:r>
            <w:r w:rsidR="009B2503">
              <w:rPr>
                <w:rFonts w:ascii="ＭＳ Ｐゴシック" w:eastAsia="ＭＳ Ｐゴシック" w:hAnsi="ＭＳ Ｐゴシック" w:hint="eastAsia"/>
                <w:sz w:val="20"/>
                <w:szCs w:val="20"/>
              </w:rPr>
              <w:t>〔　　　　　　　　　　　　　　　　　　　〕</w:t>
            </w:r>
          </w:p>
        </w:tc>
      </w:tr>
      <w:tr w:rsidR="00774152" w14:paraId="5D753774" w14:textId="77777777" w:rsidTr="00BB2492">
        <w:trPr>
          <w:trHeight w:val="616"/>
        </w:trPr>
        <w:tc>
          <w:tcPr>
            <w:tcW w:w="1560" w:type="dxa"/>
            <w:tcBorders>
              <w:left w:val="nil"/>
              <w:right w:val="nil"/>
            </w:tcBorders>
            <w:vAlign w:val="center"/>
          </w:tcPr>
          <w:p w14:paraId="1546FD46" w14:textId="77777777" w:rsidR="00774152" w:rsidRPr="00394A2F" w:rsidRDefault="00774152" w:rsidP="00BB2492">
            <w:pPr>
              <w:spacing w:line="0" w:lineRule="atLeast"/>
              <w:jc w:val="center"/>
              <w:rPr>
                <w:rFonts w:ascii="ＭＳ Ｐゴシック" w:eastAsia="ＭＳ Ｐゴシック" w:hAnsi="ＭＳ Ｐゴシック"/>
                <w:sz w:val="16"/>
                <w:szCs w:val="16"/>
              </w:rPr>
            </w:pPr>
            <w:bookmarkStart w:id="2" w:name="_Hlk189305569"/>
            <w:bookmarkEnd w:id="1"/>
            <w:r w:rsidRPr="00394A2F">
              <w:rPr>
                <w:rFonts w:ascii="ＭＳ Ｐゴシック" w:eastAsia="ＭＳ Ｐゴシック" w:hAnsi="ＭＳ Ｐゴシック" w:hint="eastAsia"/>
                <w:sz w:val="16"/>
                <w:szCs w:val="16"/>
              </w:rPr>
              <w:t>受講内容・料金が掲載された</w:t>
            </w:r>
          </w:p>
          <w:p w14:paraId="5F6F17CE" w14:textId="77777777" w:rsidR="00774152" w:rsidRPr="001677CE" w:rsidRDefault="00774152" w:rsidP="00BB249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16949718" w14:textId="6F4A1A27" w:rsidR="00774152" w:rsidRPr="009E2F8C" w:rsidRDefault="00774152" w:rsidP="007167A6">
            <w:pPr>
              <w:spacing w:line="0" w:lineRule="atLeast"/>
              <w:ind w:left="1200" w:hangingChars="600" w:hanging="1200"/>
              <w:rPr>
                <w:rFonts w:ascii="ＭＳ Ｐゴシック" w:eastAsia="ＭＳ Ｐゴシック" w:hAnsi="ＭＳ Ｐゴシック"/>
                <w:sz w:val="20"/>
                <w:szCs w:val="20"/>
              </w:rPr>
            </w:pPr>
            <w:r w:rsidRPr="009E2F8C">
              <w:rPr>
                <w:rFonts w:ascii="ＭＳ Ｐゴシック" w:eastAsia="ＭＳ Ｐゴシック" w:hAnsi="ＭＳ Ｐゴシック" w:hint="eastAsia"/>
                <w:sz w:val="20"/>
                <w:szCs w:val="20"/>
              </w:rPr>
              <w:t>□有　　□無</w:t>
            </w:r>
            <w:r w:rsidR="005F1C82"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sz w:val="20"/>
                <w:szCs w:val="20"/>
              </w:rPr>
              <w:t>今年度の受講内容や料金体系が掲載された</w:t>
            </w:r>
            <w:r w:rsidRPr="009E2F8C">
              <w:rPr>
                <w:rFonts w:ascii="ＭＳ Ｐゴシック" w:eastAsia="ＭＳ Ｐゴシック" w:hAnsi="ＭＳ Ｐゴシック" w:hint="eastAsia"/>
                <w:sz w:val="20"/>
                <w:szCs w:val="20"/>
              </w:rPr>
              <w:t>公式ホームページがない場合</w:t>
            </w:r>
            <w:r w:rsidR="007167A6"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b/>
                <w:bCs/>
                <w:sz w:val="20"/>
                <w:szCs w:val="20"/>
                <w:u w:val="single"/>
              </w:rPr>
              <w:t>必ず</w:t>
            </w:r>
            <w:r w:rsidR="009B2503" w:rsidRPr="009E2F8C">
              <w:rPr>
                <w:rFonts w:ascii="ＭＳ Ｐゴシック" w:eastAsia="ＭＳ Ｐゴシック" w:hAnsi="ＭＳ Ｐゴシック" w:hint="eastAsia"/>
                <w:b/>
                <w:bCs/>
                <w:sz w:val="20"/>
                <w:szCs w:val="20"/>
                <w:u w:val="single"/>
              </w:rPr>
              <w:t xml:space="preserve">　</w:t>
            </w:r>
            <w:r w:rsidRPr="009E2F8C">
              <w:rPr>
                <w:rFonts w:ascii="ＭＳ Ｐゴシック" w:eastAsia="ＭＳ Ｐゴシック" w:hAnsi="ＭＳ Ｐゴシック" w:hint="eastAsia"/>
                <w:b/>
                <w:bCs/>
                <w:sz w:val="20"/>
                <w:szCs w:val="20"/>
                <w:u w:val="single"/>
              </w:rPr>
              <w:t>受講内容や料金を記載したパンフレットまたは受講契約書の写しを添付</w:t>
            </w:r>
            <w:r w:rsidRPr="009E2F8C">
              <w:rPr>
                <w:rFonts w:ascii="ＭＳ Ｐゴシック" w:eastAsia="ＭＳ Ｐゴシック" w:hAnsi="ＭＳ Ｐゴシック" w:hint="eastAsia"/>
                <w:sz w:val="20"/>
                <w:szCs w:val="20"/>
              </w:rPr>
              <w:t>してください</w:t>
            </w:r>
          </w:p>
        </w:tc>
      </w:tr>
      <w:tr w:rsidR="0072793F" w14:paraId="62355CF8" w14:textId="77777777" w:rsidTr="00BB2492">
        <w:trPr>
          <w:trHeight w:val="616"/>
        </w:trPr>
        <w:tc>
          <w:tcPr>
            <w:tcW w:w="1560" w:type="dxa"/>
            <w:tcBorders>
              <w:left w:val="nil"/>
              <w:right w:val="nil"/>
            </w:tcBorders>
            <w:vAlign w:val="center"/>
          </w:tcPr>
          <w:p w14:paraId="43ED4683" w14:textId="77777777" w:rsidR="0072793F" w:rsidRDefault="0072793F" w:rsidP="00C83A4E">
            <w:pPr>
              <w:spacing w:line="0" w:lineRule="atLeast"/>
              <w:jc w:val="center"/>
              <w:rPr>
                <w:rFonts w:ascii="ＭＳ Ｐゴシック" w:eastAsia="ＭＳ Ｐゴシック" w:hAnsi="ＭＳ Ｐゴシック"/>
                <w:sz w:val="20"/>
                <w:szCs w:val="20"/>
              </w:rPr>
            </w:pPr>
            <w:bookmarkStart w:id="3" w:name="_Hlk189305961"/>
            <w:r w:rsidRPr="00774152">
              <w:rPr>
                <w:rFonts w:ascii="ＭＳ Ｐゴシック" w:eastAsia="ＭＳ Ｐゴシック" w:hAnsi="ＭＳ Ｐゴシック" w:hint="eastAsia"/>
                <w:sz w:val="20"/>
                <w:szCs w:val="20"/>
              </w:rPr>
              <w:t>模擬試験</w:t>
            </w:r>
          </w:p>
          <w:p w14:paraId="396BC46A" w14:textId="2435241D" w:rsidR="00E30735" w:rsidRPr="00C83A4E" w:rsidRDefault="00E30735" w:rsidP="00C83A4E">
            <w:pPr>
              <w:spacing w:line="0" w:lineRule="atLeast"/>
              <w:jc w:val="center"/>
              <w:rPr>
                <w:rFonts w:ascii="ＭＳ Ｐゴシック" w:eastAsia="ＭＳ Ｐゴシック" w:hAnsi="ＭＳ Ｐゴシック"/>
                <w:sz w:val="20"/>
                <w:szCs w:val="20"/>
              </w:rPr>
            </w:pPr>
            <w:r w:rsidRPr="00873CF8">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D5B7689" w14:textId="683933BD" w:rsidR="00C83A4E" w:rsidRPr="00DC092F" w:rsidRDefault="00C83A4E" w:rsidP="00C83A4E">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試験名、実施日、料金の内訳を必ず記載してください。</w:t>
            </w:r>
            <w:r w:rsidR="00254817" w:rsidRPr="00873CF8">
              <w:rPr>
                <w:rFonts w:ascii="ＭＳ Ｐゴシック" w:eastAsia="ＭＳ Ｐゴシック" w:hAnsi="ＭＳ Ｐゴシック" w:hint="eastAsia"/>
                <w:sz w:val="18"/>
                <w:szCs w:val="18"/>
              </w:rPr>
              <w:t>（</w:t>
            </w:r>
            <w:r w:rsidR="00FB4CD1" w:rsidRPr="00873CF8">
              <w:rPr>
                <w:rFonts w:ascii="ＭＳ Ｐゴシック" w:eastAsia="ＭＳ Ｐゴシック" w:hAnsi="ＭＳ Ｐゴシック" w:hint="eastAsia"/>
                <w:sz w:val="18"/>
                <w:szCs w:val="18"/>
              </w:rPr>
              <w:t>2</w:t>
            </w:r>
            <w:r w:rsidR="00FB4CD1" w:rsidRPr="00DC092F">
              <w:rPr>
                <w:rFonts w:ascii="ＭＳ Ｐゴシック" w:eastAsia="ＭＳ Ｐゴシック" w:hAnsi="ＭＳ Ｐゴシック" w:hint="eastAsia"/>
                <w:sz w:val="18"/>
                <w:szCs w:val="18"/>
              </w:rPr>
              <w:t>02</w:t>
            </w:r>
            <w:r w:rsidR="00873CF8" w:rsidRPr="00DC092F">
              <w:rPr>
                <w:rFonts w:ascii="ＭＳ Ｐゴシック" w:eastAsia="ＭＳ Ｐゴシック" w:hAnsi="ＭＳ Ｐゴシック" w:hint="eastAsia"/>
                <w:sz w:val="18"/>
                <w:szCs w:val="18"/>
              </w:rPr>
              <w:t>6</w:t>
            </w:r>
            <w:r w:rsidR="00FB4CD1" w:rsidRPr="00DC092F">
              <w:rPr>
                <w:rFonts w:ascii="ＭＳ Ｐゴシック" w:eastAsia="ＭＳ Ｐゴシック" w:hAnsi="ＭＳ Ｐゴシック" w:hint="eastAsia"/>
                <w:sz w:val="18"/>
                <w:szCs w:val="18"/>
              </w:rPr>
              <w:t>年4月～202</w:t>
            </w:r>
            <w:r w:rsidR="00873CF8" w:rsidRPr="00DC092F">
              <w:rPr>
                <w:rFonts w:ascii="ＭＳ Ｐゴシック" w:eastAsia="ＭＳ Ｐゴシック" w:hAnsi="ＭＳ Ｐゴシック" w:hint="eastAsia"/>
                <w:sz w:val="18"/>
                <w:szCs w:val="18"/>
              </w:rPr>
              <w:t>7</w:t>
            </w:r>
            <w:r w:rsidR="00FB4CD1" w:rsidRPr="00DC092F">
              <w:rPr>
                <w:rFonts w:ascii="ＭＳ Ｐゴシック" w:eastAsia="ＭＳ Ｐゴシック" w:hAnsi="ＭＳ Ｐゴシック" w:hint="eastAsia"/>
                <w:sz w:val="18"/>
                <w:szCs w:val="18"/>
              </w:rPr>
              <w:t>年3月</w:t>
            </w:r>
            <w:r w:rsidR="00254817" w:rsidRPr="00DC092F">
              <w:rPr>
                <w:rFonts w:ascii="ＭＳ Ｐゴシック" w:eastAsia="ＭＳ Ｐゴシック" w:hAnsi="ＭＳ Ｐゴシック" w:hint="eastAsia"/>
                <w:sz w:val="18"/>
                <w:szCs w:val="18"/>
              </w:rPr>
              <w:t>までの範囲を記入）</w:t>
            </w:r>
          </w:p>
          <w:p w14:paraId="0675C269" w14:textId="77777777" w:rsidR="00C83A4E" w:rsidRPr="00DC092F" w:rsidRDefault="00C83A4E" w:rsidP="00C83A4E">
            <w:pPr>
              <w:spacing w:line="0" w:lineRule="atLeast"/>
              <w:rPr>
                <w:rFonts w:ascii="ＭＳ Ｐゴシック" w:eastAsia="ＭＳ Ｐゴシック" w:hAnsi="ＭＳ Ｐゴシック"/>
                <w:sz w:val="18"/>
                <w:szCs w:val="18"/>
              </w:rPr>
            </w:pPr>
          </w:p>
          <w:p w14:paraId="6CB3B52A" w14:textId="77777777" w:rsidR="00C83A4E" w:rsidRDefault="00C83A4E" w:rsidP="00C83A4E">
            <w:pPr>
              <w:spacing w:line="0" w:lineRule="atLeast"/>
              <w:rPr>
                <w:rFonts w:ascii="ＭＳ Ｐゴシック" w:eastAsia="ＭＳ Ｐゴシック" w:hAnsi="ＭＳ Ｐゴシック"/>
                <w:sz w:val="18"/>
                <w:szCs w:val="18"/>
              </w:rPr>
            </w:pPr>
          </w:p>
          <w:p w14:paraId="359CFA26" w14:textId="6EAFE366" w:rsidR="00C83A4E" w:rsidRPr="00774152" w:rsidRDefault="00C83A4E" w:rsidP="00C83A4E">
            <w:pPr>
              <w:spacing w:line="0" w:lineRule="atLeast"/>
              <w:rPr>
                <w:rFonts w:ascii="ＭＳ Ｐゴシック" w:eastAsia="ＭＳ Ｐゴシック" w:hAnsi="ＭＳ Ｐゴシック"/>
                <w:sz w:val="18"/>
                <w:szCs w:val="18"/>
              </w:rPr>
            </w:pPr>
          </w:p>
        </w:tc>
      </w:tr>
      <w:tr w:rsidR="00EF4536" w14:paraId="2F99C188" w14:textId="77777777" w:rsidTr="00DA0C8A">
        <w:trPr>
          <w:trHeight w:val="616"/>
        </w:trPr>
        <w:tc>
          <w:tcPr>
            <w:tcW w:w="1560" w:type="dxa"/>
            <w:tcBorders>
              <w:left w:val="nil"/>
              <w:right w:val="nil"/>
            </w:tcBorders>
            <w:vAlign w:val="center"/>
          </w:tcPr>
          <w:p w14:paraId="16C51521" w14:textId="77777777" w:rsidR="00774152" w:rsidRDefault="0072793F" w:rsidP="0072793F">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25C2F3A7" w14:textId="2967B543" w:rsidR="0072793F" w:rsidRPr="0072793F" w:rsidRDefault="0072793F" w:rsidP="0072793F">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4F9D628" w14:textId="2679DB57" w:rsidR="00774152" w:rsidRPr="0072793F" w:rsidRDefault="0072793F" w:rsidP="0072793F">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sid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bookmarkEnd w:id="2"/>
      <w:bookmarkEnd w:id="3"/>
    </w:tbl>
    <w:p w14:paraId="38A241C4" w14:textId="77777777" w:rsidR="00EF4536" w:rsidRPr="00394A2F" w:rsidRDefault="00EF4536" w:rsidP="00EF453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06524F" w14:paraId="0FF556B5" w14:textId="77777777" w:rsidTr="0006524F">
        <w:tc>
          <w:tcPr>
            <w:tcW w:w="10188" w:type="dxa"/>
            <w:tcBorders>
              <w:top w:val="nil"/>
              <w:left w:val="nil"/>
              <w:bottom w:val="dotted" w:sz="4" w:space="0" w:color="000000" w:themeColor="text1"/>
              <w:right w:val="nil"/>
            </w:tcBorders>
          </w:tcPr>
          <w:p w14:paraId="5817466B" w14:textId="57AE10B4" w:rsidR="0006524F" w:rsidRPr="0072793F" w:rsidRDefault="0006524F" w:rsidP="0072793F">
            <w:pPr>
              <w:widowControl/>
              <w:spacing w:line="0" w:lineRule="atLeast"/>
              <w:jc w:val="left"/>
              <w:rPr>
                <w:rFonts w:ascii="ＭＳ Ｐゴシック" w:eastAsia="ＭＳ Ｐゴシック" w:hAnsi="ＭＳ Ｐゴシック"/>
                <w:sz w:val="16"/>
                <w:szCs w:val="16"/>
              </w:rPr>
            </w:pPr>
          </w:p>
        </w:tc>
      </w:tr>
      <w:tr w:rsidR="0006524F" w14:paraId="7C663E02" w14:textId="77777777" w:rsidTr="0006524F">
        <w:tc>
          <w:tcPr>
            <w:tcW w:w="10188" w:type="dxa"/>
            <w:tcBorders>
              <w:top w:val="dotted" w:sz="4" w:space="0" w:color="000000" w:themeColor="text1"/>
              <w:bottom w:val="dotted" w:sz="4" w:space="0" w:color="7F7F7F" w:themeColor="text1" w:themeTint="80"/>
            </w:tcBorders>
          </w:tcPr>
          <w:p w14:paraId="520C1D71" w14:textId="101383A5" w:rsidR="0006524F" w:rsidRDefault="0006524F" w:rsidP="002F6F9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＜備考＞</w:t>
            </w:r>
            <w:r w:rsidR="00150A56">
              <w:rPr>
                <w:rFonts w:ascii="ＭＳ Ｐゴシック" w:eastAsia="ＭＳ Ｐゴシック" w:hAnsi="ＭＳ Ｐゴシック" w:hint="eastAsia"/>
              </w:rPr>
              <w:t xml:space="preserve">　</w:t>
            </w:r>
          </w:p>
          <w:p w14:paraId="35D26107" w14:textId="77777777" w:rsidR="0006524F" w:rsidRDefault="0006524F" w:rsidP="002F6F93">
            <w:pPr>
              <w:spacing w:line="0" w:lineRule="atLeast"/>
              <w:rPr>
                <w:rFonts w:ascii="ＭＳ Ｐゴシック" w:eastAsia="ＭＳ Ｐゴシック" w:hAnsi="ＭＳ Ｐゴシック"/>
              </w:rPr>
            </w:pPr>
          </w:p>
          <w:p w14:paraId="62E10F60" w14:textId="77777777" w:rsidR="0006524F" w:rsidRDefault="0006524F" w:rsidP="002F6F93">
            <w:pPr>
              <w:spacing w:line="0" w:lineRule="atLeast"/>
              <w:rPr>
                <w:rFonts w:ascii="ＭＳ Ｐゴシック" w:eastAsia="ＭＳ Ｐゴシック" w:hAnsi="ＭＳ Ｐゴシック"/>
              </w:rPr>
            </w:pPr>
          </w:p>
          <w:p w14:paraId="79E48706" w14:textId="77777777" w:rsidR="0006524F" w:rsidRDefault="0006524F" w:rsidP="002F6F93">
            <w:pPr>
              <w:spacing w:line="0" w:lineRule="atLeast"/>
              <w:rPr>
                <w:rFonts w:ascii="ＭＳ Ｐゴシック" w:eastAsia="ＭＳ Ｐゴシック" w:hAnsi="ＭＳ Ｐゴシック"/>
              </w:rPr>
            </w:pPr>
          </w:p>
          <w:p w14:paraId="6F17BACD" w14:textId="4CEB4C8C" w:rsidR="00C83A4E" w:rsidRDefault="00C83A4E" w:rsidP="002F6F93">
            <w:pPr>
              <w:spacing w:line="0" w:lineRule="atLeast"/>
              <w:rPr>
                <w:rFonts w:ascii="ＭＳ Ｐゴシック" w:eastAsia="ＭＳ Ｐゴシック" w:hAnsi="ＭＳ Ｐゴシック"/>
              </w:rPr>
            </w:pPr>
          </w:p>
        </w:tc>
      </w:tr>
    </w:tbl>
    <w:p w14:paraId="7FA1988E" w14:textId="77777777" w:rsidR="00EF4536" w:rsidRPr="0006524F" w:rsidRDefault="00EF4536" w:rsidP="00EF4536">
      <w:pPr>
        <w:spacing w:line="0" w:lineRule="atLeast"/>
        <w:rPr>
          <w:rFonts w:ascii="ＭＳ Ｐゴシック" w:eastAsia="ＭＳ Ｐゴシック" w:hAnsi="ＭＳ Ｐゴシック"/>
          <w:sz w:val="16"/>
          <w:szCs w:val="16"/>
        </w:rPr>
      </w:pPr>
    </w:p>
    <w:p w14:paraId="75668927" w14:textId="5E8C6943" w:rsidR="00EF4536" w:rsidRDefault="00CA09E3" w:rsidP="00EF453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w:t>
      </w:r>
      <w:r w:rsidR="00EF4536">
        <w:rPr>
          <w:rFonts w:ascii="ＭＳ Ｐゴシック" w:eastAsia="ＭＳ Ｐゴシック" w:hAnsi="ＭＳ Ｐゴシック" w:hint="eastAsia"/>
        </w:rPr>
        <w:t>事項</w:t>
      </w:r>
    </w:p>
    <w:p w14:paraId="4603D466"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〔※１〕受講費の他、入塾費、維持費、教材費、季節講習（合宿形式の場合は移動・宿泊・食事等の費用が含まれていても可）等の関連費用も対象。</w:t>
      </w:r>
    </w:p>
    <w:p w14:paraId="1BF81669"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〔※２〕春季講習の費用を含める場合は、前年度の</w:t>
      </w:r>
      <w:r w:rsidRPr="00F621B4">
        <w:rPr>
          <w:rFonts w:ascii="ＭＳ Ｐゴシック" w:eastAsia="ＭＳ Ｐゴシック" w:hAnsi="ＭＳ Ｐゴシック"/>
          <w:sz w:val="16"/>
          <w:szCs w:val="16"/>
        </w:rPr>
        <w:t>3月分を除いた費用を記入する。</w:t>
      </w:r>
    </w:p>
    <w:p w14:paraId="17808D51"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〔※３〕在籍校のカリキュラムとは別で生徒が任意で受講でき、学校外の運営会社等が費用を収納する校内予備校であること。</w:t>
      </w:r>
    </w:p>
    <w:p w14:paraId="51BEB8E2" w14:textId="62791D79" w:rsidR="00EF4536"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〔※４〕サポート校やフリースクールの費用については、別様式での申請（本様式への記入不可）。</w:t>
      </w:r>
    </w:p>
    <w:p w14:paraId="46F93C7E" w14:textId="047D9BDB" w:rsidR="008D01E4" w:rsidRDefault="00E346AE" w:rsidP="00EF453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4FB05E3" w14:textId="44E16A3F" w:rsidR="00860824" w:rsidRDefault="00EF4536" w:rsidP="00F76A4A">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p w14:paraId="1613EE9B" w14:textId="0A159E97" w:rsidR="008313D6" w:rsidRPr="001D2610" w:rsidRDefault="008313D6" w:rsidP="008313D6">
      <w:pPr>
        <w:ind w:right="-297"/>
        <w:rPr>
          <w:rFonts w:ascii="ＭＳ Ｐゴシック" w:eastAsia="ＭＳ Ｐゴシック" w:hAnsi="ＭＳ Ｐゴシック"/>
          <w:u w:val="single"/>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6912" behindDoc="0" locked="0" layoutInCell="1" allowOverlap="1" wp14:anchorId="75848DF8" wp14:editId="145E1C5F">
                <wp:simplePos x="0" y="0"/>
                <wp:positionH relativeFrom="column">
                  <wp:posOffset>-243205</wp:posOffset>
                </wp:positionH>
                <wp:positionV relativeFrom="paragraph">
                  <wp:posOffset>-365125</wp:posOffset>
                </wp:positionV>
                <wp:extent cx="5958840" cy="2133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5958840" cy="21336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8ED64AF" id="四角形: 角を丸くする 6" o:spid="_x0000_s1026" style="position:absolute;left:0;text-align:left;margin-left:-19.15pt;margin-top:-28.75pt;width:469.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5ugIAAIkFAAAOAAAAZHJzL2Uyb0RvYy54bWysVM1OGzEQvlfqO1i+l00CSSFigyIQVSUE&#10;CKg4G6/NbuX1uLaTTXqDK4dK3CpuvfQVuPRpUqQ+RsfezSYqqIeqe/DOeGa++fXs7s1KRabCugJ0&#10;SrsbHUqE5pAV+jqlHy4O32xT4jzTGVOgRUrnwtG90etXu5UZih7koDJhCYJoN6xMSnPvzTBJHM9F&#10;ydwGGKFRKMGWzCNrr5PMsgrRS5X0Op1BUoHNjAUunMPbg1pIRxFfSsH9iZROeKJSirH5eNp4XoUz&#10;Ge2y4bVlJi94Ewb7hyhKVmh02kIdMM/IxBbPoMqCW3Ag/QaHMgEpCy5iDphNt/NHNuc5MyLmgsVx&#10;pi2T+3+w/Hh6akmRpXRAiWYltujp4eHX9/unH9+GBP+L2/ufj4+Lmy+Lm6+L2zsyCCWrjBui5bk5&#10;tQ3nkAz5z6Qtwx8zI7NY5nlbZjHzhONlf6e/vb2F3eAo63U3NwexD8nK2ljn3wkoSSBSamGiszPs&#10;ZSwxmx45H2udNRGz7CMlslTYuSlTpN/BL4SJiI0yUkvMYKnhsFAqaIRM6tgj5edKBAWlz4TEsmC0&#10;veg0DqTYV5agh5QyzoX23VqUs0zU1+ueW4sYRwQMyBIdt9gNQBj259h1Ao1+MBVxnlvjzt8Cq41b&#10;i+gZtG+Ny0KDfQlAYVaN51p/WaS6NKFKV5DNcWgs1K/JGX5YYJ+OmPOnzGITsLW4EvwJHlJBlVJo&#10;KEpysJ9fug/6ONUopaTC55hS92nCrKBEvdc47zvdrTAxPjJb/bc9ZOy65GpdoiflPmCburh8DI9k&#10;0PdqSUoL5SVujnHwiiKmOfpOKfd2yez7ek3g7uFiPI5q+GYN80f63PAAHqoaxupidsmsaYbV45gf&#10;w/LpNhNYV3SlGyw1jCceZOGDcFXXhsH3Hgen2U1hoazzUWu1QUe/AQAA//8DAFBLAwQUAAYACAAA&#10;ACEAjXhWvOEAAAALAQAADwAAAGRycy9kb3ducmV2LnhtbEyPTUvDQBCG74L/YRnBW7tpY20Tsykq&#10;FaGIpVXwus2OSTA7G3a3afz3jie9zcfDO88U69F2YkAfWkcKZtMEBFLlTEu1gve3p8kKRIiajO4c&#10;oYJvDLAuLy8KnRt3pj0Oh1gLDqGQawVNjH0uZagatDpMXY/Eu0/nrY7c+loar88cbjs5T5JbaXVL&#10;fKHRPT42WH0dTlbBy03mN6xhnzfb6nW3G9IH6T6Uur4a7+9ARBzjHwy/+qwOJTsd3YlMEJ2CSbpK&#10;GeVisVyAYCJLkhmII0/maQayLOT/H8ofAAAA//8DAFBLAQItABQABgAIAAAAIQC2gziS/gAAAOEB&#10;AAATAAAAAAAAAAAAAAAAAAAAAABbQ29udGVudF9UeXBlc10ueG1sUEsBAi0AFAAGAAgAAAAhADj9&#10;If/WAAAAlAEAAAsAAAAAAAAAAAAAAAAALwEAAF9yZWxzLy5yZWxzUEsBAi0AFAAGAAgAAAAhAKFu&#10;Tfm6AgAAiQUAAA4AAAAAAAAAAAAAAAAALgIAAGRycy9lMm9Eb2MueG1sUEsBAi0AFAAGAAgAAAAh&#10;AI14VrzhAAAACwEAAA8AAAAAAAAAAAAAAAAAFAUAAGRycy9kb3ducmV2LnhtbFBLBQYAAAAABAAE&#10;APMAAAAiBgAAAAA=&#10;" filled="f" strokecolor="#1f3763 [1604]" strokeweight="1pt">
                <v:stroke joinstyle="miter"/>
              </v:roundrect>
            </w:pict>
          </mc:Fallback>
        </mc:AlternateContent>
      </w: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5F1C82">
        <w:rPr>
          <w:rFonts w:ascii="ＭＳ Ｐゴシック" w:eastAsia="ＭＳ Ｐゴシック" w:hAnsi="ＭＳ Ｐゴシック" w:hint="eastAsia"/>
        </w:rPr>
        <w:t>事業（</w:t>
      </w:r>
      <w:hyperlink r:id="rId9" w:history="1">
        <w:r w:rsidRPr="001F2B8A">
          <w:rPr>
            <w:rStyle w:val="a9"/>
            <w:rFonts w:ascii="ＭＳ Ｐゴシック" w:eastAsia="ＭＳ Ｐゴシック" w:hAnsi="ＭＳ Ｐゴシック"/>
          </w:rPr>
          <w:t>https://jukenchallenge.jp</w:t>
        </w:r>
      </w:hyperlink>
      <w:r>
        <w:rPr>
          <w:rFonts w:ascii="ＭＳ Ｐゴシック" w:eastAsia="ＭＳ Ｐゴシック" w:hAnsi="ＭＳ Ｐゴシック" w:hint="eastAsia"/>
        </w:rPr>
        <w:t>）</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記入日：</w:t>
      </w:r>
      <w:r w:rsidR="0003737D" w:rsidRPr="0003737D">
        <w:rPr>
          <w:rFonts w:ascii="ＭＳ Ｐゴシック" w:eastAsia="ＭＳ Ｐゴシック" w:hAnsi="ＭＳ Ｐゴシック" w:hint="eastAsia"/>
          <w:u w:val="single"/>
        </w:rPr>
        <w:t xml:space="preserve">　</w:t>
      </w:r>
      <w:r w:rsidR="0003737D" w:rsidRPr="00716B1F">
        <w:rPr>
          <w:rFonts w:ascii="BIZ UDPゴシック" w:eastAsia="BIZ UDPゴシック" w:hAnsi="BIZ UDPゴシック" w:hint="eastAsia"/>
          <w:b/>
          <w:bCs/>
          <w:sz w:val="22"/>
          <w:u w:val="single"/>
        </w:rPr>
        <w:t>２０２</w:t>
      </w:r>
      <w:r w:rsidR="00873CF8" w:rsidRPr="00DC092F">
        <w:rPr>
          <w:rFonts w:ascii="BIZ UDPゴシック" w:eastAsia="BIZ UDPゴシック" w:hAnsi="BIZ UDPゴシック" w:hint="eastAsia"/>
          <w:b/>
          <w:bCs/>
          <w:sz w:val="22"/>
          <w:u w:val="single"/>
        </w:rPr>
        <w:t>７</w:t>
      </w:r>
      <w:r w:rsidR="00B21A7C" w:rsidRPr="00DC092F">
        <w:rPr>
          <w:rFonts w:ascii="ＭＳ Ｐゴシック" w:eastAsia="ＭＳ Ｐゴシック" w:hAnsi="ＭＳ Ｐゴシック" w:hint="eastAsia"/>
          <w:b/>
          <w:bCs/>
          <w:u w:val="single"/>
        </w:rPr>
        <w:t xml:space="preserve">　</w:t>
      </w:r>
      <w:r w:rsidRPr="00DC092F">
        <w:rPr>
          <w:rFonts w:ascii="ＭＳ Ｐゴシック" w:eastAsia="ＭＳ Ｐゴシック" w:hAnsi="ＭＳ Ｐゴシック" w:hint="eastAsia"/>
          <w:u w:val="single"/>
        </w:rPr>
        <w:t xml:space="preserve">年　</w:t>
      </w:r>
      <w:r w:rsidR="00812317">
        <w:rPr>
          <w:rFonts w:ascii="BIZ UDPゴシック" w:eastAsia="BIZ UDPゴシック" w:hAnsi="BIZ UDPゴシック" w:hint="eastAsia"/>
          <w:b/>
          <w:bCs/>
          <w:sz w:val="22"/>
          <w:u w:val="single"/>
        </w:rPr>
        <w:t>＊</w:t>
      </w:r>
      <w:r w:rsidRPr="00716B1F">
        <w:rPr>
          <w:rFonts w:ascii="BIZ UDPゴシック" w:eastAsia="BIZ UDPゴシック" w:hAnsi="BIZ UDPゴシック" w:hint="eastAsia"/>
          <w:b/>
          <w:bCs/>
          <w:sz w:val="22"/>
          <w:u w:val="single"/>
        </w:rPr>
        <w:t xml:space="preserve">　</w:t>
      </w:r>
      <w:r w:rsidRPr="001D2610">
        <w:rPr>
          <w:rFonts w:ascii="ＭＳ Ｐゴシック" w:eastAsia="ＭＳ Ｐゴシック" w:hAnsi="ＭＳ Ｐゴシック" w:hint="eastAsia"/>
          <w:u w:val="single"/>
        </w:rPr>
        <w:t xml:space="preserve">月　</w:t>
      </w:r>
      <w:r w:rsidR="00812317">
        <w:rPr>
          <w:rFonts w:ascii="BIZ UDPゴシック" w:eastAsia="BIZ UDPゴシック" w:hAnsi="BIZ UDPゴシック" w:hint="eastAsia"/>
          <w:b/>
          <w:bCs/>
          <w:sz w:val="22"/>
          <w:u w:val="single"/>
        </w:rPr>
        <w:t>＊</w:t>
      </w:r>
      <w:r w:rsidRPr="00716B1F">
        <w:rPr>
          <w:rFonts w:ascii="BIZ UDPゴシック" w:eastAsia="BIZ UDPゴシック" w:hAnsi="BIZ UDPゴシック" w:hint="eastAsia"/>
          <w:b/>
          <w:bCs/>
          <w:sz w:val="22"/>
          <w:u w:val="single"/>
        </w:rPr>
        <w:t xml:space="preserve">　</w:t>
      </w:r>
      <w:r w:rsidRPr="001D2610">
        <w:rPr>
          <w:rFonts w:ascii="ＭＳ Ｐゴシック" w:eastAsia="ＭＳ Ｐゴシック" w:hAnsi="ＭＳ Ｐゴシック" w:hint="eastAsia"/>
          <w:u w:val="single"/>
        </w:rPr>
        <w:t>日</w:t>
      </w:r>
    </w:p>
    <w:p w14:paraId="15B55DF1" w14:textId="120C0FB0" w:rsidR="008313D6" w:rsidRPr="00EF4536" w:rsidRDefault="008313D6" w:rsidP="008313D6">
      <w:pPr>
        <w:jc w:val="center"/>
        <w:rPr>
          <w:rFonts w:ascii="ＭＳ Ｐゴシック" w:eastAsia="ＭＳ Ｐゴシック" w:hAnsi="ＭＳ Ｐゴシック"/>
          <w:sz w:val="40"/>
          <w:szCs w:val="40"/>
          <w:bdr w:val="single" w:sz="4" w:space="0" w:color="auto"/>
        </w:rPr>
      </w:pPr>
      <w:r w:rsidRPr="008313D6">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1F3E7EA" wp14:editId="791459A2">
                <wp:simplePos x="0" y="0"/>
                <wp:positionH relativeFrom="margin">
                  <wp:posOffset>4671695</wp:posOffset>
                </wp:positionH>
                <wp:positionV relativeFrom="paragraph">
                  <wp:posOffset>427355</wp:posOffset>
                </wp:positionV>
                <wp:extent cx="2009775" cy="647700"/>
                <wp:effectExtent l="0" t="0" r="28575" b="171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47700"/>
                        </a:xfrm>
                        <a:prstGeom prst="wedgeRoundRectCallout">
                          <a:avLst>
                            <a:gd name="adj1" fmla="val -40446"/>
                            <a:gd name="adj2" fmla="val 72449"/>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1F3E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67.85pt;margin-top:33.65pt;width:158.2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pFuAIAAIMFAAAOAAAAZHJzL2Uyb0RvYy54bWysVNtu2zAMfR+wfxD03jp23SQ16hRFug4F&#10;urVotw+QJdnWqtskJU7+vrTsZMnSp2F+ECiLoshzDnl9s1ESrbnzwugSp+cTjLimhgndlPjnj/uz&#10;OUY+EM2INJqXeMs9vll8/nTd2YJnpjWScYcgiPZFZ0vchmCLJPG05Yr4c2O5hsPaOEUCbF2TMEc6&#10;iK5kkk0m06QzjllnKPce/t4Nh3gR49c1p+Gprj0PSJYYcgtxdXGt+jVZXJOiccS2go5pkH/IQhGh&#10;4dF9qDsSCFo5cRJKCeqMN3U4p0Ylpq4F5bEGqCad/FXNa0ssj7UAON7uYfL/Lyz9vn52SLASZ8CU&#10;Jgo4ul0FE59GadYD1FlfgN+rfXZ9id4+GvrmkTbLluiG3zpnupYTBmmlvX9ydKHfeLiKqu6bYRCe&#10;QPiI1aZ2qg8IKKBNpGS7p4RvAqLwEzi+ms0uMaJwNs1ns0nkLCHF7rZ1PnzlRqHeKHHHWcNfzEqz&#10;FyB/SaQ0qxCfI+tHHyJHbCyUsF8pRrWSQPmaSHSWT/J8OmriwCk7dJpleX516nNx6JNOp9NZhIIU&#10;47OQ8S7TCKKRgt0LKeOmVztfSocgixJXzQAjQH3oJTXqSnx1mV3Gco7OvGuq/f1J/PAoF0VP1PJB&#10;Vyni3lb2DERpSRCVkCJsY4NhpGjx0GjjSCV79tJ8FxnMk9Af6nts2UHisVUQ3C0kbwjdvlrXa6fl&#10;PCyNNO5BMw7ET/MRv6M6lQgwLqRQJZ4PVcYG7tX3RbNoByLkYAPkUo9y7BU4KDlsqs0g+P6BXp2V&#10;YVvQJ0yx8ARLLQ3gTKWwGHUwGUrsf6+I4xjJBw0az2b5BSgixE06z+bQOJA1nMCAqXYG0bQ1MGho&#10;cBitrBNNC+pMI3Xa9C1Wi7BrliGDMVXodLCORsnhPnr9mZ2LdwAAAP//AwBQSwMEFAAGAAgAAAAh&#10;AEvyMFvhAAAACwEAAA8AAABkcnMvZG93bnJldi54bWxMj01PhDAQhu8m/odmTLwYtwgBFCkbY6In&#10;D4ofkVuhI6DtlNDugv56uye9zWSevPO85XY1mu1xdqMlARebCBhSZ9VIvYCX57vzS2DOS1JSW0IB&#10;3+hgWx0flbJQdqEn3Ne+ZyGEXCEFDN5PBeeuG9BIt7ETUrh92NlIH9a552qWSwg3msdRlHEjRwof&#10;Bjnh7YDdV70zApb1rH5s+MPbvX63n+1r0+CPSoU4PVlvroF5XP0fDAf9oA5VcGrtjpRjWkCepHlA&#10;BWR5AuwARGkcA2vDlF0lwKuS/+9Q/QIAAP//AwBQSwECLQAUAAYACAAAACEAtoM4kv4AAADhAQAA&#10;EwAAAAAAAAAAAAAAAAAAAAAAW0NvbnRlbnRfVHlwZXNdLnhtbFBLAQItABQABgAIAAAAIQA4/SH/&#10;1gAAAJQBAAALAAAAAAAAAAAAAAAAAC8BAABfcmVscy8ucmVsc1BLAQItABQABgAIAAAAIQBYA9pF&#10;uAIAAIMFAAAOAAAAAAAAAAAAAAAAAC4CAABkcnMvZTJvRG9jLnhtbFBLAQItABQABgAIAAAAIQBL&#10;8jBb4QAAAAsBAAAPAAAAAAAAAAAAAAAAABIFAABkcnMvZG93bnJldi54bWxQSwUGAAAAAAQABADz&#10;AAAAIAYAAAAA&#10;" adj="2064,26449" fillcolor="white [3212]">
                <v:textbox inset="2.16pt,1.44pt,0,0">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v:textbox>
                <w10:wrap anchorx="margin"/>
              </v:shape>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7234C2D0" wp14:editId="4AF2AE2B">
                <wp:simplePos x="0" y="0"/>
                <wp:positionH relativeFrom="margin">
                  <wp:posOffset>4674870</wp:posOffset>
                </wp:positionH>
                <wp:positionV relativeFrom="paragraph">
                  <wp:posOffset>69215</wp:posOffset>
                </wp:positionV>
                <wp:extent cx="1695450" cy="276225"/>
                <wp:effectExtent l="0" t="95250" r="19050"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76225"/>
                        </a:xfrm>
                        <a:prstGeom prst="wedgeRoundRectCallout">
                          <a:avLst>
                            <a:gd name="adj1" fmla="val 24593"/>
                            <a:gd name="adj2" fmla="val -8035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34C2D0" id="_x0000_s1029" type="#_x0000_t62" style="position:absolute;left:0;text-align:left;margin-left:368.1pt;margin-top:5.45pt;width:133.5pt;height:2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njvQIAAJM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pV4gZEm&#10;Cii67YKJL6M0G+rTW1+A24t9ckOG3n4x9NUjbdYt0Q2/dc70LScMokoH/+TNhWHj4Sqq+q+GATwB&#10;+Fiqbe3UAAhFQNvIyO7ICN8GROFnml/NZ3MgjsJZtsizbB6fIMXhtnU+fOZGocEocc9Zw59Np9kz&#10;cL8mUpouxOfI5osPkSI2JkrYzxSjWklgfEMkymbzq+moiBOf7NTnYjmZzmMMwPWJ0/TUKc3zfDHG&#10;OT6bkOIQaSyikYLdCynjZufX0iEIAeIXmpkeI0l8gJ8lvo/fCOZPr0mN+hJfzaEk55CuqY6Yk/jh&#10;UT6KnqnnnS5TxL129gJEakkQlZAi7GLDYaRo8dBo40glBzrT2QEZzDPod/U+tvBe8rF1ENwtJG8I&#10;3b1YN4ip5TysjTTuQTMOSshn79VAiQDjQwpV4uU+y9jQgxw/aRbtQITc28CB1KM+B0nupR221TY2&#10;QKR+kGtl2A4EC1MtPMJSSwN1plJYjHqYFCX2vzriOJD0oEH02WI2BY2EuEmX2RJGHkQNJ6Db6mAQ&#10;TVsDfNLgMOqsE00Lck0jddoMPVeLcOiefQRjqND5YL0ZLaf76PVnlq5+AwAA//8DAFBLAwQUAAYA&#10;CAAAACEAdTtAt98AAAAKAQAADwAAAGRycy9kb3ducmV2LnhtbEyPwW7CMAyG75P2DpEn7TaSQseg&#10;NEXTJKZx4AAbEsfQeG21xqmaAN3bY07b0f4//f6cLwfXijP2ofGkIRkpEEiltw1VGr4+V08zECEa&#10;sqb1hBp+McCyuL/LTWb9hbZ43sVKcAmFzGioY+wyKUNZozNh5Dskzr5970zksa+k7c2Fy10rx0pN&#10;pTMN8YXadPhWY/mzOzkNFA8u2cRultiP9zUNW5Wu9krrx4fhdQEi4hD/YLjpszoU7HT0J7JBtBpe&#10;JtMxoxyoOYgboNSEN0cNz2kKssjl/xeKKwAAAP//AwBQSwECLQAUAAYACAAAACEAtoM4kv4AAADh&#10;AQAAEwAAAAAAAAAAAAAAAAAAAAAAW0NvbnRlbnRfVHlwZXNdLnhtbFBLAQItABQABgAIAAAAIQA4&#10;/SH/1gAAAJQBAAALAAAAAAAAAAAAAAAAAC8BAABfcmVscy8ucmVsc1BLAQItABQABgAIAAAAIQDc&#10;J8njvQIAAJMFAAAOAAAAAAAAAAAAAAAAAC4CAABkcnMvZTJvRG9jLnhtbFBLAQItABQABgAIAAAA&#10;IQB1O0C33wAAAAoBAAAPAAAAAAAAAAAAAAAAABcFAABkcnMvZG93bnJldi54bWxQSwUGAAAAAAQA&#10;BADzAAAAIwYAAAAA&#10;" adj="16112,-6557" fillcolor="window">
                <v:textbox inset="2.16pt,1.44pt,0,0">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v:textbox>
                <w10:wrap anchorx="margin"/>
              </v:shape>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81792" behindDoc="0" locked="0" layoutInCell="1" allowOverlap="1" wp14:anchorId="72863EBD" wp14:editId="14EC63DF">
                <wp:simplePos x="0" y="0"/>
                <wp:positionH relativeFrom="column">
                  <wp:posOffset>-153035</wp:posOffset>
                </wp:positionH>
                <wp:positionV relativeFrom="paragraph">
                  <wp:posOffset>65405</wp:posOffset>
                </wp:positionV>
                <wp:extent cx="1866900" cy="1039495"/>
                <wp:effectExtent l="0" t="0" r="209550" b="2730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39495"/>
                        </a:xfrm>
                        <a:prstGeom prst="wedgeRoundRectCallout">
                          <a:avLst>
                            <a:gd name="adj1" fmla="val 58746"/>
                            <a:gd name="adj2" fmla="val -194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863EBD" id="_x0000_s1030" type="#_x0000_t62" style="position:absolute;left:0;text-align:left;margin-left:-12.05pt;margin-top:5.15pt;width:147pt;height:8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AuQIAAEUGAAAOAAAAZHJzL2Uyb0RvYy54bWzUVEtu2zAQ3RfoHQjuE1mKrdhC5CBwmiJA&#10;2gRJewCKpCQ2/JWkLfv2HdGSazdZFd1UC2JGHM7vzZur662SaMOdF0aXOD2fYMQ1NUzopsTfv92d&#10;zTHygWhGpNG8xDvu8fXy44erzhY8M62RjDsETrQvOlviNgRbJImnLVfEnxvLNVzWxikSQHVNwhzp&#10;wLuSSTaZ5ElnHLPOUO49/L3dX+Jl9F/XnIbHuvY8IFliyC3E08Wz6s9keUWKxhHbCjqkQf4iC0WE&#10;hqAHV7ckELR24o0rJagz3tThnBqVmLoWlMcaoJp08kc1Ly2xPNYCzfH20Cb/79zSr5snhwQrcQbt&#10;0UQBRjfrYGJolGZ9gzrrC7B7sU+uL9HbB0NfPdJm1RLd8BvnTNdywiCttLdPTh70ioenqOq+GAbu&#10;CbiPvdrWTvUOoQtoGyHZHSDh24Ao/Ezneb6YQGoU7tLJxWK6mMUYpBifW+fDZ24U6oUSd5w1/Nms&#10;NXsG9FdESrMOMR7ZPPgQQWJDpYT9SDGqlQTMN0Si2fxymg8zcWSTHducpYv3bC6ObdI8zy+HNIeo&#10;CSnGRGMTjRTsTkgZFddUK+kQpFDiu/jhAWxF32D9DicUca9rewYjZUkQlZAi7CI9MFK0uG+0caSS&#10;fe/T6egZxDeu353OgXD7AY2DjuBtIXlD6O7Fuh75lvOwMtK4e804wJaPIPnjOqVGXYkXs2wW8Ti5&#10;88c9mMRvzPR/7cF0mICTOpUIsPCkUCWe76uMK6jnzyfNohyIkHsZhkbqgVA9h/ZcDNtqGykbA/T8&#10;qgzbAcNgD4dHOGppoM9UCotRB7utxP7nmjiOkbzXwNLscnoBMx2iks6zOSxpQA5ugGjVKBBNWwOr&#10;kgaH0do60bRArzRCp02/JGoRRrrvMxhShV0F0skyPNaj1e/tv/wFAAD//wMAUEsDBBQABgAIAAAA&#10;IQAvUR2g4QAAAAoBAAAPAAAAZHJzL2Rvd25yZXYueG1sTI9NT8JAEIbvJv6HzZh4IbBLaVBqt6Qh&#10;8WJCiKgHbkt37DZ2P9JdoP57xhMeZ94n7zxTrkfbszMOsfNOwnwmgKFrvO5cK+Hz43X6DCwm5bTq&#10;vUMJvxhhXd3flarQ/uLe8bxPLaMSFwslwaQUCs5jY9CqOPMBHWXffrAq0Ti0XA/qQuW255kQS25V&#10;5+iCUQE3Bpuf/clK2C0mJrwdxsS/6kO+m2y2Yai3Uj4+jPULsIRjusHwp0/qUJHT0Z+cjqyXMM3y&#10;OaEUiAUwArLlagXsSIunXACvSv7/heoKAAD//wMAUEsBAi0AFAAGAAgAAAAhALaDOJL+AAAA4QEA&#10;ABMAAAAAAAAAAAAAAAAAAAAAAFtDb250ZW50X1R5cGVzXS54bWxQSwECLQAUAAYACAAAACEAOP0h&#10;/9YAAACUAQAACwAAAAAAAAAAAAAAAAAvAQAAX3JlbHMvLnJlbHNQSwECLQAUAAYACAAAACEAsfE3&#10;wLkCAABFBgAADgAAAAAAAAAAAAAAAAAuAgAAZHJzL2Uyb0RvYy54bWxQSwECLQAUAAYACAAAACEA&#10;L1EdoOEAAAAKAQAADwAAAAAAAAAAAAAAAAATBQAAZHJzL2Rvd25yZXYueG1sUEsFBgAAAAAEAAQA&#10;8wAAACEGAAAAAA==&#10;" adj="23489,10380">
                <v:textbox inset="2.16pt,1.44pt,0,0">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v:textbox>
              </v:shape>
            </w:pict>
          </mc:Fallback>
        </mc:AlternateContent>
      </w:r>
      <w:r w:rsidRPr="00EF4536">
        <w:rPr>
          <w:rFonts w:ascii="ＭＳ Ｐゴシック" w:eastAsia="ＭＳ Ｐゴシック" w:hAnsi="ＭＳ Ｐゴシック" w:hint="eastAsia"/>
          <w:sz w:val="40"/>
          <w:szCs w:val="40"/>
          <w:bdr w:val="single" w:sz="4" w:space="0" w:color="auto"/>
        </w:rPr>
        <w:t>納　入　証　明　書</w:t>
      </w:r>
    </w:p>
    <w:p w14:paraId="69E1B1C7" w14:textId="48F7CB96" w:rsidR="008313D6" w:rsidRPr="001D2610" w:rsidRDefault="00812317" w:rsidP="008313D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63360" behindDoc="0" locked="0" layoutInCell="1" allowOverlap="1" wp14:anchorId="380EBBF9" wp14:editId="7B62B258">
                <wp:simplePos x="0" y="0"/>
                <wp:positionH relativeFrom="margin">
                  <wp:posOffset>-149860</wp:posOffset>
                </wp:positionH>
                <wp:positionV relativeFrom="paragraph">
                  <wp:posOffset>383541</wp:posOffset>
                </wp:positionV>
                <wp:extent cx="1790700" cy="17526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1790700" cy="1752600"/>
                        </a:xfrm>
                        <a:prstGeom prst="roundRect">
                          <a:avLst>
                            <a:gd name="adj" fmla="val 10055"/>
                          </a:avLst>
                        </a:prstGeom>
                        <a:noFill/>
                        <a:ln w="12700" cap="flat" cmpd="sng" algn="ctr">
                          <a:solidFill>
                            <a:sysClr val="windowText" lastClr="000000">
                              <a:lumMod val="75000"/>
                              <a:lumOff val="25000"/>
                            </a:sysClr>
                          </a:solidFill>
                          <a:prstDash val="solid"/>
                          <a:miter lim="800000"/>
                        </a:ln>
                        <a:effectLst/>
                      </wps:spPr>
                      <wps:txbx>
                        <w:txbxContent>
                          <w:p w14:paraId="455CC8A8" w14:textId="77777777" w:rsidR="008313D6" w:rsidRDefault="008313D6" w:rsidP="008313D6">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◆納入証明書は領収書に代わる書類です。</w:t>
                            </w:r>
                            <w:r>
                              <w:rPr>
                                <w:rFonts w:ascii="ＭＳ Ｐゴシック" w:eastAsia="ＭＳ Ｐゴシック" w:hAnsi="ＭＳ Ｐゴシック" w:hint="eastAsia"/>
                                <w:color w:val="000000" w:themeColor="text1"/>
                              </w:rPr>
                              <w:t>本事業にのみ利用し、それ　以外の目的で使用する　ことはありません。</w:t>
                            </w:r>
                          </w:p>
                          <w:p w14:paraId="138AB791" w14:textId="77777777" w:rsidR="008313D6" w:rsidRDefault="008313D6" w:rsidP="008313D6">
                            <w:pPr>
                              <w:spacing w:line="0" w:lineRule="atLeast"/>
                              <w:jc w:val="center"/>
                              <w:rPr>
                                <w:rFonts w:ascii="ＭＳ Ｐゴシック" w:eastAsia="ＭＳ Ｐゴシック" w:hAnsi="ＭＳ Ｐゴシック"/>
                                <w:color w:val="000000" w:themeColor="text1"/>
                              </w:rPr>
                            </w:pPr>
                          </w:p>
                          <w:p w14:paraId="4BB0E3AE" w14:textId="77777777" w:rsidR="008313D6" w:rsidRPr="00EF4536" w:rsidRDefault="008313D6" w:rsidP="008313D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EBBF9" id="四角形: 角を丸くする 2" o:spid="_x0000_s1031" style="position:absolute;left:0;text-align:left;margin-left:-11.8pt;margin-top:30.2pt;width:141pt;height:1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L2gIAAGwFAAAOAAAAZHJzL2Uyb0RvYy54bWysVMtOGzEU3VfqP1jelzxECIyYoAhEVYkC&#10;KlSsHY8nmcqv2s6rO9h2UYldxa6b/gKbfk2K1M/osWcS6GNVdRYe3/e9597r/YOFkmQmnK+Mzmln&#10;q02J0NwUlR7n9O3l8YtdSnxgumDSaJHTpfD0YPD82f7cZqJrJkYWwhE40T6b25xOQrBZq+X5RCjm&#10;t4wVGsLSOMUCSDduFY7N4V3JVrfd3mnNjSusM1x4D+5RLaSD5L8sBQ9nZelFIDKnyC2k06VzFM/W&#10;YJ9lY8fspOJNGuwfslCs0gi6cXXEAiNTV/3hSlXcGW/KsMWNapmyrLhINaCaTvu3ai4mzIpUC8Dx&#10;dgOT/39u+ens3JGqyGmXEs0UWvRwd/fj6+3Dty8ZwX91c/v9/n51/Wl1/Xl185F0I2Rz6zNYXthz&#10;11Ae11j/onQq/lEZWSSYlxuYxSIQDmanv9fut9ENDlmn3+vugICf1qO5dT68FEaReMmpM1NdvEEz&#10;E8ZsduJDArtoUmbFO0pKJdG6GZOk0273eo3HRhm+1z6jpTbHlZSp+VKTOdLo1hkxzGApWUByygIV&#10;r8eUMDnGcPPgUnhvZFVE8+jIL/2hdARRc4qxLMz8EmVSIpkPEKD29CVDOVWvTVHr9nvgxxRZBjZm&#10;tGZ312zkW7tOsPwSMtZxxPyktkii2pGqAnZJViqnu3XUGlSpYxiRtgHIRWZsYN2yeAuL0SLNQAIt&#10;ckamWGIunKkXxlt+XCHsCao6Zw4wo3vY+nCGo5QGAJrmRsnEuA9/40d9DC6klMyxcQD3/ZQ5AbBe&#10;aYz0Xmd7O65oIrZ7/S4I91QyeirRU3VoAHoH74vl6Rr1g1xfS2fUFR6HYYwKEdMcses2NsRhqF8C&#10;PC9cDIdJDWtpWTjRF5ZH5xG5CPjl4oo524xjQItPzXo7WZZmrMb6UTdaajOcBlNWG8xrXJsGYKVT&#10;d5vnJ74ZT+mk9fhIDn4CAAD//wMAUEsDBBQABgAIAAAAIQC2Uk263wAAAAoBAAAPAAAAZHJzL2Rv&#10;d25yZXYueG1sTI9NT8MwDIbvSPyHyEhc0JbSjqoqTadpElckxsTHLWtMU2icqsnW8u/nneBmy49e&#10;P2+1nl0vTjiGzpOC+2UCAqnxpqNWwf71aVGACFGT0b0nVPCLAdb19VWlS+MnesHTLraCQyiUWoGN&#10;cSilDI1Fp8PSD0h8+/Kj05HXsZVm1BOHu16mSZJLpzviD1YPuLXY/OyOTkFBiNJ+7PU2vH1vPu9s&#10;+0zvk1K3N/PmEUTEOf7BcNFndajZ6eCPZILoFSzSLGdUQZ6sQDCQPhQ8HBRkWb4CWVfyf4X6DAAA&#10;//8DAFBLAQItABQABgAIAAAAIQC2gziS/gAAAOEBAAATAAAAAAAAAAAAAAAAAAAAAABbQ29udGVu&#10;dF9UeXBlc10ueG1sUEsBAi0AFAAGAAgAAAAhADj9If/WAAAAlAEAAAsAAAAAAAAAAAAAAAAALwEA&#10;AF9yZWxzLy5yZWxzUEsBAi0AFAAGAAgAAAAhAH+uiUvaAgAAbAUAAA4AAAAAAAAAAAAAAAAALgIA&#10;AGRycy9lMm9Eb2MueG1sUEsBAi0AFAAGAAgAAAAhALZSTbrfAAAACgEAAA8AAAAAAAAAAAAAAAAA&#10;NAUAAGRycy9kb3ducmV2LnhtbFBLBQYAAAAABAAEAPMAAABABgAAAAA=&#10;" filled="f" strokecolor="#404040" strokeweight="1pt">
                <v:stroke joinstyle="miter"/>
                <v:textbox>
                  <w:txbxContent>
                    <w:p w14:paraId="455CC8A8" w14:textId="77777777" w:rsidR="008313D6" w:rsidRDefault="008313D6" w:rsidP="008313D6">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◆納入証明書は領収書に代わる書類です。</w:t>
                      </w:r>
                      <w:r>
                        <w:rPr>
                          <w:rFonts w:ascii="ＭＳ Ｐゴシック" w:eastAsia="ＭＳ Ｐゴシック" w:hAnsi="ＭＳ Ｐゴシック" w:hint="eastAsia"/>
                          <w:color w:val="000000" w:themeColor="text1"/>
                        </w:rPr>
                        <w:t>本事業にのみ利用し、それ　以外の目的で使用する　ことはありません。</w:t>
                      </w:r>
                    </w:p>
                    <w:p w14:paraId="138AB791" w14:textId="77777777" w:rsidR="008313D6" w:rsidRDefault="008313D6" w:rsidP="008313D6">
                      <w:pPr>
                        <w:spacing w:line="0" w:lineRule="atLeast"/>
                        <w:jc w:val="center"/>
                        <w:rPr>
                          <w:rFonts w:ascii="ＭＳ Ｐゴシック" w:eastAsia="ＭＳ Ｐゴシック" w:hAnsi="ＭＳ Ｐゴシック"/>
                          <w:color w:val="000000" w:themeColor="text1"/>
                        </w:rPr>
                      </w:pPr>
                    </w:p>
                    <w:p w14:paraId="4BB0E3AE" w14:textId="77777777" w:rsidR="008313D6" w:rsidRPr="00EF4536" w:rsidRDefault="008313D6" w:rsidP="008313D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v:textbox>
                <w10:wrap anchorx="margin"/>
              </v:roundrect>
            </w:pict>
          </mc:Fallback>
        </mc:AlternateContent>
      </w: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8313D6" w:rsidRPr="001677CE" w14:paraId="71C03500" w14:textId="77777777" w:rsidTr="00807047">
        <w:tc>
          <w:tcPr>
            <w:tcW w:w="7631" w:type="dxa"/>
          </w:tcPr>
          <w:p w14:paraId="126E0739" w14:textId="15145B1B"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sz w:val="18"/>
                <w:szCs w:val="18"/>
              </w:rPr>
              <mc:AlternateContent>
                <mc:Choice Requires="wps">
                  <w:drawing>
                    <wp:anchor distT="0" distB="0" distL="114300" distR="114300" simplePos="0" relativeHeight="251689984" behindDoc="0" locked="0" layoutInCell="1" allowOverlap="1" wp14:anchorId="59D5C0E6" wp14:editId="027E9CB4">
                      <wp:simplePos x="0" y="0"/>
                      <wp:positionH relativeFrom="column">
                        <wp:posOffset>26670</wp:posOffset>
                      </wp:positionH>
                      <wp:positionV relativeFrom="paragraph">
                        <wp:posOffset>2540</wp:posOffset>
                      </wp:positionV>
                      <wp:extent cx="3294380" cy="1029335"/>
                      <wp:effectExtent l="0" t="0" r="1270" b="18415"/>
                      <wp:wrapNone/>
                      <wp:docPr id="13319" name="Rectangle 7">
                        <a:extLst xmlns:a="http://schemas.openxmlformats.org/drawingml/2006/main">
                          <a:ext uri="{FF2B5EF4-FFF2-40B4-BE49-F238E27FC236}">
                            <a16:creationId xmlns:a16="http://schemas.microsoft.com/office/drawing/2014/main" id="{286DA7EB-82D4-4966-9BAA-5225D1E98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029335"/>
                              </a:xfrm>
                              <a:prstGeom prst="rect">
                                <a:avLst/>
                              </a:prstGeom>
                              <a:noFill/>
                              <a:ln>
                                <a:noFill/>
                              </a:ln>
                            </wps:spPr>
                            <wps:txbx>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wps:txbx>
                            <wps:bodyPr vertOverflow="clip" wrap="square" lIns="36576" tIns="22860" rIns="36576" bIns="0" anchor="t" upright="1"/>
                          </wps:wsp>
                        </a:graphicData>
                      </a:graphic>
                      <wp14:sizeRelH relativeFrom="margin">
                        <wp14:pctWidth>0</wp14:pctWidth>
                      </wp14:sizeRelH>
                      <wp14:sizeRelV relativeFrom="margin">
                        <wp14:pctHeight>0</wp14:pctHeight>
                      </wp14:sizeRelV>
                    </wp:anchor>
                  </w:drawing>
                </mc:Choice>
                <mc:Fallback>
                  <w:pict>
                    <v:rect w14:anchorId="59D5C0E6" id="Rectangle 7" o:spid="_x0000_s1032" style="position:absolute;left:0;text-align:left;margin-left:2.1pt;margin-top:.2pt;width:259.4pt;height:8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65QEAAJ0DAAAOAAAAZHJzL2Uyb0RvYy54bWysU11v0zAUfUfiP1h+p/liWRs1nRDTENJg&#10;E4Mf4DpOY+H4mmu3Sf89197abfCGeLFyP3x8zrk366t5NOyg0GuwLS8WOWfKSui03bX8x/ebd0vO&#10;fBC2EwasavlReX61eftmPblGlTCA6RQyArG+mVzLhxBck2VeDmoUfgFOWSr2gKMIFOIu61BMhD6a&#10;rMzzOpsAO4cglfeUvX4s8k3C73slw13fexWYaTlxC+nEdG7jmW3WotmhcIOWTzTEP7AYhbb06Bnq&#10;WgTB9qj/ghq1RPDQh4WEMYO+11IlDaSmyP9Q8zAIp5IWMse7s03+/8HKr4d7ZLqj2VVVseLMipHG&#10;9I2ME3ZnFLuMFk3ON9T54O4xivTuFuRPzyx8HKhLfUCEaVCiI2JF7M9eXYiBp6tsO32BjtDFPkBy&#10;a+5xjIDkA5vTUI7noag5MEnJqly9r5Y0O0m1Ii9XVXWR3hDN6bpDHz4pGFn8aDkS+QQvDrc+RDqi&#10;ObXE1yzcaGPS5I19laDGmEn0I+NH5WHezsmi+uTFFroj6aG9D3d09AamlkujHWcT7VLL/a+9QMWZ&#10;+WzJk6q+uKxp+VJQlsua1ODLyjYFlBVWDkDrGTjbO9S7geQ8O0o7kMQ87WtcspdxIv78V21+AwAA&#10;//8DAFBLAwQUAAYACAAAACEARD8ST9wAAAAGAQAADwAAAGRycy9kb3ducmV2LnhtbEyPwU7DMAyG&#10;70i8Q2QkbiylsGqUptOEhMQF0AbjnDVuU61xqibtyp4ec4KTZf2ffn8u1rPrxIRDaD0puF0kIJAq&#10;b1pqFHx+PN+sQISoyejOEyr4xgDr8vKi0LnxJ9ritIuN4BIKuVZgY+xzKUNl0emw8D0SZ7UfnI68&#10;Do00gz5xuetkmiSZdLolvmB1j08Wq+NudAqyfX18mc5fb68Bx/r8/rBNN3ZW6vpq3jyCiDjHPxh+&#10;9VkdSnY6+JFMEJ2C+5RBHiA4XKZ3/NiBqSxdgiwL+V+//AEAAP//AwBQSwECLQAUAAYACAAAACEA&#10;toM4kv4AAADhAQAAEwAAAAAAAAAAAAAAAAAAAAAAW0NvbnRlbnRfVHlwZXNdLnhtbFBLAQItABQA&#10;BgAIAAAAIQA4/SH/1gAAAJQBAAALAAAAAAAAAAAAAAAAAC8BAABfcmVscy8ucmVsc1BLAQItABQA&#10;BgAIAAAAIQD5/jj65QEAAJ0DAAAOAAAAAAAAAAAAAAAAAC4CAABkcnMvZTJvRG9jLnhtbFBLAQIt&#10;ABQABgAIAAAAIQBEPxJP3AAAAAYBAAAPAAAAAAAAAAAAAAAAAD8EAABkcnMvZG93bnJldi54bWxQ&#10;SwUGAAAAAAQABADzAAAASAUAAAAA&#10;" filled="f" stroked="f">
                      <v:textbox inset="2.88pt,1.8pt,2.88pt,0">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v:textbox>
                    </v:rect>
                  </w:pict>
                </mc:Fallback>
              </mc:AlternateContent>
            </w:r>
            <w:r w:rsidRPr="001677CE">
              <w:rPr>
                <w:rFonts w:ascii="ＭＳ Ｐゴシック" w:eastAsia="ＭＳ Ｐゴシック" w:hAnsi="ＭＳ Ｐゴシック" w:hint="eastAsia"/>
                <w:sz w:val="18"/>
                <w:szCs w:val="18"/>
              </w:rPr>
              <w:t>〔塾</w:t>
            </w:r>
            <w:r>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2217C6B6" w14:textId="0C536545"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sz w:val="18"/>
                <w:szCs w:val="18"/>
              </w:rPr>
              <mc:AlternateContent>
                <mc:Choice Requires="wps">
                  <w:drawing>
                    <wp:anchor distT="0" distB="0" distL="114300" distR="114300" simplePos="0" relativeHeight="251688960" behindDoc="0" locked="0" layoutInCell="1" allowOverlap="1" wp14:anchorId="4448040B" wp14:editId="2F2FFA37">
                      <wp:simplePos x="0" y="0"/>
                      <wp:positionH relativeFrom="column">
                        <wp:posOffset>2461260</wp:posOffset>
                      </wp:positionH>
                      <wp:positionV relativeFrom="paragraph">
                        <wp:posOffset>182880</wp:posOffset>
                      </wp:positionV>
                      <wp:extent cx="571500" cy="523875"/>
                      <wp:effectExtent l="0" t="0" r="190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238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wps:txbx>
                            <wps:bodyPr vertOverflow="clip" vert="wordArtVertRtl" wrap="square" lIns="0" tIns="0" rIns="27432"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448040B" id="AutoShape 8" o:spid="_x0000_s1033" style="position:absolute;left:0;text-align:left;margin-left:193.8pt;margin-top:14.4pt;width:4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LWNwIAAEUEAAAOAAAAZHJzL2Uyb0RvYy54bWysU02P0zAQvSPxHyzf2aRd+rFR01W1SxHS&#10;wq52gbvjj8bgeIztNu2/Z+ymhcINkYM1scdv3rznWdzuO0N20gcNtqajq5ISaTkIbTc1/fJ5/WZO&#10;SYjMCmbAypoeZKC3y9evFr2r5BhaMEJ6giA2VL2raRujq4oi8FZ2LFyBkxYPFfiORfz1m0J41iN6&#10;Z4pxWU6LHrxwHrgMAXfvj4d0mfGVkjw+KhVkJKamyC3m1ee1SWuxXLBq45lrNR9osH9g0TFtsegZ&#10;6p5FRrZe/wXVae4hgIpXHLoClNJc5h6wm1H5RzcvLXMy94LiBHeWKfw/WP5p9+SJFujdDSWWdejR&#10;ahshlybzpE/vQoVpL+7Jpw6DewD+PRALdy2zG7nyHvpWMoGsRim/uLiQfgJeJU3/EQSiM0TPUu2V&#10;7xIgikD22ZHD2RG5j4Tj5mQ2mpToG8ejyfh6PpvkCqw6XXY+xPcSOpKCmnrYWvGMrucKbPcQYnZF&#10;DK0x8Y0S1Rn0eMcMGU2n09mAOCQXrDphppsW1tqY/EqMJX1NbybjSQYPYLRIh1kUv2nujCcIWtP1&#10;usRvgL1Iy/QyWBLsnRU5jkybY4zFjR0UTKIdxY/7Zp8tylSToA2IA0qKcxcfcVEGkBk32tG8V9M0&#10;FSsfv2LCczSU9PjCaxp+bJmXlJgPFs1K43AKfA7Gs7fXY0qa0y6zvAUclkjJ1nm9aVHhUW7eQnok&#10;SseT30dGA3V8qxhdDMPv/znr1/QvfwIAAP//AwBQSwMEFAAGAAgAAAAhABcxP0LdAAAACgEAAA8A&#10;AABkcnMvZG93bnJldi54bWxMj81OwzAQhO9IvIO1SNyok7ZqohCnQkhckUgRgpsbL3EgXkex88Pb&#10;sz3BcXe/mZ0pj6vrxYxj6DwpSDcJCKTGm45aBa+np7scRIiajO49oYIfDHCsrq9KXRi/0AvOdWwF&#10;m1AotAIb41BIGRqLToeNH5D49ulHpyOPYyvNqBc2d73cJslBOt0Rf7B6wEeLzXc9OY6RfXy59P0t&#10;yU92zp59Pc3LHpW6vVkf7kFEXOMfDJf4rIGKM539RCaIXsEuzw6MKtjmXIGBfXZZnJlM0x3IqpT/&#10;K1S/AAAA//8DAFBLAQItABQABgAIAAAAIQC2gziS/gAAAOEBAAATAAAAAAAAAAAAAAAAAAAAAABb&#10;Q29udGVudF9UeXBlc10ueG1sUEsBAi0AFAAGAAgAAAAhADj9If/WAAAAlAEAAAsAAAAAAAAAAAAA&#10;AAAALwEAAF9yZWxzLy5yZWxzUEsBAi0AFAAGAAgAAAAhAJDM0tY3AgAARQQAAA4AAAAAAAAAAAAA&#10;AAAALgIAAGRycy9lMm9Eb2MueG1sUEsBAi0AFAAGAAgAAAAhABcxP0LdAAAACgEAAA8AAAAAAAAA&#10;AAAAAAAAkQQAAGRycy9kb3ducmV2LnhtbFBLBQYAAAAABAAEAPMAAACbBQAAAAA=&#10;" filled="f" strokecolor="red">
                      <v:textbox style="layout-flow:vertical;mso-layout-flow-alt:top-to-bottom" inset="0,0,2.16pt,0">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v:textbox>
                    </v:roundrect>
                  </w:pict>
                </mc:Fallback>
              </mc:AlternateContent>
            </w: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052F0605" w14:textId="22585602"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AE19B60" wp14:editId="39DA3232">
                      <wp:simplePos x="0" y="0"/>
                      <wp:positionH relativeFrom="column">
                        <wp:posOffset>3052445</wp:posOffset>
                      </wp:positionH>
                      <wp:positionV relativeFrom="paragraph">
                        <wp:posOffset>130175</wp:posOffset>
                      </wp:positionV>
                      <wp:extent cx="1767840" cy="739140"/>
                      <wp:effectExtent l="400050" t="0" r="22860" b="2286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739140"/>
                              </a:xfrm>
                              <a:prstGeom prst="wedgeRoundRectCallout">
                                <a:avLst>
                                  <a:gd name="adj1" fmla="val -70254"/>
                                  <a:gd name="adj2" fmla="val 32833"/>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AE19B60" id="_x0000_s1034" type="#_x0000_t62" style="position:absolute;left:0;text-align:left;margin-left:240.35pt;margin-top:10.25pt;width:139.2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6BvgIAAEUGAAAOAAAAZHJzL2Uyb0RvYy54bWzUVM1u2zAMvg/YOwi6t46d3xp1iiJdhwLb&#10;WrTbA8iSbGvV3yQlTt5+lOK06dLTsMt8EEiLpEh+/Hh5tVUSbbjzwugK5+cjjLimhgndVvjH99uz&#10;BUY+EM2INJpXeMc9vlp+/HDZ25IXpjOScYcgiPZlbyvchWDLLPO044r4c2O5hsvGOEUCqK7NmCM9&#10;RFcyK0ajWdYbx6wzlHsPf2/2l3iZ4jcNp+G+aTwPSFYYcgvpdOms45ktL0nZOmI7QYc0yF9koYjQ&#10;8OhLqBsSCFo7cRJKCeqMN004p0ZlpmkE5akGqCYf/VHNU0csT7VAc7x9aZP/d2Hpt82DQ4JVuJhj&#10;pIkCjK7XwaSnUV7EBvXWl2D3ZB9cLNHbL4Y+e6TNqiO65dfOmb7jhEFaebTP3jhExYMrqvuvhkF4&#10;AuFTr7aNUzEgdAFtEyS7F0j4NiAKP/P5bL6YAHIU7ubjixzk+AQpD97W+fCZG4WiUOGes5Y/mrVm&#10;jwD+ikhp1iE9RzZffEgYsaFQwn7mGDVKAuQbItHZfFRMJ8NMHBkVx0bjYjEen9qMj23y2Ww2H/Ic&#10;noWMD5mmJhop2K2QMimurVfSIcihwrfpwwPYip5g/Q4nFHHPa3sGI2VJELWQIuwSPTBStLxrtXGk&#10;lrH3+eQQGcST0O9O50C4/YCmQUfgW0reErp7si4i33EeVkYad6cZB9hm06F6f1yn1Kiv8MW0mCZA&#10;3tz54x6M0nfI9H/tQZokwP1NnUoEWHhSqAov9lWmFRT580mzJAci5F4GZ6kHQkUO7bkYtvU2UXYR&#10;mxz5VRu2A4bBHg73cDTSQJ+pFBajHnZbhf2vNXEcI3mngaXFfDKGmQ5JyRfFApY0IAc3QLT6IBBN&#10;OwOrkgaH0do60XbArzxBp01cEo0IkYuvGQwK7KpE0WGvxmV4rCer1+2//A0AAP//AwBQSwMEFAAG&#10;AAgAAAAhAJxf/+TfAAAACgEAAA8AAABkcnMvZG93bnJldi54bWxMj8tOwzAQRfdI/IM1SOyo09Bn&#10;iFMhJBaUDRQWWbrxEEeNx0nsNuHvGVawHN2je8/ku8m14oJDaDwpmM8SEEiVNw3VCj4/nu82IELU&#10;ZHTrCRV8Y4BdcX2V68z4kd7xcoi14BIKmVZgY+wyKUNl0ekw8x0SZ19+cDryOdTSDHrkctfKNElW&#10;0umGeMHqDp8sVqfD2SmQb2XoT2XvXmK96MNo92n5ulfq9mZ6fAARcYp/MPzqszoU7HT0ZzJBtAoW&#10;m2TNqII0WYJgYL3czkEcmbxfbUEWufz/QvEDAAD//wMAUEsBAi0AFAAGAAgAAAAhALaDOJL+AAAA&#10;4QEAABMAAAAAAAAAAAAAAAAAAAAAAFtDb250ZW50X1R5cGVzXS54bWxQSwECLQAUAAYACAAAACEA&#10;OP0h/9YAAACUAQAACwAAAAAAAAAAAAAAAAAvAQAAX3JlbHMvLnJlbHNQSwECLQAUAAYACAAAACEA&#10;CINegb4CAABFBgAADgAAAAAAAAAAAAAAAAAuAgAAZHJzL2Uyb0RvYy54bWxQSwECLQAUAAYACAAA&#10;ACEAnF//5N8AAAAKAQAADwAAAAAAAAAAAAAAAAAYBQAAZHJzL2Rvd25yZXYueG1sUEsFBgAAAAAE&#10;AAQA8wAAACQGAAAAAA==&#10;" adj="-4375,17892">
                      <v:textbox inset="2.16pt,1.44pt,0,0">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v:textbox>
                    </v:shape>
                  </w:pict>
                </mc:Fallback>
              </mc:AlternateContent>
            </w:r>
            <w:r w:rsidRPr="001677CE">
              <w:rPr>
                <w:rFonts w:ascii="ＭＳ Ｐゴシック" w:eastAsia="ＭＳ Ｐゴシック" w:hAnsi="ＭＳ Ｐゴシック" w:hint="eastAsia"/>
                <w:sz w:val="18"/>
                <w:szCs w:val="18"/>
              </w:rPr>
              <w:t>〔住所〕</w:t>
            </w:r>
          </w:p>
          <w:p w14:paraId="78068F62" w14:textId="2595D731" w:rsidR="008313D6" w:rsidRPr="001677CE" w:rsidRDefault="008313D6" w:rsidP="00807047">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2EB78AD4" w14:textId="0799A323" w:rsidR="008313D6" w:rsidRDefault="008313D6" w:rsidP="00807047">
            <w:pPr>
              <w:rPr>
                <w:rFonts w:ascii="ＭＳ Ｐゴシック" w:eastAsia="ＭＳ Ｐゴシック" w:hAnsi="ＭＳ Ｐゴシック"/>
                <w:sz w:val="18"/>
                <w:szCs w:val="18"/>
              </w:rPr>
            </w:pPr>
            <w:r w:rsidRPr="00106A55">
              <w:rPr>
                <w:noProof/>
                <w:color w:val="FF0000"/>
                <w:sz w:val="16"/>
                <w:szCs w:val="16"/>
              </w:rPr>
              <mc:AlternateContent>
                <mc:Choice Requires="wps">
                  <w:drawing>
                    <wp:anchor distT="0" distB="0" distL="114300" distR="114300" simplePos="0" relativeHeight="251693056" behindDoc="0" locked="0" layoutInCell="1" allowOverlap="1" wp14:anchorId="16895F16" wp14:editId="1E8836F0">
                      <wp:simplePos x="0" y="0"/>
                      <wp:positionH relativeFrom="column">
                        <wp:posOffset>873125</wp:posOffset>
                      </wp:positionH>
                      <wp:positionV relativeFrom="paragraph">
                        <wp:posOffset>221615</wp:posOffset>
                      </wp:positionV>
                      <wp:extent cx="1242060" cy="287020"/>
                      <wp:effectExtent l="0" t="0" r="15240" b="17780"/>
                      <wp:wrapNone/>
                      <wp:docPr id="13321" name="Rectangle 9">
                        <a:extLst xmlns:a="http://schemas.openxmlformats.org/drawingml/2006/main">
                          <a:ext uri="{FF2B5EF4-FFF2-40B4-BE49-F238E27FC236}">
                            <a16:creationId xmlns:a16="http://schemas.microsoft.com/office/drawing/2014/main" id="{D9B0EFFF-A72F-4D4D-BBDE-BFBAAB5AE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870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6895F16" id="Rectangle 9" o:spid="_x0000_s1035" style="position:absolute;left:0;text-align:left;margin-left:68.75pt;margin-top:17.45pt;width:97.8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B68AEAALIDAAAOAAAAZHJzL2Uyb0RvYy54bWysU9tuGyEQfa/Uf0C813txlLgrr6OoUapK&#10;aRMlzQdgFryoLEMH7F3/fQd8adO8VX1BzDAczjkzLK+nwbKdwmDAtbyalZwpJ6EzbtPyl+93Hxac&#10;hShcJyw41fK9Cvx69f7dcvSNqqEH2ylkBOJCM/qW9zH6piiC7NUgwgy8cnSoAQcRKcRN0aEYCX2w&#10;RV2Wl8UI2HkEqUKg7O3hkK8yvtZKxgetg4rMtpy4xbxiXtdpLVZL0WxQ+N7IIw3xDywGYRw9eoa6&#10;FVGwLZo3UIORCAF0nEkYCtDaSJU1kJqq/EvNcy+8ylrInODPNoX/Byu/7R6RmY56N5/XFWdODNSm&#10;JzJOuI1V7GOyaPShocpn/4hJZPD3IH8E5uBTT1XqBhHGXomOiFWpvnh1IQWBrrL1+BU6QhfbCNmt&#10;SeOQAMkHNuWm7M9NUVNkkpJVfVGXl9Q7SWf14qqsc9cK0Zxuewzxs4KBpU3LkbhndLG7DzGxEc2p&#10;JD3m4M5Ymxtv3asEFaZMZp8IH4THaT1lh85WrKHbkxwa+/hAi7Ywtlxa4zkbaZRaHn5uBSrO7BdH&#10;ltRXF/OaZi8H1aJe0J/AHJCq9WkjnOyBJjNytvVoNj1JqbIOBzdkmDZZSzLz8P6RKA1Glngc4jR5&#10;f8a56vdXW/0CAAD//wMAUEsDBBQABgAIAAAAIQCqJdBj3AAAAAkBAAAPAAAAZHJzL2Rvd25yZXYu&#10;eG1sTI/BTsMwEETvSPyDtUjcqBPcQglxKkBCcKXlwNGNlzhtvA6xm4S/ZznBcbRPM2/Lzew7MeIQ&#10;20Aa8kUGAqkOtqVGw/vu+WoNIiZD1nSBUMM3RthU52elKWyY6A3HbWoEl1AsjAaXUl9IGWuH3sRF&#10;6JH49hkGbxLHoZF2MBOX+05eZ9mN9KYlXnCmxyeH9XF78hpe6OuwO+YNvY6qn5YfycnD6lHry4v5&#10;4R5Ewjn9wfCrz+pQsdM+nMhG0XFWtytGNajlHQgGlFI5iL2GdZaDrEr5/4PqBwAA//8DAFBLAQIt&#10;ABQABgAIAAAAIQC2gziS/gAAAOEBAAATAAAAAAAAAAAAAAAAAAAAAABbQ29udGVudF9UeXBlc10u&#10;eG1sUEsBAi0AFAAGAAgAAAAhADj9If/WAAAAlAEAAAsAAAAAAAAAAAAAAAAALwEAAF9yZWxzLy5y&#10;ZWxzUEsBAi0AFAAGAAgAAAAhAJ9hQHrwAQAAsgMAAA4AAAAAAAAAAAAAAAAALgIAAGRycy9lMm9E&#10;b2MueG1sUEsBAi0AFAAGAAgAAAAhAKol0GPcAAAACQEAAA8AAAAAAAAAAAAAAAAASgQAAGRycy9k&#10;b3ducmV2LnhtbFBLBQYAAAAABAAEAPMAAABTBQAAAAA=&#10;" filled="f" stroked="f">
                      <v:textbox inset="2.16pt,1.44pt,0,0">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v:textbox>
                    </v:rect>
                  </w:pict>
                </mc:Fallback>
              </mc:AlternateContent>
            </w:r>
            <w:r w:rsidRPr="001677CE">
              <w:rPr>
                <w:rFonts w:ascii="ＭＳ Ｐゴシック" w:eastAsia="ＭＳ Ｐゴシック" w:hAnsi="ＭＳ Ｐゴシック" w:hint="eastAsia"/>
                <w:sz w:val="18"/>
                <w:szCs w:val="18"/>
              </w:rPr>
              <w:t>〔代表者名〕</w:t>
            </w:r>
          </w:p>
          <w:p w14:paraId="5255B3F7" w14:textId="7F024AD2" w:rsidR="008313D6" w:rsidRPr="001677CE" w:rsidRDefault="008313D6" w:rsidP="00807047">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CE5F97A" w14:textId="368BCE8D" w:rsidR="008313D6" w:rsidRPr="001677CE" w:rsidRDefault="008313D6" w:rsidP="00807047">
            <w:pPr>
              <w:spacing w:line="0" w:lineRule="atLeast"/>
              <w:ind w:firstLineChars="500" w:firstLine="1050"/>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59484BFC" wp14:editId="70B4AAD1">
                      <wp:simplePos x="0" y="0"/>
                      <wp:positionH relativeFrom="margin">
                        <wp:posOffset>3105785</wp:posOffset>
                      </wp:positionH>
                      <wp:positionV relativeFrom="paragraph">
                        <wp:posOffset>84455</wp:posOffset>
                      </wp:positionV>
                      <wp:extent cx="1828800" cy="415290"/>
                      <wp:effectExtent l="152400" t="0" r="19050" b="2286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290"/>
                              </a:xfrm>
                              <a:prstGeom prst="wedgeRoundRectCallout">
                                <a:avLst>
                                  <a:gd name="adj1" fmla="val -57178"/>
                                  <a:gd name="adj2" fmla="val 1505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9484BFC" id="_x0000_s1036" type="#_x0000_t62" style="position:absolute;left:0;text-align:left;margin-left:244.55pt;margin-top:6.65pt;width:2in;height:3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NUugIAAJUFAAAOAAAAZHJzL2Uyb0RvYy54bWysVMlu2zAQvRfoPxC8J1riLULkIHCaIkDb&#10;BEn7ARRJSWy4laQs++87omXXbnwqygPBZeZxZt4b3txulERr7rwwusTZZYoR19QwoZsS//j+cLHA&#10;yAeiGZFG8xJvuce3y48fbnpb8Ny0RjLuEIBoX/S2xG0ItkgST1uuiL80lmu4rI1TJMDWNQlzpAd0&#10;JZM8TWdJbxyzzlDuPZze7y7xMuLXNafhqa49D0iWGGILcXZxroY5Wd6QonHEtoKOYZB/iEIRoeHR&#10;A9Q9CQR1TryDUoI6400dLqlRialrQXnMAbLJ0r+yeW2J5TEXKI63hzL5/wdLv62fHRKsxPk1Rpoo&#10;4OiuCyY+jbJ8KFBvfQF2r/bZDSl6+8XQN4+0WbVEN/zOOdO3nDAIKxvskxOHYePBFVX9V8MAngB8&#10;rNWmdmoAhCqgTaRke6CEbwKicJgt8sUiBeYo3E2yaX4dOUtIsfe2zofP3Cg0LErcc9bwF9Np9gLk&#10;r4iUpgvxObL+4kPkiI2JEvYzw6hWEihfE4kupvNsvhg1cWSUHxtl03R6xubqxGY2m81jKUgxPgsR&#10;7yONRTRSsAchZdxs/Uo6BCFA/EIz02MkiQ9wWOKHOEYwf+wmNepLfD3NpzG/kzvvmuqAmcaBR/0o&#10;+k4+Z9pMEffW2QtQqSVBVEKKsI0dh5GixWOjjSOVHOjMJntkWL6DPiv4sYd3mo+9g8C3kLwhdPtq&#10;3SCmlvOwMtK4R804KGE2OVcDJQL8H1KoEoNMYOzYG+T4SbPY3YEIuVsDB1KP+hwkuZN22FSb2AFZ&#10;dB70Whm2BcXCvxaeYKqlgUJTKSxGPfwVJfa/OuI4sPSoQfX5fHIFGglxExWLEYQNNyDcar8gmrYG&#10;CKXBYdRZJ5oW9JpF7rQZmq4WYd8+uwjGWKH3YXXyuRzvo9Wf33T5GwAA//8DAFBLAwQUAAYACAAA&#10;ACEA6s6RxuAAAAAJAQAADwAAAGRycy9kb3ducmV2LnhtbEyPQU/DMAyF70j8h8hIXBBLuwEtpek0&#10;kHbiMFEmtGPWeG1F4lRNtpV/jzmNm+339Py9cjk5K044ht6TgnSWgEBqvOmpVbD9XN/nIELUZLT1&#10;hAp+MMCyur4qdWH8mT7wVMdWcAiFQivoYhwKKUPTodNh5gck1g5+dDryOrbSjPrM4c7KeZI8Sad7&#10;4g+dHvCtw+a7PjoFqxTXmzv7teu3j80ufX3f1PP2oNTtzbR6ARFxihcz/OEzOlTMtPdHMkFYBQ/5&#10;c8pWFhYLEGzIsowPex7yDGRVyv8Nql8AAAD//wMAUEsBAi0AFAAGAAgAAAAhALaDOJL+AAAA4QEA&#10;ABMAAAAAAAAAAAAAAAAAAAAAAFtDb250ZW50X1R5cGVzXS54bWxQSwECLQAUAAYACAAAACEAOP0h&#10;/9YAAACUAQAACwAAAAAAAAAAAAAAAAAvAQAAX3JlbHMvLnJlbHNQSwECLQAUAAYACAAAACEA1WmD&#10;VLoCAACVBQAADgAAAAAAAAAAAAAAAAAuAgAAZHJzL2Uyb0RvYy54bWxQSwECLQAUAAYACAAAACEA&#10;6s6RxuAAAAAJAQAADwAAAAAAAAAAAAAAAAAUBQAAZHJzL2Rvd25yZXYueG1sUEsFBgAAAAAEAAQA&#10;8wAAACEGAAAAAA==&#10;" adj="-1550,14053" fillcolor="window">
                      <v:textbox inset="2.16pt,1.44pt,0,0">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v:textbox>
                      <w10:wrap anchorx="margin"/>
                    </v:shape>
                  </w:pict>
                </mc:Fallback>
              </mc:AlternateContent>
            </w:r>
            <w:r w:rsidRPr="001677CE">
              <w:rPr>
                <w:rFonts w:ascii="ＭＳ Ｐゴシック" w:eastAsia="ＭＳ Ｐゴシック" w:hAnsi="ＭＳ Ｐゴシック" w:hint="eastAsia"/>
                <w:sz w:val="18"/>
                <w:szCs w:val="18"/>
              </w:rPr>
              <w:t>＊塾名称のゴム版がある場合は、ゴム版を利用してください。</w:t>
            </w:r>
          </w:p>
          <w:p w14:paraId="5DA082A1" w14:textId="717707C0" w:rsidR="008313D6" w:rsidRPr="00B02EFE" w:rsidRDefault="008313D6" w:rsidP="002A2314">
            <w:pPr>
              <w:spacing w:line="0" w:lineRule="atLeast"/>
              <w:ind w:firstLineChars="600" w:firstLine="108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75BE2B05" w14:textId="1CBEA80A" w:rsidR="008313D6" w:rsidRPr="00394A2F" w:rsidRDefault="008313D6" w:rsidP="008313D6">
      <w:pPr>
        <w:spacing w:line="0" w:lineRule="atLeast"/>
        <w:rPr>
          <w:sz w:val="8"/>
          <w:szCs w:val="8"/>
        </w:rPr>
      </w:pPr>
    </w:p>
    <w:p w14:paraId="1B855FEC" w14:textId="008223B9" w:rsidR="008313D6" w:rsidRDefault="008313D6" w:rsidP="008313D6">
      <w:pPr>
        <w:spacing w:line="0" w:lineRule="atLeast"/>
        <w:ind w:firstLineChars="100" w:firstLine="210"/>
        <w:rPr>
          <w:rFonts w:ascii="ＭＳ Ｐゴシック" w:eastAsia="ＭＳ Ｐゴシック" w:hAnsi="ＭＳ Ｐゴシック"/>
        </w:rPr>
      </w:pPr>
    </w:p>
    <w:p w14:paraId="66BD9302" w14:textId="2CB898C0" w:rsidR="008313D6" w:rsidRDefault="008313D6" w:rsidP="008313D6">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Pr>
          <w:rFonts w:ascii="ＭＳ Ｐゴシック" w:eastAsia="ＭＳ Ｐゴシック" w:hAnsi="ＭＳ Ｐゴシック" w:hint="eastAsia"/>
        </w:rPr>
        <w:t>に実施するものであり、</w:t>
      </w:r>
    </w:p>
    <w:p w14:paraId="11BDAF5D" w14:textId="057F68B5" w:rsidR="008313D6" w:rsidRDefault="008313D6" w:rsidP="008313D6">
      <w:pPr>
        <w:spacing w:line="0" w:lineRule="atLeast"/>
        <w:ind w:firstLineChars="100" w:firstLine="210"/>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06B3013B" wp14:editId="7EB8D975">
                <wp:simplePos x="0" y="0"/>
                <wp:positionH relativeFrom="margin">
                  <wp:posOffset>2591435</wp:posOffset>
                </wp:positionH>
                <wp:positionV relativeFrom="paragraph">
                  <wp:posOffset>123825</wp:posOffset>
                </wp:positionV>
                <wp:extent cx="3950970" cy="295275"/>
                <wp:effectExtent l="0" t="0" r="11430" b="12382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295275"/>
                        </a:xfrm>
                        <a:prstGeom prst="wedgeRoundRectCallout">
                          <a:avLst>
                            <a:gd name="adj1" fmla="val -8045"/>
                            <a:gd name="adj2" fmla="val 7974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B3013B" id="AutoShape 15" o:spid="_x0000_s1037" type="#_x0000_t62" style="position:absolute;left:0;text-align:left;margin-left:204.05pt;margin-top:9.75pt;width:311.1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ElvQIAAEUGAAAOAAAAZHJzL2Uyb0RvYy54bWzUVMlu2zAQvRfoPxC8J1riVYgcBE5TBEib&#10;IGk/gCIpiQ23kpRl/31HtJzaTU5FL9WBGIrDx5l58+byaqsk2nDnhdElzs5TjLimhgndlPj7t9uz&#10;BUY+EM2INJqXeMc9vlp9/HDZ24LnpjWScYcARPuityVuQ7BFknjackX8ubFcw2FtnCIBtq5JmCM9&#10;oCuZ5Gk6S3rjmHWGcu/h783+EK8ifl1zGh7q2vOAZIkhthBXF9dqWJPVJSkaR2wr6BgG+YsoFBEa&#10;Hn2FuiGBoM6JN1BKUGe8qcM5NSoxdS0ojzlANln6RzbPLbE85gLF8fa1TP7fwdKvm0eHBCtxnmGk&#10;iQKOrrtg4tMomw4F6q0vwO/ZProhRW/vDX3xSJt1S3TDr50zfcsJg7CywT85uTBsPFxFVf/FMIAn&#10;AB9rta2dGgChCmgbKdm9UsK3AVH4ebGcpss5MEfhLF9O83kMKSHF4bZ1PnzmRqHBKHHPWcOfTKfZ&#10;E5C/JlKaLsTnyObeh8gRGxMl7AckXSsJlG+IRGeLdBLhgccjn/zYZ76cT5Zj2xz5XBz7ZLPZbB4r&#10;QYrxVQj4EGisoZGC3Qop48Y11Vo6BCGU+DZ+eORa0TdUvyMJRdxLZ8+goywJohJShF1UB0aKFneN&#10;No5Ucih9Njkgg/kG+t3mHPW278/Y5wjuFpI3hO6erRuIbzkPayONu9OMA2uzA0n+OE+pUV9i4HAa&#10;+Tg588c1SON3iPR/rcFk7ICTPJUIMO+kUCVe7LOME2iQzyfNoh2IkHsbmkbqUU+DhPZSDNtqGxWb&#10;RbUN+qoM24HCYA6HB1hqaaDQVAqLUQ+zrcT+Z0ccx0jeaVBpPp9cQFOHuMkW+QKGNFAHJyC06mAQ&#10;TVsDo5IGh1FnnWha0FcWudNmGBK1CAe57yMYY4VZBdbJMDzeR6/f03/1CwAA//8DAFBLAwQUAAYA&#10;CAAAACEAA3j/kN8AAAAKAQAADwAAAGRycy9kb3ducmV2LnhtbEyPwU7DMBBE70j8g7VI3KgdAlFJ&#10;41SAVMEN0TZIvbnxkkTY68h22/D3uKdyXM3TzNtqOVnDjujD4EhCNhPAkFqnB+okbDeruzmwEBVp&#10;ZRyhhF8MsKyvrypVaneiTzyuY8dSCYVSSehjHEvOQ9ujVWHmRqSUfTtvVUyn77j26pTKreH3QhTc&#10;qoHSQq9GfO2x/VkfrIQ3/5U13rab7GW3ff/Im5XxrpHy9mZ6XgCLOMULDGf9pA51ctq7A+nAjIQH&#10;Mc8SmoKnR2BnQOQiB7aXUBQCeF3x/y/UfwAAAP//AwBQSwECLQAUAAYACAAAACEAtoM4kv4AAADh&#10;AQAAEwAAAAAAAAAAAAAAAAAAAAAAW0NvbnRlbnRfVHlwZXNdLnhtbFBLAQItABQABgAIAAAAIQA4&#10;/SH/1gAAAJQBAAALAAAAAAAAAAAAAAAAAC8BAABfcmVscy8ucmVsc1BLAQItABQABgAIAAAAIQBH&#10;UGElvQIAAEUGAAAOAAAAAAAAAAAAAAAAAC4CAABkcnMvZTJvRG9jLnhtbFBLAQItABQABgAIAAAA&#10;IQADeP+Q3wAAAAoBAAAPAAAAAAAAAAAAAAAAABcFAABkcnMvZG93bnJldi54bWxQSwUGAAAAAAQA&#10;BADzAAAAIwYAAAAA&#10;" adj="9062,28026">
                <v:textbox inset="2.16pt,1.44pt,0,0">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v:textbox>
                <w10:wrap anchorx="margin"/>
              </v:shape>
            </w:pict>
          </mc:Fallback>
        </mc:AlternateContent>
      </w:r>
      <w:r w:rsidRPr="001D2610">
        <w:rPr>
          <w:rFonts w:ascii="ＭＳ Ｐゴシック" w:eastAsia="ＭＳ Ｐゴシック" w:hAnsi="ＭＳ Ｐゴシック" w:hint="eastAsia"/>
        </w:rPr>
        <w:t>令和</w:t>
      </w:r>
      <w:r w:rsidR="00873CF8" w:rsidRPr="00DC092F">
        <w:rPr>
          <w:rFonts w:ascii="ＭＳ Ｐゴシック" w:eastAsia="ＭＳ Ｐゴシック" w:hAnsi="ＭＳ Ｐゴシック" w:hint="eastAsia"/>
          <w:sz w:val="36"/>
          <w:szCs w:val="36"/>
        </w:rPr>
        <w:t>８</w:t>
      </w:r>
      <w:r w:rsidRPr="00DC092F">
        <w:rPr>
          <w:rFonts w:ascii="ＭＳ Ｐゴシック" w:eastAsia="ＭＳ Ｐゴシック" w:hAnsi="ＭＳ Ｐゴシック" w:hint="eastAsia"/>
        </w:rPr>
        <w:t>年</w:t>
      </w:r>
      <w:r w:rsidR="00164C94" w:rsidRPr="00DC092F">
        <w:rPr>
          <w:rFonts w:ascii="ＭＳ Ｐゴシック" w:eastAsia="ＭＳ Ｐゴシック" w:hAnsi="ＭＳ Ｐゴシック" w:hint="eastAsia"/>
        </w:rPr>
        <w:t>度</w:t>
      </w:r>
      <w:r w:rsidRPr="00DC092F">
        <w:rPr>
          <w:rFonts w:ascii="ＭＳ Ｐゴシック" w:eastAsia="ＭＳ Ｐゴシック" w:hAnsi="ＭＳ Ｐゴシック" w:hint="eastAsia"/>
        </w:rPr>
        <w:t>分（202</w:t>
      </w:r>
      <w:r w:rsidR="00873CF8" w:rsidRPr="00DC092F">
        <w:rPr>
          <w:rFonts w:ascii="ＭＳ Ｐゴシック" w:eastAsia="ＭＳ Ｐゴシック" w:hAnsi="ＭＳ Ｐゴシック" w:hint="eastAsia"/>
        </w:rPr>
        <w:t>6</w:t>
      </w:r>
      <w:r w:rsidRPr="00DC092F">
        <w:rPr>
          <w:rFonts w:ascii="ＭＳ Ｐゴシック" w:eastAsia="ＭＳ Ｐゴシック" w:hAnsi="ＭＳ Ｐゴシック" w:hint="eastAsia"/>
        </w:rPr>
        <w:t>年4月～202</w:t>
      </w:r>
      <w:r w:rsidR="00873CF8" w:rsidRPr="00DC092F">
        <w:rPr>
          <w:rFonts w:ascii="ＭＳ Ｐゴシック" w:eastAsia="ＭＳ Ｐゴシック" w:hAnsi="ＭＳ Ｐゴシック" w:hint="eastAsia"/>
        </w:rPr>
        <w:t>7</w:t>
      </w:r>
      <w:r w:rsidRPr="00DC092F">
        <w:rPr>
          <w:rFonts w:ascii="ＭＳ Ｐゴシック" w:eastAsia="ＭＳ Ｐゴシック" w:hAnsi="ＭＳ Ｐゴシック" w:hint="eastAsia"/>
        </w:rPr>
        <w:t>年3月）</w:t>
      </w:r>
      <w:r w:rsidRPr="001D2610">
        <w:rPr>
          <w:rFonts w:ascii="ＭＳ Ｐゴシック" w:eastAsia="ＭＳ Ｐゴシック" w:hAnsi="ＭＳ Ｐゴシック" w:hint="eastAsia"/>
        </w:rPr>
        <w:t>受講料および受講に関わる費用は、以下の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34FD2B06" w14:textId="3A1D761B" w:rsidR="008313D6" w:rsidRPr="00394A2F" w:rsidRDefault="008313D6" w:rsidP="008313D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8313D6" w14:paraId="3E65D2CE" w14:textId="77777777" w:rsidTr="00C55E8B">
        <w:tc>
          <w:tcPr>
            <w:tcW w:w="1560" w:type="dxa"/>
            <w:tcBorders>
              <w:top w:val="nil"/>
              <w:left w:val="nil"/>
              <w:right w:val="nil"/>
            </w:tcBorders>
            <w:vAlign w:val="center"/>
          </w:tcPr>
          <w:p w14:paraId="6F684D68" w14:textId="6D49E582"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0F6E92E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2005A492" w14:textId="1748AAC6" w:rsidR="008313D6" w:rsidRDefault="000E4F5A" w:rsidP="00807047">
            <w:pPr>
              <w:widowControl/>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CA55461" wp14:editId="501B79D6">
                      <wp:simplePos x="0" y="0"/>
                      <wp:positionH relativeFrom="column">
                        <wp:posOffset>-1319530</wp:posOffset>
                      </wp:positionH>
                      <wp:positionV relativeFrom="paragraph">
                        <wp:posOffset>358775</wp:posOffset>
                      </wp:positionV>
                      <wp:extent cx="2674620" cy="685800"/>
                      <wp:effectExtent l="0" t="0" r="11430" b="4000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685800"/>
                              </a:xfrm>
                              <a:prstGeom prst="wedgeRoundRectCallout">
                                <a:avLst>
                                  <a:gd name="adj1" fmla="val 5838"/>
                                  <a:gd name="adj2" fmla="val 10172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668E05B"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873CF8" w:rsidRPr="00DC092F">
                                    <w:rPr>
                                      <w:rFonts w:hint="eastAsia"/>
                                      <w:sz w:val="20"/>
                                      <w:szCs w:val="20"/>
                                    </w:rPr>
                                    <w:t>８</w:t>
                                  </w:r>
                                  <w:r w:rsidRPr="00DC092F">
                                    <w:rPr>
                                      <w:rFonts w:hint="eastAsia"/>
                                      <w:sz w:val="20"/>
                                      <w:szCs w:val="20"/>
                                    </w:rPr>
                                    <w:t>年度</w:t>
                                  </w:r>
                                  <w:r>
                                    <w:rPr>
                                      <w:rFonts w:hint="eastAsia"/>
                                      <w:color w:val="000000"/>
                                      <w:sz w:val="20"/>
                                      <w:szCs w:val="20"/>
                                    </w:rPr>
                                    <w:t>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5E67F0C4"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A55461" id="AutoShape 25" o:spid="_x0000_s1038" type="#_x0000_t62" style="position:absolute;left:0;text-align:left;margin-left:-103.9pt;margin-top:28.25pt;width:210.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N6vQIAAEUGAAAOAAAAZHJzL2Uyb0RvYy54bWzUVNtOGzEQfa/Uf7D8Dnsh2YQVG4RCqZBo&#10;QdB+gNf27rr4VtvJJn/fWWcDpEF9qPpSP1i+jMcz58yZi8uNkmjNnRdGVzg7TTHimhomdFvh799u&#10;TuYY+UA0I9JoXuEt9/hy8fHDRW9LnpvOSMYdAifal72tcBeCLZPE044r4k+N5RouG+MUCbB1bcIc&#10;6cG7kkmepkXSG8esM5R7D6fXu0u8iP6bhtNw3zSeByQrDLGFOLs418OcLC5I2TpiO0HHMMhfRKGI&#10;0PDpi6trEghaOXHkSgnqjDdNOKVGJaZpBOUxB8gmS3/L5qkjlsdcABxvX2Dy/84t/bp+cEiwCuc5&#10;Rpoo4OhqFUz8GuXTAaDe+hLsnuyDG1L09s7QZ4+0WXZEt/zKOdN3nDAIKxvsk4MHw8bDU1T3XwwD&#10;9wTcR6w2jVODQ0ABbSIl2xdK+CYgCod5MZsUOTBH4a6YT+dp5Cwh5f61dT585kahYVHhnrOWP5qV&#10;Zo9A/pJIaVYhfkfWdz5EjtiYKGE/MowaJYHyNZFoOj+bjxXxxgRweTXJ0myWnx8bnR0YFUUxi0iQ&#10;cvwVAt4HGjE0UrAbIWXcuLZeSocghArfxIFHrhU9ovodSSjinlf2BCrKkiBqIUXYRnVgpGh522rj&#10;SC0H6LPJ3jMsj1y/W5yj3nb1GescwdtS8pbQ7ZN1A/Ed52FppHG3mnFgrYh1Azn7t3lKjfoKn0+h&#10;qv6MQRrHPtL/FYPJWAEHGCgRoN9JoSoMpQxjV0qDfD5pFrtRIELu1gCg1KOeBgntpBg29SYqNsuH&#10;x4O+asO2oDDow+EepkYaAJpKYTHqobdV2P9cEccxkrcaVJrPJmdQ1SFusnk+hyYN1MENCK3eL4im&#10;nYFWSYPDaGWdaDvQVxa502ZoEo0Ie7nvIhhjhV4Fq4Nm+HYfrV67/+IXAAAA//8DAFBLAwQUAAYA&#10;CAAAACEAiIZJc+EAAAALAQAADwAAAGRycy9kb3ducmV2LnhtbEyPQU/CQBCF7yb+h82YeIMtlRZT&#10;uyWEaLh4EJR4HbprW+nO1u4Wir/e8aTHyfvy3jf5crStOJneN44UzKYRCEOl0w1VCt5enyb3IHxA&#10;0tg6MgouxsOyuL7KMdPuTFtz2oVKcAn5DBXUIXSZlL6sjUU/dZ0hzj5cbzHw2VdS93jmctvKOIpS&#10;abEhXqixM+valMfdYBWUL9+fl2dL62ofVl/Hx2GDtHlX6vZmXD2ACGYMfzD86rM6FOx0cANpL1oF&#10;kzhasHtQkKQJCCbi2d0cxIHRdJ6ALHL5/4fiBwAA//8DAFBLAQItABQABgAIAAAAIQC2gziS/gAA&#10;AOEBAAATAAAAAAAAAAAAAAAAAAAAAABbQ29udGVudF9UeXBlc10ueG1sUEsBAi0AFAAGAAgAAAAh&#10;ADj9If/WAAAAlAEAAAsAAAAAAAAAAAAAAAAALwEAAF9yZWxzLy5yZWxzUEsBAi0AFAAGAAgAAAAh&#10;ANzH03q9AgAARQYAAA4AAAAAAAAAAAAAAAAALgIAAGRycy9lMm9Eb2MueG1sUEsBAi0AFAAGAAgA&#10;AAAhAIiGSXPhAAAACwEAAA8AAAAAAAAAAAAAAAAAFwUAAGRycy9kb3ducmV2LnhtbFBLBQYAAAAA&#10;BAAEAPMAAAAlBgAAAAA=&#10;" adj="12061,32773">
                      <v:textbox inset="2.16pt,1.44pt,0,0">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668E05B"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873CF8" w:rsidRPr="00DC092F">
                              <w:rPr>
                                <w:rFonts w:hint="eastAsia"/>
                                <w:sz w:val="20"/>
                                <w:szCs w:val="20"/>
                              </w:rPr>
                              <w:t>８</w:t>
                            </w:r>
                            <w:r w:rsidRPr="00DC092F">
                              <w:rPr>
                                <w:rFonts w:hint="eastAsia"/>
                                <w:sz w:val="20"/>
                                <w:szCs w:val="20"/>
                              </w:rPr>
                              <w:t>年度</w:t>
                            </w:r>
                            <w:r>
                              <w:rPr>
                                <w:rFonts w:hint="eastAsia"/>
                                <w:color w:val="000000"/>
                                <w:sz w:val="20"/>
                                <w:szCs w:val="20"/>
                              </w:rPr>
                              <w:t>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5E67F0C4"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v:textbox>
                    </v:shape>
                  </w:pict>
                </mc:Fallback>
              </mc:AlternateContent>
            </w:r>
            <w:r w:rsidR="009E2F8C">
              <w:rPr>
                <w:noProof/>
              </w:rPr>
              <mc:AlternateContent>
                <mc:Choice Requires="wps">
                  <w:drawing>
                    <wp:anchor distT="0" distB="0" distL="114300" distR="114300" simplePos="0" relativeHeight="251695104" behindDoc="0" locked="0" layoutInCell="1" allowOverlap="1" wp14:anchorId="7546C5CB" wp14:editId="2E85029A">
                      <wp:simplePos x="0" y="0"/>
                      <wp:positionH relativeFrom="column">
                        <wp:posOffset>43180</wp:posOffset>
                      </wp:positionH>
                      <wp:positionV relativeFrom="paragraph">
                        <wp:posOffset>-4445</wp:posOffset>
                      </wp:positionV>
                      <wp:extent cx="1487170" cy="353695"/>
                      <wp:effectExtent l="0" t="0" r="17780" b="825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5369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wps:txbx>
                            <wps:bodyPr vertOverflow="clip" wrap="square" lIns="36576" tIns="22860" rIns="0" bIns="0" anchor="t" upright="1"/>
                          </wps:wsp>
                        </a:graphicData>
                      </a:graphic>
                      <wp14:sizeRelH relativeFrom="margin">
                        <wp14:pctWidth>0</wp14:pctWidth>
                      </wp14:sizeRelH>
                      <wp14:sizeRelV relativeFrom="margin">
                        <wp14:pctHeight>0</wp14:pctHeight>
                      </wp14:sizeRelV>
                    </wp:anchor>
                  </w:drawing>
                </mc:Choice>
                <mc:Fallback>
                  <w:pict>
                    <v:rect w14:anchorId="7546C5CB" id="Rectangle 13" o:spid="_x0000_s1039" style="position:absolute;left:0;text-align:left;margin-left:3.4pt;margin-top:-.35pt;width:117.1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m/4QEAAJYDAAAOAAAAZHJzL2Uyb0RvYy54bWysU8FuEzEQvSPxD5bvZLMJScMqmwpRFSEV&#10;WlH4gInXm7XweszYyW7+nrHbJBRuiIvlGY+f33szXl+PvRUHTcGgq2U5mUqhncLGuF0tv3+7fbOS&#10;IkRwDVh0upZHHeT15vWr9eArPcMObaNJMIgL1eBr2cXoq6IIqtM9hAl67fiwReohcki7oiEYGL23&#10;xWw6XRYDUuMJlQ6BszdPh3KT8dtWq3jftkFHYWvJ3GJeKa/btBabNVQ7At8Z9UwD/oFFD8bxo2eo&#10;G4gg9mT+guqNIgzYxonCvsC2NUpnDaymnP6h5rEDr7MWNif4s03h/8GqL4cHEqapJTfKQc8t+sqm&#10;gdtZLcp58mfwoeKyR/9ASWHwd6h+BOHwQ8dl+j0RDp2GhlmVqb54cSEFga+K7fAZG4aHfcRs1dhS&#10;nwDZBDHmjhzPHdFjFIqT5dvVVXnFjVN8Nl/Ml+8W+QmoTrc9hfhRYy/SppbE5DM6HO5CTGygOpWk&#10;xxzeGmtz1617keDClMnsE+En4XHcjtmeixdbbI6sh4c+3vPSWhxqqazxUgw8SLUMP/dAWgr7ybEn&#10;8+XiasmTl4PZbLVkNZQD3mxPG3CqQ57LKMXek9l1rOXiJjc/K3ke1DRdv8eZ9eU7bX4BAAD//wMA&#10;UEsDBBQABgAIAAAAIQCnqiWw3QAAAAYBAAAPAAAAZHJzL2Rvd25yZXYueG1sTM/BTsMwDAbgOxLv&#10;EBmJ25ZuYmMqdSdAgATiQkEVx7QxbUXjlCbdyttjTnC0fuv352w/u14daAydZ4TVMgFFXHvbcYPw&#10;9nq/2IEK0bA1vWdC+KYA+/z0JDOp9Ud+oUMRGyUlHFKD0MY4pFqHuiVnwtIPxJJ9+NGZKOPYaDua&#10;o5S7Xq+TZKud6VgutGag25bqz2JyCPZm+novi6Z4OFR3tnyKO/1YPiOen83XV6AizfFvGX75Qodc&#10;TJWf2AbVI2wFHhEWl6AkXV+s5LMKYbNJQOeZ/s/PfwAAAP//AwBQSwECLQAUAAYACAAAACEAtoM4&#10;kv4AAADhAQAAEwAAAAAAAAAAAAAAAAAAAAAAW0NvbnRlbnRfVHlwZXNdLnhtbFBLAQItABQABgAI&#10;AAAAIQA4/SH/1gAAAJQBAAALAAAAAAAAAAAAAAAAAC8BAABfcmVscy8ucmVsc1BLAQItABQABgAI&#10;AAAAIQDEtmm/4QEAAJYDAAAOAAAAAAAAAAAAAAAAAC4CAABkcnMvZTJvRG9jLnhtbFBLAQItABQA&#10;BgAIAAAAIQCnqiWw3QAAAAYBAAAPAAAAAAAAAAAAAAAAADsEAABkcnMvZG93bnJldi54bWxQSwUG&#10;AAAAAAQABADzAAAARQUAAAAA&#10;" filled="f" stroked="f">
                      <v:textbox inset="2.88pt,1.8pt,0,0">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v:textbox>
                    </v:rect>
                  </w:pict>
                </mc:Fallback>
              </mc:AlternateContent>
            </w:r>
          </w:p>
          <w:p w14:paraId="13873EEC" w14:textId="464F062E" w:rsidR="008313D6" w:rsidRDefault="008313D6" w:rsidP="00807047">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6859AF5" w14:textId="14A687F9"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6FF95AAF" w14:textId="3A629E6B" w:rsidR="008313D6" w:rsidRDefault="008313D6" w:rsidP="00807047">
            <w:pPr>
              <w:spacing w:line="0" w:lineRule="atLeast"/>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6C9926AB" wp14:editId="2B32693B">
                      <wp:simplePos x="0" y="0"/>
                      <wp:positionH relativeFrom="column">
                        <wp:posOffset>31750</wp:posOffset>
                      </wp:positionH>
                      <wp:positionV relativeFrom="paragraph">
                        <wp:posOffset>103505</wp:posOffset>
                      </wp:positionV>
                      <wp:extent cx="371475" cy="257175"/>
                      <wp:effectExtent l="0" t="0" r="28575" b="28575"/>
                      <wp:wrapNone/>
                      <wp:docPr id="24" name="円/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7AD8013" id="円/楕円 1" o:spid="_x0000_s1026" style="position:absolute;left:0;text-align:left;margin-left:2.5pt;margin-top:8.1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GC+AEAAMcDAAAOAAAAZHJzL2Uyb0RvYy54bWysU11uEzEQfkfiDpbfySahJdUqmz40Ki+I&#10;Vmo5wNRrZy3ZHstjsgkH6A04AkeDczB2QgjlDbEP9nj+dr7Pn5fXO+/EVieyGDo5m0yl0EFhb8Om&#10;k58eb99cSUEZQg8Og+7kXpO8Xr1+tRxjq+c4oOt1EtwkUDvGTg45x7ZpSA3aA00w6sBBg8lD5mPa&#10;NH2Ckbt718yn03fNiKmPCZUmYu/6EJSr2t8YrfKdMaSzcJ3k2XJdU12fytqsltBuEsTBquMY8A9T&#10;eLCBf3pqtYYM4nOyf7XyViUkNHmi0DdojFW6YmA0s+kLNA8DRF2xMDkUTzTR/2urPm7vk7B9J+cX&#10;UgTwfEffn5+bH9++8iZmhaAxUst5D/E+HU/EZkG7M8mXnXGIXSV1fyJV77JQ7Hy7mF0sLqVQHJpf&#10;LmZsc5fmd3FMlN9r9KIYndTO2UgFNrSw/UD5kP0rq7gD3lrn2A+tC2Jk3c0XU75dBawg4yCz6SNj&#10;orCRAtyGpalyqi0Jne1LeammPd24JLbA6mBR9Tg+8thSOKDMAcZSv+PAf5SWedZAw6G4hkoatN5m&#10;VrSzvpNX59UulKiumjyiKsQeqCzWE/Z7vgt+TPmOF+OQkSkmQ4oB05eXvpTdDR5UDUFxRidzHbT0&#10;YrVUjo/KLnI8P7N9/v5WPwEAAP//AwBQSwMEFAAGAAgAAAAhAGLS/RTdAAAABgEAAA8AAABkcnMv&#10;ZG93bnJldi54bWxMj0FPg0AQhe8m/ofNmHgx7SIINsjSEJMejAdT9NLbwk6ByM4Sdtviv3c82eN7&#10;b/LeN8V2saM44+wHRwoe1xEIpNaZgToFX5+71QaED5qMHh2hgh/0sC1vbwqdG3ehPZ7r0AkuIZ9r&#10;BX0IUy6lb3u02q/dhMTZ0c1WB5ZzJ82sL1xuRxlHUSatHogXej3ha4/td32yCnYPVd8c9xRX71X8&#10;0dbPh+QpfVPq/m6pXkAEXML/MfzhMzqUzNS4ExkvRgUpfxLYzhIQHGdJCqJhO9uALAt5jV/+AgAA&#10;//8DAFBLAQItABQABgAIAAAAIQC2gziS/gAAAOEBAAATAAAAAAAAAAAAAAAAAAAAAABbQ29udGVu&#10;dF9UeXBlc10ueG1sUEsBAi0AFAAGAAgAAAAhADj9If/WAAAAlAEAAAsAAAAAAAAAAAAAAAAALwEA&#10;AF9yZWxzLy5yZWxzUEsBAi0AFAAGAAgAAAAhAPIvcYL4AQAAxwMAAA4AAAAAAAAAAAAAAAAALgIA&#10;AGRycy9lMm9Eb2MueG1sUEsBAi0AFAAGAAgAAAAhAGLS/RTdAAAABgEAAA8AAAAAAAAAAAAAAAAA&#10;UgQAAGRycy9kb3ducmV2LnhtbFBLBQYAAAAABAAEAPMAAABcBQAAAAA=&#10;" filled="f" strokecolor="windowText" strokeweight="1pt">
                      <v:stroke joinstyle="miter"/>
                    </v:oval>
                  </w:pict>
                </mc:Fallback>
              </mc:AlternateContent>
            </w:r>
          </w:p>
          <w:p w14:paraId="0E967DD3" w14:textId="135BD3B3"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8313D6" w14:paraId="5D8F4F46" w14:textId="77777777" w:rsidTr="00C55E8B">
        <w:tc>
          <w:tcPr>
            <w:tcW w:w="1560" w:type="dxa"/>
            <w:tcBorders>
              <w:bottom w:val="single" w:sz="4" w:space="0" w:color="auto"/>
              <w:right w:val="nil"/>
            </w:tcBorders>
            <w:vAlign w:val="center"/>
          </w:tcPr>
          <w:p w14:paraId="635509CB" w14:textId="59466A3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50658C3C" w14:textId="1942E9D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3AD6343E" w14:textId="7A5D36E1" w:rsidR="008313D6" w:rsidRPr="009E2F8C" w:rsidRDefault="00FE2EF8" w:rsidP="00FE2EF8">
            <w:pPr>
              <w:widowControl/>
              <w:rPr>
                <w:rFonts w:ascii="BIZ UDPゴシック" w:eastAsia="BIZ UDPゴシック" w:hAnsi="BIZ UDPゴシック"/>
                <w:sz w:val="40"/>
                <w:szCs w:val="40"/>
              </w:rPr>
            </w:pPr>
            <w:r>
              <w:rPr>
                <w:rFonts w:ascii="ＭＳ Ｐゴシック" w:eastAsia="ＭＳ Ｐゴシック" w:hAnsi="ＭＳ Ｐゴシック" w:hint="eastAsia"/>
              </w:rPr>
              <w:t xml:space="preserve">　　　　　　　　　　　　　　　　　　</w:t>
            </w:r>
            <w:r w:rsidR="009E2F8C">
              <w:rPr>
                <w:rFonts w:ascii="BIZ UDPゴシック" w:eastAsia="BIZ UDPゴシック" w:hAnsi="BIZ UDPゴシック" w:hint="eastAsia"/>
                <w:b/>
                <w:bCs/>
                <w:sz w:val="40"/>
                <w:szCs w:val="40"/>
              </w:rPr>
              <w:t>４２</w:t>
            </w:r>
            <w:r w:rsidRPr="009E2F8C">
              <w:rPr>
                <w:rFonts w:ascii="BIZ UDPゴシック" w:eastAsia="BIZ UDPゴシック" w:hAnsi="BIZ UDPゴシック"/>
                <w:b/>
                <w:bCs/>
                <w:sz w:val="40"/>
                <w:szCs w:val="40"/>
              </w:rPr>
              <w:t>1,250</w:t>
            </w:r>
          </w:p>
        </w:tc>
        <w:tc>
          <w:tcPr>
            <w:tcW w:w="3256" w:type="dxa"/>
            <w:tcBorders>
              <w:left w:val="nil"/>
              <w:bottom w:val="single" w:sz="4" w:space="0" w:color="auto"/>
            </w:tcBorders>
            <w:vAlign w:val="bottom"/>
          </w:tcPr>
          <w:p w14:paraId="50A219A5" w14:textId="760F788E" w:rsidR="00FE2EF8" w:rsidRPr="00FE2EF8" w:rsidRDefault="00FE2EF8" w:rsidP="00807047">
            <w:pPr>
              <w:spacing w:line="0" w:lineRule="atLeas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64D7049D" wp14:editId="4F366905">
                      <wp:simplePos x="0" y="0"/>
                      <wp:positionH relativeFrom="column">
                        <wp:posOffset>619125</wp:posOffset>
                      </wp:positionH>
                      <wp:positionV relativeFrom="paragraph">
                        <wp:posOffset>22225</wp:posOffset>
                      </wp:positionV>
                      <wp:extent cx="1314450" cy="457200"/>
                      <wp:effectExtent l="0" t="0" r="19050" b="2286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57200"/>
                              </a:xfrm>
                              <a:prstGeom prst="wedgeRoundRectCallout">
                                <a:avLst>
                                  <a:gd name="adj1" fmla="val -27734"/>
                                  <a:gd name="adj2" fmla="val 9183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F4AC18C" w14:textId="77777777" w:rsidR="008313D6" w:rsidRPr="00873CF8" w:rsidRDefault="008313D6" w:rsidP="008313D6">
                                  <w:pPr>
                                    <w:spacing w:line="260" w:lineRule="exact"/>
                                    <w:jc w:val="center"/>
                                    <w:textAlignment w:val="baseline"/>
                                    <w:rPr>
                                      <w:rFonts w:ascii="BIZ UDPゴシック" w:eastAsia="BIZ UDPゴシック" w:hAnsi="BIZ UDPゴシック"/>
                                      <w:b/>
                                      <w:bCs/>
                                      <w:kern w:val="0"/>
                                      <w:sz w:val="20"/>
                                      <w:szCs w:val="20"/>
                                    </w:rPr>
                                  </w:pPr>
                                  <w:r w:rsidRPr="00873CF8">
                                    <w:rPr>
                                      <w:rFonts w:ascii="BIZ UDPゴシック" w:eastAsia="BIZ UDPゴシック" w:hAnsi="BIZ UDPゴシック" w:hint="eastAsia"/>
                                      <w:b/>
                                      <w:bCs/>
                                      <w:sz w:val="20"/>
                                      <w:szCs w:val="20"/>
                                    </w:rPr>
                                    <w:t>納入完了予定日での記載はできません。</w:t>
                                  </w:r>
                                </w:p>
                              </w:txbxContent>
                            </wps:txbx>
                            <wps:bodyPr vertOverflow="clip" wrap="square" lIns="27432"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4D7049D" id="AutoShape 27" o:spid="_x0000_s1040" type="#_x0000_t62" style="position:absolute;left:0;text-align:left;margin-left:48.75pt;margin-top:1.75pt;width:103.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CetgIAAEEGAAAOAAAAZHJzL2Uyb0RvYy54bWzUVM1uGyEQvlfqOyDuyXr9m6yyjiKnqSKl&#10;TZS0D4CB3aUBhgL22m/fWbxO7TqnqpdyQAMM8/fNN1fXG6PJWvqgwJY0Px9QIi0HoWxd0u/f7s4u&#10;KAmRWcE0WFnSrQz0ev7xw1XrCjmEBrSQnqARG4rWlbSJ0RVZFngjDQvn4KTFxwq8YRGPvs6EZy1a&#10;NzobDgbTrAUvnAcuQ8Db290jnSf7VSV5fKyqICPRJcXYYtp92pfdns2vWFF75hrF+zDYX0RhmLLo&#10;9M3ULYuMrLw6MWUU9xCgiuccTAZVpbhMOWA2+eCPbF4a5mTKBYsT3FuZwr8zy7+unzxRoqQTSiwz&#10;CNHNKkLyTIazrj6tCwWqvbgn32UY3APw10AsLBpma3njPbSNZAKjyjv97OhDdwj4lSzbLyDQPEPz&#10;qVSbypvOIBaBbBIi2zdE5CYSjpf5KB+PJwgcx7fxZIaQJxes2P92PsTPEgzphJK2UtTyGVZWPCP2&#10;C6Y1rGJyx9YPISaIRJ8oEz9ySiqjEfE10+RsOJuNxn1LHCgND5Uu84vR9FRndKiTT6fTVLqMFb1b&#10;lPaRpiKCVuJOaZ0Ovl4utCcYQ0nv0qI91oafQP0OJQzzryt3hh3lWFRLpVXcJnZQYnhxX1vwbKm7&#10;2ufjvWUUT0y/25w933b9mfqc4N9Cy5rx7YvzHfKNlHEBGvy9FRJhm056lMJhntqStqSXk+EkAXL0&#10;Fg5rMEhrH+n/WoPUSYj7UZ5GRZx3WpmSXuyyTBOo488nK5IcmdI7GT9r2xOq49COi3Gz3CTGIpg9&#10;PZcgtkgxnMPxEbdKAxaaa+UoaXG2lTT8XDEvKdH3Fmk6nI1H2NQxHZBcCBveorDcC8zyBnBM8ugp&#10;WTmv6gbJlSfcLHQTolJxz/Wd9z5OnFMoHQ3Cw3PS+j35578AAAD//wMAUEsDBBQABgAIAAAAIQCx&#10;t0RA2gAAAAcBAAAPAAAAZHJzL2Rvd25yZXYueG1sTI7BbsIwEETvlfgHa5G4FQdoCKTZIITEpbdC&#10;2rOJ3SQiXke2gfTvuz21p9nRjGZfsRttL+7Gh84RwmKegDBUO91Rg1Cdj88bECEq0qp3ZBC+TYBd&#10;OXkqVK7dg97N/RQbwSMUcoXQxjjkUoa6NVaFuRsMcfblvFWRrW+k9urB47aXyyRZS6s64g+tGsyh&#10;NfX1dLMIn5Wq6e28b6pt2Fx99rHQS39EnE3H/SuIaMb4V4ZffEaHkpku7kY6iB5hm6XcRFixcLxK&#10;Xvi4IGRpCrIs5H/+8gcAAP//AwBQSwECLQAUAAYACAAAACEAtoM4kv4AAADhAQAAEwAAAAAAAAAA&#10;AAAAAAAAAAAAW0NvbnRlbnRfVHlwZXNdLnhtbFBLAQItABQABgAIAAAAIQA4/SH/1gAAAJQBAAAL&#10;AAAAAAAAAAAAAAAAAC8BAABfcmVscy8ucmVsc1BLAQItABQABgAIAAAAIQD2d6CetgIAAEEGAAAO&#10;AAAAAAAAAAAAAAAAAC4CAABkcnMvZTJvRG9jLnhtbFBLAQItABQABgAIAAAAIQCxt0RA2gAAAAcB&#10;AAAPAAAAAAAAAAAAAAAAABAFAABkcnMvZG93bnJldi54bWxQSwUGAAAAAAQABADzAAAAFwYAAAAA&#10;" adj="4809,30637">
                      <v:textbox inset="2.16pt,0,0,0">
                        <w:txbxContent>
                          <w:p w14:paraId="6F4AC18C" w14:textId="77777777" w:rsidR="008313D6" w:rsidRPr="00873CF8" w:rsidRDefault="008313D6" w:rsidP="008313D6">
                            <w:pPr>
                              <w:spacing w:line="260" w:lineRule="exact"/>
                              <w:jc w:val="center"/>
                              <w:textAlignment w:val="baseline"/>
                              <w:rPr>
                                <w:rFonts w:ascii="BIZ UDPゴシック" w:eastAsia="BIZ UDPゴシック" w:hAnsi="BIZ UDPゴシック"/>
                                <w:b/>
                                <w:bCs/>
                                <w:kern w:val="0"/>
                                <w:sz w:val="20"/>
                                <w:szCs w:val="20"/>
                              </w:rPr>
                            </w:pPr>
                            <w:r w:rsidRPr="00873CF8">
                              <w:rPr>
                                <w:rFonts w:ascii="BIZ UDPゴシック" w:eastAsia="BIZ UDPゴシック" w:hAnsi="BIZ UDPゴシック" w:hint="eastAsia"/>
                                <w:b/>
                                <w:bCs/>
                                <w:sz w:val="20"/>
                                <w:szCs w:val="20"/>
                              </w:rPr>
                              <w:t>納入完了予定日での記載はできません。</w:t>
                            </w:r>
                          </w:p>
                        </w:txbxContent>
                      </v:textbox>
                    </v:shape>
                  </w:pict>
                </mc:Fallback>
              </mc:AlternateContent>
            </w:r>
          </w:p>
          <w:p w14:paraId="469F04FE" w14:textId="75F5E999" w:rsidR="008313D6" w:rsidRDefault="008313D6" w:rsidP="00807047">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円（税込み）</w:t>
            </w:r>
            <w:r w:rsidRPr="00577206">
              <w:rPr>
                <w:rFonts w:ascii="ＭＳ Ｐゴシック" w:eastAsia="ＭＳ Ｐゴシック" w:hAnsi="ＭＳ Ｐゴシック" w:hint="eastAsia"/>
                <w:szCs w:val="21"/>
              </w:rPr>
              <w:t xml:space="preserve">　〔※１〕</w:t>
            </w:r>
          </w:p>
        </w:tc>
      </w:tr>
      <w:tr w:rsidR="008313D6" w:rsidRPr="00812317" w14:paraId="0C61B206" w14:textId="77777777" w:rsidTr="00C55E8B">
        <w:trPr>
          <w:trHeight w:val="599"/>
        </w:trPr>
        <w:tc>
          <w:tcPr>
            <w:tcW w:w="1560" w:type="dxa"/>
            <w:tcBorders>
              <w:left w:val="nil"/>
              <w:bottom w:val="nil"/>
              <w:right w:val="nil"/>
            </w:tcBorders>
            <w:vAlign w:val="center"/>
          </w:tcPr>
          <w:p w14:paraId="5DE129D0" w14:textId="67DB4937" w:rsidR="008313D6" w:rsidRDefault="008313D6" w:rsidP="00807047">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220DF44B" w14:textId="32A9F05E" w:rsidR="008313D6" w:rsidRDefault="008313D6" w:rsidP="00807047">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b/>
                <w:bCs/>
              </w:rPr>
              <w:t xml:space="preserve">必ずご記入ください　→　</w:t>
            </w:r>
            <w:r w:rsidRPr="00C83A4E">
              <w:rPr>
                <w:rFonts w:ascii="BIZ UDPゴシック" w:eastAsia="BIZ UDPゴシック" w:hAnsi="BIZ UDPゴシック" w:hint="eastAsia"/>
                <w:b/>
                <w:bCs/>
              </w:rPr>
              <w:t>〔</w:t>
            </w:r>
            <w:r w:rsidRPr="00C83A4E">
              <w:rPr>
                <w:rFonts w:ascii="BIZ UDPゴシック" w:eastAsia="BIZ UDPゴシック" w:hAnsi="BIZ UDPゴシック" w:hint="eastAsia"/>
                <w:b/>
                <w:bCs/>
                <w:sz w:val="4"/>
                <w:szCs w:val="4"/>
              </w:rPr>
              <w:t xml:space="preserve"> </w:t>
            </w:r>
            <w:r w:rsidRPr="00C83A4E">
              <w:rPr>
                <w:rFonts w:ascii="BIZ UDPゴシック" w:eastAsia="BIZ UDPゴシック" w:hAnsi="BIZ UDPゴシック" w:hint="eastAsia"/>
                <w:b/>
                <w:bCs/>
                <w:sz w:val="24"/>
                <w:szCs w:val="24"/>
              </w:rPr>
              <w:t>納入完了日</w:t>
            </w:r>
            <w:r w:rsidRPr="00C83A4E">
              <w:rPr>
                <w:rFonts w:ascii="BIZ UDPゴシック" w:eastAsia="BIZ UDPゴシック" w:hAnsi="BIZ UDPゴシック" w:hint="eastAsia"/>
              </w:rPr>
              <w:t xml:space="preserve"> </w:t>
            </w:r>
            <w:r w:rsidR="00FE2EF8" w:rsidRPr="00FE2EF8">
              <w:rPr>
                <w:rFonts w:ascii="BIZ UDPゴシック" w:eastAsia="BIZ UDPゴシック" w:hAnsi="BIZ UDPゴシック" w:hint="eastAsia"/>
                <w:b/>
                <w:bCs/>
                <w:sz w:val="28"/>
                <w:szCs w:val="28"/>
              </w:rPr>
              <w:t>２０２６</w:t>
            </w:r>
            <w:r w:rsidRPr="00C83A4E">
              <w:rPr>
                <w:rFonts w:ascii="BIZ UDPゴシック" w:eastAsia="BIZ UDPゴシック" w:hAnsi="BIZ UDPゴシック" w:hint="eastAsia"/>
              </w:rPr>
              <w:t xml:space="preserve">年　</w:t>
            </w:r>
            <w:r w:rsidR="00812317">
              <w:rPr>
                <w:rFonts w:ascii="BIZ UDPゴシック" w:eastAsia="BIZ UDPゴシック" w:hAnsi="BIZ UDPゴシック" w:hint="eastAsia"/>
                <w:b/>
                <w:bCs/>
                <w:sz w:val="22"/>
                <w:u w:val="single"/>
              </w:rPr>
              <w:t>＊</w:t>
            </w:r>
            <w:r w:rsidRPr="00C83A4E">
              <w:rPr>
                <w:rFonts w:ascii="BIZ UDPゴシック" w:eastAsia="BIZ UDPゴシック" w:hAnsi="BIZ UDPゴシック" w:hint="eastAsia"/>
              </w:rPr>
              <w:t xml:space="preserve">月　</w:t>
            </w:r>
            <w:r w:rsidR="00812317">
              <w:rPr>
                <w:rFonts w:ascii="BIZ UDPゴシック" w:eastAsia="BIZ UDPゴシック" w:hAnsi="BIZ UDPゴシック" w:hint="eastAsia"/>
                <w:b/>
                <w:bCs/>
                <w:sz w:val="22"/>
                <w:u w:val="single"/>
              </w:rPr>
              <w:t>＊</w:t>
            </w:r>
            <w:r w:rsidRPr="00C83A4E">
              <w:rPr>
                <w:rFonts w:ascii="BIZ UDPゴシック" w:eastAsia="BIZ UDPゴシック" w:hAnsi="BIZ UDPゴシック" w:hint="eastAsia"/>
              </w:rPr>
              <w:t>日</w:t>
            </w:r>
            <w:r w:rsidRPr="00C83A4E">
              <w:rPr>
                <w:rFonts w:ascii="BIZ UDPゴシック" w:eastAsia="BIZ UDPゴシック" w:hAnsi="BIZ UDPゴシック" w:hint="eastAsia"/>
                <w:b/>
                <w:bCs/>
              </w:rPr>
              <w:t>〕</w:t>
            </w:r>
          </w:p>
        </w:tc>
      </w:tr>
      <w:tr w:rsidR="008313D6" w:rsidRPr="00A267A4" w14:paraId="1A4F2A7F" w14:textId="77777777" w:rsidTr="00C55E8B">
        <w:trPr>
          <w:trHeight w:val="176"/>
        </w:trPr>
        <w:tc>
          <w:tcPr>
            <w:tcW w:w="1560" w:type="dxa"/>
            <w:tcBorders>
              <w:top w:val="nil"/>
              <w:left w:val="nil"/>
              <w:bottom w:val="single" w:sz="4" w:space="0" w:color="auto"/>
              <w:right w:val="nil"/>
            </w:tcBorders>
            <w:vAlign w:val="center"/>
          </w:tcPr>
          <w:p w14:paraId="1AF73C51" w14:textId="09CFDE1D" w:rsidR="008313D6" w:rsidRPr="006A49E1" w:rsidRDefault="008313D6" w:rsidP="00807047">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19D1A261" w14:textId="60BA4390" w:rsidR="008313D6" w:rsidRPr="006A49E1" w:rsidRDefault="00873CF8" w:rsidP="00807047">
            <w:pPr>
              <w:spacing w:line="0" w:lineRule="atLeast"/>
              <w:jc w:val="right"/>
              <w:rPr>
                <w:rFonts w:ascii="ＭＳ Ｐゴシック" w:eastAsia="ＭＳ Ｐゴシック" w:hAnsi="ＭＳ Ｐゴシック"/>
                <w:noProof/>
                <w:sz w:val="4"/>
                <w:szCs w:val="4"/>
              </w:rPr>
            </w:pPr>
            <w:r>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581EBF6B" wp14:editId="33710F87">
                      <wp:simplePos x="0" y="0"/>
                      <wp:positionH relativeFrom="column">
                        <wp:posOffset>187960</wp:posOffset>
                      </wp:positionH>
                      <wp:positionV relativeFrom="paragraph">
                        <wp:posOffset>-295275</wp:posOffset>
                      </wp:positionV>
                      <wp:extent cx="2581275" cy="289560"/>
                      <wp:effectExtent l="0" t="0" r="9525" b="0"/>
                      <wp:wrapNone/>
                      <wp:docPr id="4" name="矢印: 五方向 4"/>
                      <wp:cNvGraphicFramePr/>
                      <a:graphic xmlns:a="http://schemas.openxmlformats.org/drawingml/2006/main">
                        <a:graphicData uri="http://schemas.microsoft.com/office/word/2010/wordprocessingShape">
                          <wps:wsp>
                            <wps:cNvSpPr/>
                            <wps:spPr>
                              <a:xfrm>
                                <a:off x="0" y="0"/>
                                <a:ext cx="2581275" cy="289560"/>
                              </a:xfrm>
                              <a:prstGeom prst="homePlate">
                                <a:avLst/>
                              </a:prstGeom>
                              <a:solidFill>
                                <a:sysClr val="windowText" lastClr="000000"/>
                              </a:solidFill>
                              <a:ln w="12700" cap="flat" cmpd="sng" algn="ctr">
                                <a:noFill/>
                                <a:prstDash val="solid"/>
                                <a:miter lim="800000"/>
                              </a:ln>
                              <a:effectLst/>
                            </wps:spPr>
                            <wps:txbx>
                              <w:txbxContent>
                                <w:p w14:paraId="24E2357A" w14:textId="3D687A27" w:rsidR="008313D6" w:rsidRPr="00FC26D7" w:rsidRDefault="00873CF8" w:rsidP="008313D6">
                                  <w:pPr>
                                    <w:jc w:val="center"/>
                                    <w:rPr>
                                      <w:rFonts w:ascii="BIZ UDPゴシック" w:eastAsia="BIZ UDPゴシック" w:hAnsi="BIZ UDPゴシック"/>
                                      <w:b/>
                                      <w:bCs/>
                                    </w:rPr>
                                  </w:pPr>
                                  <w:r>
                                    <w:rPr>
                                      <w:rFonts w:ascii="BIZ UDPゴシック" w:eastAsia="BIZ UDPゴシック" w:hAnsi="BIZ UDPゴシック" w:hint="eastAsia"/>
                                      <w:b/>
                                      <w:bCs/>
                                    </w:rPr>
                                    <w:t>支払いが完了した後に</w:t>
                                  </w:r>
                                  <w:r w:rsidR="008313D6" w:rsidRPr="00FC26D7">
                                    <w:rPr>
                                      <w:rFonts w:ascii="BIZ UDPゴシック" w:eastAsia="BIZ UDPゴシック" w:hAnsi="BIZ UDPゴシック" w:hint="eastAsia"/>
                                      <w:b/>
                                      <w:bCs/>
                                    </w:rPr>
                                    <w:t>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EBF6B" id="矢印: 五方向 4" o:spid="_x0000_s1041" type="#_x0000_t15" style="position:absolute;left:0;text-align:left;margin-left:14.8pt;margin-top:-23.25pt;width:203.2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MxkwIAAOwEAAAOAAAAZHJzL2Uyb0RvYy54bWysVM1uEzEQviPxDpbvdJOoacOqmypqVYRU&#10;tZFa1LPj9WYt2R5jO9lN3wEJJMQViSfgCs9D4TUYe3fb8nNC5ODM2OOZ+T5/s0fHrVZkK5yXYAo6&#10;3htRIgyHUpp1QV9dnz2bUeIDMyVTYERBd8LT4/nTJ0eNzcUEalClcASTGJ83tqB1CDbPMs9roZnf&#10;AysMHlbgNAvounVWOtZgdq2yyWh0kDXgSuuAC+9x97Q7pPOUv6oED5dV5UUgqqDYW0irS+sqrtn8&#10;iOVrx2wted8G+4cuNJMGi96nOmWBkY2Tf6TSkjvwUIU9DjqDqpJcJAyIZjz6Dc1VzaxIWJAcb+9p&#10;8v8vLb/YLh2RZUH3KTFM4xP9+Pjp7s3nnHz7+v77hy93b9+R/UhTY32O0Vd26XrPoxkxt5XT8R/R&#10;kDZRu7unVrSBcNycTGfjyeGUEo5nk9nz6UHiPnu4bZ0PLwRoEg0ECFosFQsRP8vZ9twHLIvxQ1zc&#10;9qBkeSaVSs7OnyhHtgyfGhVSQnON1SlRzAc8wJbSL2LBNL9cVYY0qN7J4Qg1whnqsMLSaGqLzHiz&#10;poSpNQqcB5f6MRCrYqaun1Pm665wStupSsuA0lZSF3T2uLIy8ZpI4uxRRW47NqMV2lWbnmQ8HYhf&#10;QbnDd3LQCdhbfiaRpnOEtmQOFYt94xSGS1wqBQgGeouSGtzt3/ZjfOTZ3VLS4AQg0Ncb5gQy9tKg&#10;xOK4DIYbjNVgmI0+AWR6jPNteTLxggtqMCsH+gaHcxGr4BEzHGt1FPbOSegmEcebi8UiheFYWBbO&#10;zZXlMfnA8HV7w5zttRHwXS9gmI4/1NHFxpsGFpsAlUzSidR2PKIAooMjlaTQj3+c2cd+inr4SM1/&#10;AgAA//8DAFBLAwQUAAYACAAAACEAW2Uj7d8AAAAIAQAADwAAAGRycy9kb3ducmV2LnhtbEyPwU7D&#10;MAyG70i8Q2QkblvaspW1NJ0ACXFAINg4cMwar6lonKrJtsLTY05wtP359+dqPbleHHEMnScF6TwB&#10;gdR401Gr4H37MFuBCFGT0b0nVPCFAdb1+VmlS+NP9IbHTWwFh1AotQIb41BKGRqLToe5H5B4tvej&#10;05HLsZVm1CcOd73MkiSXTnfEF6we8N5i87k5ONb4/shemufHQlLu7HKfPt29mmulLi+m2xsQEaf4&#10;B8OvPu9AzU47fyATRK8gK3ImFcwW+RIEA4urPAWx404Bsq7k/wfqHwAAAP//AwBQSwECLQAUAAYA&#10;CAAAACEAtoM4kv4AAADhAQAAEwAAAAAAAAAAAAAAAAAAAAAAW0NvbnRlbnRfVHlwZXNdLnhtbFBL&#10;AQItABQABgAIAAAAIQA4/SH/1gAAAJQBAAALAAAAAAAAAAAAAAAAAC8BAABfcmVscy8ucmVsc1BL&#10;AQItABQABgAIAAAAIQDXrcMxkwIAAOwEAAAOAAAAAAAAAAAAAAAAAC4CAABkcnMvZTJvRG9jLnht&#10;bFBLAQItABQABgAIAAAAIQBbZSPt3wAAAAgBAAAPAAAAAAAAAAAAAAAAAO0EAABkcnMvZG93bnJl&#10;di54bWxQSwUGAAAAAAQABADzAAAA+QUAAAAA&#10;" adj="20388" fillcolor="windowText" stroked="f" strokeweight="1pt">
                      <v:textbox inset="0,0,0,0">
                        <w:txbxContent>
                          <w:p w14:paraId="24E2357A" w14:textId="3D687A27" w:rsidR="008313D6" w:rsidRPr="00FC26D7" w:rsidRDefault="00873CF8" w:rsidP="008313D6">
                            <w:pPr>
                              <w:jc w:val="center"/>
                              <w:rPr>
                                <w:rFonts w:ascii="BIZ UDPゴシック" w:eastAsia="BIZ UDPゴシック" w:hAnsi="BIZ UDPゴシック"/>
                                <w:b/>
                                <w:bCs/>
                              </w:rPr>
                            </w:pPr>
                            <w:r>
                              <w:rPr>
                                <w:rFonts w:ascii="BIZ UDPゴシック" w:eastAsia="BIZ UDPゴシック" w:hAnsi="BIZ UDPゴシック" w:hint="eastAsia"/>
                                <w:b/>
                                <w:bCs/>
                              </w:rPr>
                              <w:t>支払いが完了した後に</w:t>
                            </w:r>
                            <w:r w:rsidR="008313D6" w:rsidRPr="00FC26D7">
                              <w:rPr>
                                <w:rFonts w:ascii="BIZ UDPゴシック" w:eastAsia="BIZ UDPゴシック" w:hAnsi="BIZ UDPゴシック" w:hint="eastAsia"/>
                                <w:b/>
                                <w:bCs/>
                              </w:rPr>
                              <w:t>ご記入ください</w:t>
                            </w:r>
                          </w:p>
                        </w:txbxContent>
                      </v:textbox>
                    </v:shape>
                  </w:pict>
                </mc:Fallback>
              </mc:AlternateContent>
            </w:r>
          </w:p>
        </w:tc>
      </w:tr>
      <w:tr w:rsidR="008313D6" w14:paraId="56FF5AB4" w14:textId="77777777" w:rsidTr="00C55E8B">
        <w:trPr>
          <w:trHeight w:val="616"/>
        </w:trPr>
        <w:tc>
          <w:tcPr>
            <w:tcW w:w="1560" w:type="dxa"/>
            <w:tcBorders>
              <w:top w:val="single" w:sz="4" w:space="0" w:color="auto"/>
              <w:left w:val="nil"/>
              <w:right w:val="nil"/>
            </w:tcBorders>
            <w:vAlign w:val="center"/>
          </w:tcPr>
          <w:p w14:paraId="6A1E1A0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3E8E9F56" w14:textId="14EB08D1" w:rsidR="00FE2EF8" w:rsidRPr="00FE2EF8" w:rsidRDefault="00FE2EF8" w:rsidP="00FE2EF8">
            <w:pPr>
              <w:spacing w:line="0" w:lineRule="atLeast"/>
              <w:rPr>
                <w:rFonts w:ascii="ＭＳ Ｐゴシック" w:eastAsia="ＭＳ Ｐゴシック" w:hAnsi="ＭＳ Ｐゴシック"/>
                <w:sz w:val="8"/>
                <w:szCs w:val="8"/>
              </w:rPr>
            </w:pPr>
          </w:p>
          <w:p w14:paraId="1FD8B0B2" w14:textId="193678C3" w:rsidR="008313D6" w:rsidRPr="00577206" w:rsidRDefault="00FE2EF8" w:rsidP="00807047">
            <w:pPr>
              <w:pStyle w:val="a8"/>
              <w:numPr>
                <w:ilvl w:val="0"/>
                <w:numId w:val="3"/>
              </w:numPr>
              <w:spacing w:line="0" w:lineRule="atLeast"/>
              <w:ind w:leftChars="0"/>
              <w:rPr>
                <w:rFonts w:ascii="ＭＳ Ｐゴシック" w:eastAsia="ＭＳ Ｐゴシック" w:hAnsi="ＭＳ Ｐゴシック"/>
                <w:sz w:val="20"/>
                <w:szCs w:val="20"/>
              </w:rPr>
            </w:pPr>
            <w:r w:rsidRPr="00FE2EF8">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83840" behindDoc="0" locked="0" layoutInCell="1" allowOverlap="1" wp14:anchorId="4703692C" wp14:editId="23CB8F10">
                      <wp:simplePos x="0" y="0"/>
                      <wp:positionH relativeFrom="column">
                        <wp:posOffset>-24130</wp:posOffset>
                      </wp:positionH>
                      <wp:positionV relativeFrom="paragraph">
                        <wp:posOffset>276860</wp:posOffset>
                      </wp:positionV>
                      <wp:extent cx="15240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52400" cy="314325"/>
                              </a:xfrm>
                              <a:prstGeom prst="rect">
                                <a:avLst/>
                              </a:prstGeom>
                              <a:noFill/>
                              <a:ln w="6350">
                                <a:noFill/>
                              </a:ln>
                            </wps:spPr>
                            <wps:txbx>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692C" id="_x0000_t202" coordsize="21600,21600" o:spt="202" path="m,l,21600r21600,l21600,xe">
                      <v:stroke joinstyle="miter"/>
                      <v:path gradientshapeok="t" o:connecttype="rect"/>
                    </v:shapetype>
                    <v:shape id="テキスト ボックス 10" o:spid="_x0000_s1042" type="#_x0000_t202" style="position:absolute;left:0;text-align:left;margin-left:-1.9pt;margin-top:21.8pt;width:1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sORgIAAFsEAAAOAAAAZHJzL2Uyb0RvYy54bWysVM1u2zAMvg/YOwi6r85PUwxBnCJrkWFA&#10;0BZoh54VWU4M2KImKbW7YwMMe4i9wrDznscvsk9ynA7dTsMuMiWSH8mPpGfnTVWyB2VdQTrlw5MB&#10;Z0pLygq9SfnHu+Wbt5w5L3QmStIq5Y/K8fP561ez2kzViLZUZsoygGg3rU3Kt96baZI4uVWVcCdk&#10;lIYyJ1sJj6vdJJkVNdCrMhkNBmdJTTYzlqRyDq+XnZLPI36eK+mv89wpz8qUIzcfTxvPdTiT+UxM&#10;N1aYbSEPaYh/yKIShUbQI9Sl8ILtbPEHVFVIS45yfyKpSijPC6liDahmOHhRze1WGBVrATnOHGly&#10;/w9WXj3cWFZk6B3o0aJCj9r9l/bpe/v0s91/Ze3+W7vft08/cGewAWG1cVP43Rp4+uYdNXDu3x0e&#10;Aw9NbqvwRYUMemA/HulWjWcyOE1GpwNoJFTj4el4NAkoybOzsc6/V1SxIKTcopuRZPGwcr4z7U1C&#10;LE3LoixjR0vN6pSfjSeD6HDUALzUiBFK6FINkm/WTcfBWV/HmrJHlGepmxhn5LJAEivh/I2wGBHk&#10;jbH31zjykhCMDhJnW7Kf//Ye7NE5aDmrMXIpd592wirOyg8aPQWk7wXbC+te0LvqgjDFQyyUkVGE&#10;g/VlL+aWqntswyJEgUpoiVgp97144bvBxzZJtVhEI0yhEX6lb40M0IHGQOldcy+sOfDu0bAr6odR&#10;TF/Q39l2DVjsPOVF7E0gtmPxwDcmOHb3sG1hRX6/R6vnf8L8FwAAAP//AwBQSwMEFAAGAAgAAAAh&#10;ACpawdPdAAAABwEAAA8AAABkcnMvZG93bnJldi54bWxMzstOwzAQBdA9Ev9gDRK71k6CKghxKsRj&#10;BxQKSLBz4iGJ8COyJ2n4e8wKlqM7uvdU28UaNmOIg3cSsrUAhq71enCdhNeXu9U5sEjKaWW8Qwnf&#10;GGFbHx9VqtT+4J5x3lPHUomLpZLQE40l57Ht0aq49iO6lH36YBWlM3RcB3VI5dbwXIgNt2pwaaFX&#10;I1732H7tJyvBvMdw3wj6mG+6B3ra8entNnuU8vRkuboERrjQ3zP88hMd6mRq/OR0ZEbCqkhyknBW&#10;bIClPBc5sEbCRZEBryv+31//AAAA//8DAFBLAQItABQABgAIAAAAIQC2gziS/gAAAOEBAAATAAAA&#10;AAAAAAAAAAAAAAAAAABbQ29udGVudF9UeXBlc10ueG1sUEsBAi0AFAAGAAgAAAAhADj9If/WAAAA&#10;lAEAAAsAAAAAAAAAAAAAAAAALwEAAF9yZWxzLy5yZWxzUEsBAi0AFAAGAAgAAAAhAAONaw5GAgAA&#10;WwQAAA4AAAAAAAAAAAAAAAAALgIAAGRycy9lMm9Eb2MueG1sUEsBAi0AFAAGAAgAAAAhACpawdPd&#10;AAAABwEAAA8AAAAAAAAAAAAAAAAAoAQAAGRycy9kb3ducmV2LnhtbFBLBQYAAAAABAAEAPMAAACq&#10;BQAAAAA=&#10;" filled="f" stroked="f" strokeweight=".5pt">
                      <v:textbox inset="0,0,0,0">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E2EF8">
              <w:rPr>
                <w:rFonts w:ascii="BIZ UDPゴシック" w:eastAsia="BIZ UDPゴシック" w:hAnsi="BIZ UDPゴシック" w:hint="eastAsia"/>
                <w:b/>
                <w:bCs/>
                <w:sz w:val="28"/>
                <w:szCs w:val="28"/>
                <w:u w:val="single"/>
              </w:rPr>
              <w:t>２０２</w:t>
            </w:r>
            <w:r w:rsidR="00873CF8" w:rsidRPr="00DC092F">
              <w:rPr>
                <w:rFonts w:ascii="BIZ UDPゴシック" w:eastAsia="BIZ UDPゴシック" w:hAnsi="BIZ UDPゴシック" w:hint="eastAsia"/>
                <w:b/>
                <w:bCs/>
                <w:sz w:val="28"/>
                <w:szCs w:val="28"/>
                <w:u w:val="single"/>
              </w:rPr>
              <w:t>６</w:t>
            </w:r>
            <w:r w:rsidR="008313D6" w:rsidRPr="00DC092F">
              <w:rPr>
                <w:rFonts w:ascii="ＭＳ Ｐゴシック" w:eastAsia="ＭＳ Ｐゴシック" w:hAnsi="ＭＳ Ｐゴシック" w:hint="eastAsia"/>
                <w:sz w:val="20"/>
                <w:szCs w:val="20"/>
                <w:u w:val="single"/>
              </w:rPr>
              <w:t xml:space="preserve">年　</w:t>
            </w:r>
            <w:r w:rsidR="009E2F8C" w:rsidRPr="00DC092F">
              <w:rPr>
                <w:rFonts w:ascii="BIZ UDPゴシック" w:eastAsia="BIZ UDPゴシック" w:hAnsi="BIZ UDPゴシック" w:hint="eastAsia"/>
                <w:b/>
                <w:bCs/>
                <w:sz w:val="28"/>
                <w:szCs w:val="28"/>
                <w:u w:val="single"/>
              </w:rPr>
              <w:t>６</w:t>
            </w:r>
            <w:r w:rsidR="008313D6" w:rsidRPr="00DC092F">
              <w:rPr>
                <w:rFonts w:ascii="ＭＳ Ｐゴシック" w:eastAsia="ＭＳ Ｐゴシック" w:hAnsi="ＭＳ Ｐゴシック" w:hint="eastAsia"/>
                <w:sz w:val="20"/>
                <w:szCs w:val="20"/>
                <w:u w:val="single"/>
              </w:rPr>
              <w:t>月</w:t>
            </w:r>
            <w:r w:rsidR="008313D6" w:rsidRPr="00DC092F">
              <w:rPr>
                <w:rFonts w:ascii="ＭＳ Ｐゴシック" w:eastAsia="ＭＳ Ｐゴシック" w:hAnsi="ＭＳ Ｐゴシック" w:hint="eastAsia"/>
                <w:sz w:val="20"/>
                <w:szCs w:val="20"/>
              </w:rPr>
              <w:t xml:space="preserve">　～　</w:t>
            </w:r>
            <w:r w:rsidRPr="00DC092F">
              <w:rPr>
                <w:rFonts w:ascii="BIZ UDPゴシック" w:eastAsia="BIZ UDPゴシック" w:hAnsi="BIZ UDPゴシック" w:hint="eastAsia"/>
                <w:b/>
                <w:bCs/>
                <w:sz w:val="28"/>
                <w:szCs w:val="28"/>
                <w:u w:val="single"/>
              </w:rPr>
              <w:t>２０２</w:t>
            </w:r>
            <w:r w:rsidR="00873CF8" w:rsidRPr="00DC092F">
              <w:rPr>
                <w:rFonts w:ascii="BIZ UDPゴシック" w:eastAsia="BIZ UDPゴシック" w:hAnsi="BIZ UDPゴシック" w:hint="eastAsia"/>
                <w:b/>
                <w:bCs/>
                <w:sz w:val="28"/>
                <w:szCs w:val="28"/>
                <w:u w:val="single"/>
              </w:rPr>
              <w:t>７</w:t>
            </w:r>
            <w:r w:rsidR="008313D6" w:rsidRPr="00DC092F">
              <w:rPr>
                <w:rFonts w:ascii="ＭＳ Ｐゴシック" w:eastAsia="ＭＳ Ｐゴシック" w:hAnsi="ＭＳ Ｐゴシック" w:hint="eastAsia"/>
                <w:sz w:val="20"/>
                <w:szCs w:val="20"/>
                <w:u w:val="single"/>
              </w:rPr>
              <w:t xml:space="preserve">　</w:t>
            </w:r>
            <w:r w:rsidR="008313D6" w:rsidRPr="00FE2EF8">
              <w:rPr>
                <w:rFonts w:ascii="ＭＳ Ｐゴシック" w:eastAsia="ＭＳ Ｐゴシック" w:hAnsi="ＭＳ Ｐゴシック" w:hint="eastAsia"/>
                <w:sz w:val="20"/>
                <w:szCs w:val="20"/>
                <w:u w:val="single"/>
              </w:rPr>
              <w:t xml:space="preserve">年　</w:t>
            </w:r>
            <w:r w:rsidRPr="00FE2EF8">
              <w:rPr>
                <w:rFonts w:ascii="BIZ UDPゴシック" w:eastAsia="BIZ UDPゴシック" w:hAnsi="BIZ UDPゴシック" w:hint="eastAsia"/>
                <w:b/>
                <w:bCs/>
                <w:sz w:val="28"/>
                <w:szCs w:val="28"/>
                <w:u w:val="single"/>
              </w:rPr>
              <w:t>３</w:t>
            </w:r>
            <w:r w:rsidR="008313D6" w:rsidRPr="00FE2EF8">
              <w:rPr>
                <w:rFonts w:ascii="ＭＳ Ｐゴシック" w:eastAsia="ＭＳ Ｐゴシック" w:hAnsi="ＭＳ Ｐゴシック" w:hint="eastAsia"/>
                <w:sz w:val="20"/>
                <w:szCs w:val="20"/>
                <w:u w:val="single"/>
              </w:rPr>
              <w:t>月</w:t>
            </w:r>
            <w:r w:rsidR="008313D6" w:rsidRPr="00577206">
              <w:rPr>
                <w:rFonts w:ascii="ＭＳ Ｐゴシック" w:eastAsia="ＭＳ Ｐゴシック" w:hAnsi="ＭＳ Ｐゴシック" w:hint="eastAsia"/>
                <w:sz w:val="20"/>
                <w:szCs w:val="20"/>
              </w:rPr>
              <w:t>まで　（20</w:t>
            </w:r>
            <w:r w:rsidR="008313D6" w:rsidRPr="00DC092F">
              <w:rPr>
                <w:rFonts w:ascii="ＭＳ Ｐゴシック" w:eastAsia="ＭＳ Ｐゴシック" w:hAnsi="ＭＳ Ｐゴシック" w:hint="eastAsia"/>
                <w:sz w:val="20"/>
                <w:szCs w:val="20"/>
              </w:rPr>
              <w:t>2</w:t>
            </w:r>
            <w:r w:rsidR="00873CF8" w:rsidRPr="00DC092F">
              <w:rPr>
                <w:rFonts w:ascii="ＭＳ Ｐゴシック" w:eastAsia="ＭＳ Ｐゴシック" w:hAnsi="ＭＳ Ｐゴシック" w:hint="eastAsia"/>
                <w:sz w:val="20"/>
                <w:szCs w:val="20"/>
              </w:rPr>
              <w:t>6</w:t>
            </w:r>
            <w:r w:rsidR="008313D6" w:rsidRPr="00DC092F">
              <w:rPr>
                <w:rFonts w:ascii="ＭＳ Ｐゴシック" w:eastAsia="ＭＳ Ｐゴシック" w:hAnsi="ＭＳ Ｐゴシック" w:hint="eastAsia"/>
                <w:sz w:val="20"/>
                <w:szCs w:val="20"/>
              </w:rPr>
              <w:t>年4月～202</w:t>
            </w:r>
            <w:r w:rsidR="00873CF8" w:rsidRPr="00DC092F">
              <w:rPr>
                <w:rFonts w:ascii="ＭＳ Ｐゴシック" w:eastAsia="ＭＳ Ｐゴシック" w:hAnsi="ＭＳ Ｐゴシック" w:hint="eastAsia"/>
                <w:sz w:val="20"/>
                <w:szCs w:val="20"/>
              </w:rPr>
              <w:t>7</w:t>
            </w:r>
            <w:r w:rsidR="008313D6" w:rsidRPr="00DC092F">
              <w:rPr>
                <w:rFonts w:ascii="ＭＳ Ｐゴシック" w:eastAsia="ＭＳ Ｐゴシック" w:hAnsi="ＭＳ Ｐゴシック" w:hint="eastAsia"/>
                <w:sz w:val="20"/>
                <w:szCs w:val="20"/>
              </w:rPr>
              <w:t>年3月</w:t>
            </w:r>
            <w:r w:rsidR="008313D6" w:rsidRPr="00577206">
              <w:rPr>
                <w:rFonts w:ascii="ＭＳ Ｐゴシック" w:eastAsia="ＭＳ Ｐゴシック" w:hAnsi="ＭＳ Ｐゴシック" w:hint="eastAsia"/>
                <w:sz w:val="20"/>
                <w:szCs w:val="20"/>
              </w:rPr>
              <w:t>まで</w:t>
            </w:r>
            <w:r w:rsidR="0003737D">
              <w:rPr>
                <w:rFonts w:ascii="ＭＳ Ｐゴシック" w:eastAsia="ＭＳ Ｐゴシック" w:hAnsi="ＭＳ Ｐゴシック" w:hint="eastAsia"/>
                <w:sz w:val="20"/>
                <w:szCs w:val="20"/>
              </w:rPr>
              <w:t>の範囲</w:t>
            </w:r>
            <w:r w:rsidR="008313D6" w:rsidRPr="00577206">
              <w:rPr>
                <w:rFonts w:ascii="ＭＳ Ｐゴシック" w:eastAsia="ＭＳ Ｐゴシック" w:hAnsi="ＭＳ Ｐゴシック" w:hint="eastAsia"/>
                <w:sz w:val="20"/>
                <w:szCs w:val="20"/>
              </w:rPr>
              <w:t>）</w:t>
            </w:r>
          </w:p>
        </w:tc>
      </w:tr>
      <w:tr w:rsidR="008313D6" w14:paraId="635E7024" w14:textId="77777777" w:rsidTr="00C55E8B">
        <w:trPr>
          <w:trHeight w:val="437"/>
        </w:trPr>
        <w:tc>
          <w:tcPr>
            <w:tcW w:w="1560" w:type="dxa"/>
            <w:tcBorders>
              <w:top w:val="single" w:sz="4" w:space="0" w:color="auto"/>
              <w:left w:val="nil"/>
              <w:right w:val="nil"/>
            </w:tcBorders>
            <w:vAlign w:val="center"/>
          </w:tcPr>
          <w:p w14:paraId="1D479484" w14:textId="77777777" w:rsidR="008313D6" w:rsidRPr="00BB0955" w:rsidRDefault="008313D6" w:rsidP="00807047">
            <w:pPr>
              <w:spacing w:line="0" w:lineRule="atLeast"/>
              <w:jc w:val="center"/>
              <w:rPr>
                <w:rFonts w:ascii="ＭＳ Ｐゴシック" w:eastAsia="ＭＳ Ｐゴシック" w:hAnsi="ＭＳ Ｐゴシック"/>
              </w:rPr>
            </w:pPr>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5E195FB9" w14:textId="6573180F" w:rsidR="008313D6" w:rsidRPr="00F76A4A" w:rsidRDefault="008313D6" w:rsidP="00807047">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家庭教師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□季節講習</w:t>
            </w:r>
            <w:r w:rsidR="00FE2EF8">
              <w:rPr>
                <w:rFonts w:ascii="ＭＳ Ｐゴシック" w:eastAsia="ＭＳ Ｐゴシック" w:hAnsi="ＭＳ Ｐゴシック" w:hint="eastAsia"/>
                <w:sz w:val="20"/>
                <w:szCs w:val="20"/>
              </w:rPr>
              <w:t>〔※２〕</w:t>
            </w:r>
          </w:p>
          <w:p w14:paraId="0E7A18E6" w14:textId="3D5AC820" w:rsidR="008313D6" w:rsidRPr="00F76A4A"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2A43E1B" wp14:editId="1121ECB8">
                      <wp:simplePos x="0" y="0"/>
                      <wp:positionH relativeFrom="column">
                        <wp:posOffset>3691890</wp:posOffset>
                      </wp:positionH>
                      <wp:positionV relativeFrom="paragraph">
                        <wp:posOffset>89535</wp:posOffset>
                      </wp:positionV>
                      <wp:extent cx="1524000" cy="485775"/>
                      <wp:effectExtent l="171450" t="0" r="19050" b="28575"/>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wedgeRoundRectCallout">
                                <a:avLst>
                                  <a:gd name="adj1" fmla="val -59548"/>
                                  <a:gd name="adj2" fmla="val -1644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2A43E1B" id="_x0000_s1043" type="#_x0000_t62" style="position:absolute;left:0;text-align:left;margin-left:290.7pt;margin-top:7.05pt;width:120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uQIAAEcGAAAOAAAAZHJzL2Uyb0RvYy54bWzUVMtu2zAQvBfoPxC8J7IU+REhchA4TRGg&#10;bYKk/QCKpCQ2fJWkLfvvu6Jk126CHopeqgOxFJfL3ZmdvbreKok23HlhdInT8wlGXFPDhG5K/O3r&#10;3dkCIx+IZkQazUu84x5fL9+/u+pswTPTGsm4QxBE+6KzJW5DsEWSeNpyRfy5sVzDYW2cIgG2rkmY&#10;Ix1EVzLJJpNZ0hnHrDOUew9/b4dDvIzx65rT8FDXngckSwy5hbi6uFb9miyvSNE4YltBxzTIX2Sh&#10;iNDw6CHULQkErZ14FUoJ6ow3dTinRiWmrgXlsQaoJp38Vs1zSyyPtQA43h5g8v8uLP2yeXRIsBJn&#10;U4w0UcDRzTqY+DTK5j1AnfUF+D3bR9eX6O0nQ1880mbVEt3wG+dM13LCIK20909OLvQbD1dR1X02&#10;DMITCB+x2tZO9QEBBbSNlOwOlPBtQBR+ptMsn0yAOQpn+WI6n0/jE6TY37bOh4/cKNQbJe44a/iT&#10;WWv2BOSviJRmHeJzZPPJh8gRGwsl7HuKUa0kUL4hEp1NL6f5YuyJI6fsxCmd5W85XRw7pbPZLGKX&#10;kGJ8F6x9qhFFIwW7E1LGjWuqlXQIkijxXfzwyLair8h+QxSKuJe1PYOesiSISkgRdlEfGCla3Dfa&#10;OFLJHvw030cG81XoN9tzVNzQobHTEdwtJG8I3T1b11Pfch5WRhp3rxkH3mZ7mvxxnVKjrsSXU+i1&#10;P2MAlEfWh8Hwv2KQj616goESASaeFKrEi6HKOIN6AX3QLNqBCDnY0DRSj4rqRTSIMWyrbdRsetBn&#10;ZdgONAaTODzAUksDQFMpLEYdTLcS+x9r4jhG8l6DTrN5fgFdHeImXWQLGNNAHZyA1Kq9QTRtDQxL&#10;GhxGa+tE04LC0sidNv2YqEXYC37IYMwVphVYJ+PweB+9fs3/5U8AAAD//wMAUEsDBBQABgAIAAAA&#10;IQCCQtdg3gAAAAkBAAAPAAAAZHJzL2Rvd25yZXYueG1sTI9BTsMwEEX3SNzBGiQ2iDqu2ipN41QV&#10;KAdoKQt2bjzEKfE4st0mcHrcFSxn/tOfN+V2sj27og+dIwlilgFDapzuqJVwfKufc2AhKtKqd4QS&#10;vjHAtrq/K1Wh3Uh7vB5iy1IJhUJJMDEOBeehMWhVmLkBKWWfzlsV0+hbrr0aU7nt+TzLVtyqjtIF&#10;owZ8Mdh8HS5Wwsd4Htf5U73bvy49vgsUP7URUj4+TLsNsIhT/IPhpp/UoUpOJ3chHVgvYZmLRUJT&#10;sBDAEpDPb4uThHW2Al6V/P8H1S8AAAD//wMAUEsBAi0AFAAGAAgAAAAhALaDOJL+AAAA4QEAABMA&#10;AAAAAAAAAAAAAAAAAAAAAFtDb250ZW50X1R5cGVzXS54bWxQSwECLQAUAAYACAAAACEAOP0h/9YA&#10;AACUAQAACwAAAAAAAAAAAAAAAAAvAQAAX3JlbHMvLnJlbHNQSwECLQAUAAYACAAAACEAWISE/rkC&#10;AABHBgAADgAAAAAAAAAAAAAAAAAuAgAAZHJzL2Uyb0RvYy54bWxQSwECLQAUAAYACAAAACEAgkLX&#10;YN4AAAAJAQAADwAAAAAAAAAAAAAAAAATBQAAZHJzL2Rvd25yZXYueG1sUEsFBgAAAAAEAAQA8wAA&#10;AB4GAAAAAA==&#10;" adj="-2062,7247">
                      <v:textbox inset="2.16pt,1.44pt,0,0">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v:textbox>
                    </v:shape>
                  </w:pict>
                </mc:Fallback>
              </mc:AlternateContent>
            </w:r>
            <w:r w:rsidR="008313D6" w:rsidRPr="00F76A4A">
              <w:rPr>
                <w:rFonts w:ascii="ＭＳ Ｐゴシック" w:eastAsia="ＭＳ Ｐゴシック" w:hAnsi="ＭＳ Ｐゴシック" w:hint="eastAsia"/>
                <w:sz w:val="20"/>
                <w:szCs w:val="20"/>
              </w:rPr>
              <w:t>□</w:t>
            </w:r>
            <w:r w:rsidR="008313D6">
              <w:rPr>
                <w:rFonts w:ascii="ＭＳ Ｐゴシック" w:eastAsia="ＭＳ Ｐゴシック" w:hAnsi="ＭＳ Ｐゴシック" w:hint="eastAsia"/>
                <w:sz w:val="20"/>
                <w:szCs w:val="20"/>
              </w:rPr>
              <w:t>特記事項〔※</w:t>
            </w:r>
            <w:r>
              <w:rPr>
                <w:rFonts w:ascii="ＭＳ Ｐゴシック" w:eastAsia="ＭＳ Ｐゴシック" w:hAnsi="ＭＳ Ｐゴシック" w:hint="eastAsia"/>
                <w:sz w:val="20"/>
                <w:szCs w:val="20"/>
              </w:rPr>
              <w:t>３</w:t>
            </w:r>
            <w:r w:rsidR="008313D6">
              <w:rPr>
                <w:rFonts w:ascii="ＭＳ Ｐゴシック" w:eastAsia="ＭＳ Ｐゴシック" w:hAnsi="ＭＳ Ｐゴシック" w:hint="eastAsia"/>
                <w:sz w:val="20"/>
                <w:szCs w:val="20"/>
              </w:rPr>
              <w:t xml:space="preserve">〕に該当する校内予備校→講座名〔　　　　　　　　　 </w:t>
            </w:r>
            <w:r w:rsidR="008313D6">
              <w:rPr>
                <w:rFonts w:ascii="ＭＳ Ｐゴシック" w:eastAsia="ＭＳ Ｐゴシック" w:hAnsi="ＭＳ Ｐゴシック"/>
                <w:sz w:val="20"/>
                <w:szCs w:val="20"/>
              </w:rPr>
              <w:t xml:space="preserve"> </w:t>
            </w:r>
            <w:r w:rsidR="008313D6">
              <w:rPr>
                <w:rFonts w:ascii="ＭＳ Ｐゴシック" w:eastAsia="ＭＳ Ｐゴシック" w:hAnsi="ＭＳ Ｐゴシック" w:hint="eastAsia"/>
                <w:sz w:val="20"/>
                <w:szCs w:val="20"/>
              </w:rPr>
              <w:t xml:space="preserve">　　　　　　　　　　　　　　　　　〕　</w:t>
            </w:r>
          </w:p>
          <w:p w14:paraId="7D19D71D" w14:textId="07AD2C8E" w:rsidR="008313D6" w:rsidRPr="00BB0955"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8525A62" wp14:editId="373985AF">
                      <wp:simplePos x="0" y="0"/>
                      <wp:positionH relativeFrom="column">
                        <wp:posOffset>-24765</wp:posOffset>
                      </wp:positionH>
                      <wp:positionV relativeFrom="paragraph">
                        <wp:posOffset>151765</wp:posOffset>
                      </wp:positionV>
                      <wp:extent cx="1905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A62" id="テキスト ボックス 13" o:spid="_x0000_s1044" type="#_x0000_t202" style="position:absolute;left:0;text-align:left;margin-left:-1.95pt;margin-top:11.95pt;width:1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LRRAIAAFsEAAAOAAAAZHJzL2Uyb0RvYy54bWysVE1O3DAU3lfqHSzvOwkgpjQig6YgqkoI&#10;kKBi7XEcJlLi59qeSeiSkSoO0StUXfc8uUg/O5Ohol1V3TjPfv/f+16OT7qmZmtlXUU653uTlDOl&#10;JRWVvs/5p9vzN0ecOS90IWrSKucPyvGT2etXx63J1D4tqS6UZQiiXdaanC+9N1mSOLlUjXATMkpD&#10;WZJthMfV3ieFFS2iN3Wyn6bTpCVbGEtSOYfXs0HJZzF+WSrpr8rSKc/qnKM2H08bz0U4k9mxyO6t&#10;MMtKbssQ/1BFIyqNpLtQZ8ILtrLVH6GaSlpyVPqJpCahsqykij2gm730RTc3S2FU7AXgOLODyf2/&#10;sPJyfW1ZVWB2B5xp0WBG/eZr//i9f/zZb55Yv/nWbzb94w/cGWwAWGtcBr8bA0/fvacOzuO7w2PA&#10;oSttE77okEEP6B92cKvOMxmc3qWHKTQSqv3p9C1kRE+enY11/oOihgUh5xbTjCCL9YXzg+loEnJp&#10;Oq/qOk601qzN+fTgMI0OOw2C1xo5QgtDqUHy3aIbMDga+1hQ8YD2LA2McUaeVyjiQjh/LSwogrpB&#10;e3+Fo6wJyWgrcbYk++Vv78Eek4OWsxaUy7n7vBJWcVZ/1Jhp4Oco2FFYjIJeNacEFu9hoYyMIhys&#10;r0extNTcYRvmIQtUQkvkyrkfxVM/EB/bJNV8Ho3AQiP8hb4xMoQOMAZIb7s7Yc0Wd4+BXdJIRpG9&#10;gH+wHQYwX3kqqzibAOyA4hZvMDhOd7ttYUV+v0er53/C7BcAAAD//wMAUEsDBBQABgAIAAAAIQBc&#10;MqOe3AAAAAcBAAAPAAAAZHJzL2Rvd25yZXYueG1sTI7NT4QwFMTvJv4PzTPxtlvASFzksTF+3Pxc&#10;NdFboU8g0lfSFhb/e7snPU0mM5n5ldvFDGIm53vLCOk6AUHcWN1zi/D2ere6AOGDYq0Gy4TwQx62&#10;1fFRqQpt9/xC8y60Io6wLxRCF8JYSOmbjozyazsSx+zLOqNCtK6V2ql9HDeDzJIkl0b1HB86NdJ1&#10;R833bjIIw4d393USPueb9iE8P8np/TZ9RDw9Wa4uQQRawl8ZDvgRHarIVNuJtRcDwupsE5sI2UFj&#10;nuUpiBohP9+ArEr5n7/6BQAA//8DAFBLAQItABQABgAIAAAAIQC2gziS/gAAAOEBAAATAAAAAAAA&#10;AAAAAAAAAAAAAABbQ29udGVudF9UeXBlc10ueG1sUEsBAi0AFAAGAAgAAAAhADj9If/WAAAAlAEA&#10;AAsAAAAAAAAAAAAAAAAALwEAAF9yZWxzLy5yZWxzUEsBAi0AFAAGAAgAAAAhAIvNMtFEAgAAWwQA&#10;AA4AAAAAAAAAAAAAAAAALgIAAGRycy9lMm9Eb2MueG1sUEsBAi0AFAAGAAgAAAAhAFwyo57cAAAA&#10;BwEAAA8AAAAAAAAAAAAAAAAAngQAAGRycy9kb3ducmV2LnhtbFBLBQYAAAAABAAEAPMAAACnBQAA&#10;AAA=&#10;" filled="f" stroked="f" strokeweight=".5pt">
                      <v:textbox inset="0,0,0,0">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76A4A">
              <w:rPr>
                <w:rFonts w:ascii="ＭＳ Ｐゴシック" w:eastAsia="ＭＳ Ｐゴシック" w:hAnsi="ＭＳ Ｐゴシック" w:hint="eastAsia"/>
                <w:sz w:val="20"/>
                <w:szCs w:val="20"/>
              </w:rPr>
              <w:t xml:space="preserve">□その他〔　　　　　　　　　　　　　　　　　　　　　　　　　　　　　　　　</w:t>
            </w:r>
            <w:r w:rsidR="008313D6">
              <w:rPr>
                <w:rFonts w:ascii="ＭＳ Ｐゴシック" w:eastAsia="ＭＳ Ｐゴシック" w:hAnsi="ＭＳ Ｐゴシック" w:hint="eastAsia"/>
                <w:sz w:val="20"/>
                <w:szCs w:val="20"/>
              </w:rPr>
              <w:t xml:space="preserve">　　　　　　　　　　　　　　　　　　　　　　〕</w:t>
            </w:r>
          </w:p>
        </w:tc>
      </w:tr>
      <w:tr w:rsidR="008313D6" w14:paraId="1445C591" w14:textId="77777777" w:rsidTr="00C55E8B">
        <w:trPr>
          <w:trHeight w:val="616"/>
        </w:trPr>
        <w:tc>
          <w:tcPr>
            <w:tcW w:w="1560" w:type="dxa"/>
            <w:tcBorders>
              <w:top w:val="nil"/>
              <w:left w:val="nil"/>
              <w:right w:val="nil"/>
            </w:tcBorders>
            <w:vAlign w:val="center"/>
          </w:tcPr>
          <w:p w14:paraId="3900F19E"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受講内容</w:t>
            </w:r>
          </w:p>
        </w:tc>
        <w:tc>
          <w:tcPr>
            <w:tcW w:w="8505" w:type="dxa"/>
            <w:gridSpan w:val="4"/>
            <w:tcBorders>
              <w:top w:val="nil"/>
              <w:left w:val="nil"/>
              <w:right w:val="nil"/>
            </w:tcBorders>
            <w:vAlign w:val="center"/>
          </w:tcPr>
          <w:p w14:paraId="7441FA62" w14:textId="2BDB4436" w:rsidR="008313D6"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169D0AEF" wp14:editId="45428AB4">
                      <wp:simplePos x="0" y="0"/>
                      <wp:positionH relativeFrom="margin">
                        <wp:posOffset>1546225</wp:posOffset>
                      </wp:positionH>
                      <wp:positionV relativeFrom="paragraph">
                        <wp:posOffset>-27305</wp:posOffset>
                      </wp:positionV>
                      <wp:extent cx="276225" cy="238125"/>
                      <wp:effectExtent l="0" t="0" r="28575" b="28575"/>
                      <wp:wrapNone/>
                      <wp:docPr id="48"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746FBABC" id="円/楕円 1" o:spid="_x0000_s1026" style="position:absolute;left:0;text-align:left;margin-left:121.75pt;margin-top:-2.15pt;width:21.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m9wEAAMcDAAAOAAAAZHJzL2Uyb0RvYy54bWysU0tu2zAQ3RfoHQjua9lqmxiC5SxipJui&#10;CZDkABOKlAjwBw5r2T1AbtAj9GjtOTqkVNdNd0W1IIfz07zHx83VwRq2lxG1dy1fLZacSSd8p13f&#10;8seHmzdrzjCB68B4J1t+lMivtq9fbcbQyNoP3nQyMmrisBlDy4eUQlNVKAZpARc+SEdB5aOFRMfY&#10;V12EkbpbU9XL5UU1+tiF6IVEJO9uCvJt6a+UFOlWKZSJmZbTbKmssaxPea22G2j6CGHQYh4D/mEK&#10;C9rRT0+tdpCAfY76r1ZWi+jRq7QQ3lZeKS1kwUBoVssXaO4HCLJgIXIwnGjC/9dWfNrfRaa7lr+j&#10;m3Jg6Y6+Pz9XP759pY2tMkFjwIby7sNdnE9IZkZ7UNHmnXCwQyH1eCJVHhIT5KwvL+r6PWeCQvXb&#10;9Yps6lL9Lg4R0wfpLctGy6UxOmCGDQ3sP2Kasn9lZbfzN9oY8kNjHBtJd/Xlkm5XAClIGUhk2kCY&#10;0PWcgelJmiLF0hK90V0uz9V4xGsT2R5IHSSqzo8PNDZnBjBRgLCUbx74j9I8zw5wmIpLKKdBY3Ui&#10;RRttW74+rzYuR2XR5IwqEztRma0n3x3pLugxpVtalPGETBAZnA0+fnnpi8lc+0nV4ARltDyVQXMv&#10;UkvheFZ2luP5mezz97f9CQAA//8DAFBLAwQUAAYACAAAACEAY2AQKuAAAAAJAQAADwAAAGRycy9k&#10;b3ducmV2LnhtbEyPMU/DMBCFdyT+g3VILKh1sFNahThVhNQBdUANLGxO4sYR8TmK3Tb8e64THU/3&#10;6b3v5dvZDexsptB7VPC8TIAZbHzbY6fg63O32AALUWOrB49Gwa8JsC3u73Kdtf6CB3OuYscoBEOm&#10;FdgYx4zz0FjjdFj60SD9jn5yOtI5dbyd9IXC3cBFkrxwp3ukBqtH82ZN81OdnILdU2nr4wFFuS/F&#10;R1Otv2W6elfq8WEuX4FFM8d/GK76pA4FOdX+hG1ggwKRyhWhChapBEaA2KxpXK1ASgG8yPntguIP&#10;AAD//wMAUEsBAi0AFAAGAAgAAAAhALaDOJL+AAAA4QEAABMAAAAAAAAAAAAAAAAAAAAAAFtDb250&#10;ZW50X1R5cGVzXS54bWxQSwECLQAUAAYACAAAACEAOP0h/9YAAACUAQAACwAAAAAAAAAAAAAAAAAv&#10;AQAAX3JlbHMvLnJlbHNQSwECLQAUAAYACAAAACEABiLbZvcBAADHAwAADgAAAAAAAAAAAAAAAAAu&#10;AgAAZHJzL2Uyb0RvYy54bWxQSwECLQAUAAYACAAAACEAY2AQKuAAAAAJAQAADwAAAAAAAAAAAAAA&#10;AABRBAAAZHJzL2Rvd25yZXYueG1sUEsFBgAAAAAEAAQA8wAAAF4FAAAAAA==&#10;" filled="f" strokecolor="windowText" strokeweight="1pt">
                      <v:stroke joinstyle="miter"/>
                      <w10:wrap anchorx="margin"/>
                    </v:oval>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48E57B5" wp14:editId="6B123D29">
                      <wp:simplePos x="0" y="0"/>
                      <wp:positionH relativeFrom="margin">
                        <wp:posOffset>699135</wp:posOffset>
                      </wp:positionH>
                      <wp:positionV relativeFrom="paragraph">
                        <wp:posOffset>-27940</wp:posOffset>
                      </wp:positionV>
                      <wp:extent cx="276225" cy="238125"/>
                      <wp:effectExtent l="0" t="0" r="28575" b="28575"/>
                      <wp:wrapNone/>
                      <wp:docPr id="46"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4CEA16F" id="円/楕円 1" o:spid="_x0000_s1026" style="position:absolute;left:0;text-align:left;margin-left:55.05pt;margin-top:-2.2pt;width:21.7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X+AEAAMcDAAAOAAAAZHJzL2Uyb0RvYy54bWysU0tu2zAQ3RfoHQjua8lq6xiC5SxipJui&#10;CZDkABOKlAjwBw5r2T1AbtAj9GjtOTqkXddNd0G0IIfz07zHx9Xlzhq2lRG1dx2fz2rOpBO+127o&#10;+MP99bslZ5jA9WC8kx3fS+SX67dvVlNoZeNHb3oZGTVx2E6h42NKoa0qFKO0gDMfpKOg8tFComMc&#10;qj7CRN2tqZq6XlSTj32IXkhE8m4OQb4u/ZWSIt0ohTIx03GaLZU1lvUxr9V6Be0QIYxaHMeAF0xh&#10;QTv66anVBhKwr1H/18pqET16lWbC28orpYUsGAjNvH6G5m6EIAsWIgfDiSZ8vbbiy/Y2Mt13/MOC&#10;MweW7ujn01P168d32tg8EzQFbCnvLtzG4wnJzGh3Ktq8Ew62K6TuT6TKXWKCnM3Fomk+ciYo1Lxf&#10;zsmmLtXf4hAxfZLesmx0XBqjA2bY0ML2M6ZD9p+s7Hb+WhtDfmiNYxPprrmo6XYFkIKUgUSmDYQJ&#10;3cAZmIGkKVIsLdEb3efyXI17vDKRbYHUQaLq/XRPY3NmABMFCEv5jgP/U5rn2QCOh+ISymnQWp1I&#10;0Ubbji/Pq43LUVk0eUSViT1Qma1H3+/pLugxpRtalPGETBAZnI0+fnvui8lc+YOqwQnK6Hgqg+Ze&#10;pJbC8VHZWY7nZ7LP39/6NwAAAP//AwBQSwMEFAAGAAgAAAAhAHNGEsbgAAAACQEAAA8AAABkcnMv&#10;ZG93bnJldi54bWxMj8tqwzAQRfeF/IOYQDclkV9Ji2s5mEIWpYsSN5vsZGtimVojYymJ+/dVVu3y&#10;Mod7zxS72QzsipPrLQmI1xEwpNaqnjoBx6/96gWY85KUHCyhgB90sCsXD4XMlb3RAa+171goIZdL&#10;Adr7MefctRqNdGs7IoXb2U5G+hCnjqtJ3kK5GXgSRVtuZE9hQcsR3zS23/XFCNg/Vbo5HyipPqrk&#10;s62fT2m2eRficTlXr8A8zv4Phrt+UIcyODX2QsqxIeQ4igMqYJVlwO7AJt0CawSkaQy8LPj/D8pf&#10;AAAA//8DAFBLAQItABQABgAIAAAAIQC2gziS/gAAAOEBAAATAAAAAAAAAAAAAAAAAAAAAABbQ29u&#10;dGVudF9UeXBlc10ueG1sUEsBAi0AFAAGAAgAAAAhADj9If/WAAAAlAEAAAsAAAAAAAAAAAAAAAAA&#10;LwEAAF9yZWxzLy5yZWxzUEsBAi0AFAAGAAgAAAAhAEb6Mdf4AQAAxwMAAA4AAAAAAAAAAAAAAAAA&#10;LgIAAGRycy9lMm9Eb2MueG1sUEsBAi0AFAAGAAgAAAAhAHNGEsbgAAAACQEAAA8AAAAAAAAAAAAA&#10;AAAAUgQAAGRycy9kb3ducmV2LnhtbFBLBQYAAAAABAAEAPMAAABfBQAAAAA=&#10;" filled="f" strokecolor="windowText" strokeweight="1pt">
                      <v:stroke joinstyle="miter"/>
                      <w10:wrap anchorx="margin"/>
                    </v:oval>
                  </w:pict>
                </mc:Fallback>
              </mc:AlternateContent>
            </w:r>
            <w:r w:rsidR="008313D6">
              <w:rPr>
                <w:rFonts w:ascii="ＭＳ Ｐゴシック" w:eastAsia="ＭＳ Ｐゴシック" w:hAnsi="ＭＳ Ｐゴシック" w:hint="eastAsia"/>
                <w:sz w:val="20"/>
                <w:szCs w:val="20"/>
              </w:rPr>
              <w:t>□</w:t>
            </w:r>
            <w:r w:rsidR="008313D6" w:rsidRPr="003248AA">
              <w:rPr>
                <w:rFonts w:ascii="ＭＳ Ｐゴシック" w:eastAsia="ＭＳ Ｐゴシック" w:hAnsi="ＭＳ Ｐゴシック" w:hint="eastAsia"/>
                <w:sz w:val="20"/>
                <w:szCs w:val="20"/>
              </w:rPr>
              <w:t>教科</w:t>
            </w:r>
            <w:r w:rsidR="008313D6" w:rsidRPr="003248AA">
              <w:rPr>
                <w:rFonts w:ascii="ＭＳ Ｐゴシック" w:eastAsia="ＭＳ Ｐゴシック" w:hAnsi="ＭＳ Ｐゴシック" w:hint="eastAsia"/>
                <w:sz w:val="18"/>
                <w:szCs w:val="18"/>
              </w:rPr>
              <w:t>〔国語・英語・数学・理科・社会</w:t>
            </w:r>
            <w:r w:rsidR="008313D6">
              <w:rPr>
                <w:rFonts w:ascii="ＭＳ Ｐゴシック" w:eastAsia="ＭＳ Ｐゴシック" w:hAnsi="ＭＳ Ｐゴシック" w:hint="eastAsia"/>
                <w:sz w:val="18"/>
                <w:szCs w:val="18"/>
              </w:rPr>
              <w:t>・他</w:t>
            </w:r>
            <w:r w:rsidR="008313D6" w:rsidRPr="003248AA">
              <w:rPr>
                <w:rFonts w:ascii="ＭＳ Ｐゴシック" w:eastAsia="ＭＳ Ｐゴシック" w:hAnsi="ＭＳ Ｐゴシック" w:hint="eastAsia"/>
                <w:sz w:val="18"/>
                <w:szCs w:val="18"/>
              </w:rPr>
              <w:t>〕</w:t>
            </w:r>
            <w:r w:rsidR="008313D6" w:rsidRPr="003248AA">
              <w:rPr>
                <w:rFonts w:ascii="ＭＳ Ｐゴシック" w:eastAsia="ＭＳ Ｐゴシック" w:hAnsi="ＭＳ Ｐゴシック" w:hint="eastAsia"/>
                <w:sz w:val="20"/>
                <w:szCs w:val="20"/>
              </w:rPr>
              <w:t xml:space="preserve">　</w:t>
            </w:r>
            <w:r w:rsidR="008313D6">
              <w:rPr>
                <w:rFonts w:ascii="ＭＳ Ｐゴシック" w:eastAsia="ＭＳ Ｐゴシック" w:hAnsi="ＭＳ Ｐゴシック" w:hint="eastAsia"/>
                <w:sz w:val="20"/>
                <w:szCs w:val="20"/>
              </w:rPr>
              <w:t xml:space="preserve">　　　□英会話　　　　□総合型選抜対策　　　</w:t>
            </w:r>
          </w:p>
          <w:p w14:paraId="222F8674" w14:textId="6C27CE7B" w:rsidR="008313D6" w:rsidRPr="003248AA" w:rsidRDefault="008313D6" w:rsidP="00807047">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□実技〔美術・音楽・体育・他〕 　□検定試験等対策 　 □</w:t>
            </w:r>
            <w:r w:rsidRPr="003248AA">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tc>
      </w:tr>
      <w:tr w:rsidR="008313D6" w14:paraId="7E13746E" w14:textId="77777777" w:rsidTr="00C55E8B">
        <w:trPr>
          <w:trHeight w:val="616"/>
        </w:trPr>
        <w:tc>
          <w:tcPr>
            <w:tcW w:w="1560" w:type="dxa"/>
            <w:tcBorders>
              <w:left w:val="nil"/>
              <w:right w:val="nil"/>
            </w:tcBorders>
            <w:vAlign w:val="center"/>
          </w:tcPr>
          <w:p w14:paraId="53B912B5" w14:textId="77777777" w:rsidR="008313D6" w:rsidRPr="00394A2F" w:rsidRDefault="008313D6" w:rsidP="00807047">
            <w:pPr>
              <w:spacing w:line="0" w:lineRule="atLeast"/>
              <w:jc w:val="center"/>
              <w:rPr>
                <w:rFonts w:ascii="ＭＳ Ｐゴシック" w:eastAsia="ＭＳ Ｐゴシック" w:hAnsi="ＭＳ Ｐゴシック"/>
                <w:sz w:val="16"/>
                <w:szCs w:val="16"/>
              </w:rPr>
            </w:pPr>
            <w:r w:rsidRPr="00394A2F">
              <w:rPr>
                <w:rFonts w:ascii="ＭＳ Ｐゴシック" w:eastAsia="ＭＳ Ｐゴシック" w:hAnsi="ＭＳ Ｐゴシック" w:hint="eastAsia"/>
                <w:sz w:val="16"/>
                <w:szCs w:val="16"/>
              </w:rPr>
              <w:t>受講内容・料金が掲載された</w:t>
            </w:r>
          </w:p>
          <w:p w14:paraId="7E0F8B15" w14:textId="77777777" w:rsidR="008313D6" w:rsidRPr="001677CE" w:rsidRDefault="008313D6" w:rsidP="00807047">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3557A2F6" w14:textId="33E5E7FD" w:rsidR="008313D6" w:rsidRPr="007167A6" w:rsidRDefault="00FE2EF8" w:rsidP="00807047">
            <w:pPr>
              <w:spacing w:line="0" w:lineRule="atLeast"/>
              <w:ind w:left="1260" w:hangingChars="600" w:hanging="1260"/>
              <w:rPr>
                <w:rFonts w:ascii="ＭＳ Ｐゴシック" w:eastAsia="ＭＳ Ｐゴシック" w:hAnsi="ＭＳ Ｐゴシック"/>
                <w:color w:val="FF0000"/>
                <w:sz w:val="20"/>
                <w:szCs w:val="20"/>
              </w:rPr>
            </w:pPr>
            <w:r w:rsidRPr="00F621B4">
              <w:rPr>
                <w:rFonts w:ascii="ＭＳ Ｐゴシック" w:eastAsia="ＭＳ Ｐゴシック" w:hAnsi="ＭＳ Ｐゴシック"/>
                <w:noProof/>
              </w:rPr>
              <mc:AlternateContent>
                <mc:Choice Requires="wps">
                  <w:drawing>
                    <wp:anchor distT="0" distB="0" distL="114300" distR="114300" simplePos="0" relativeHeight="251697152" behindDoc="0" locked="0" layoutInCell="1" allowOverlap="1" wp14:anchorId="1BCEF494" wp14:editId="78CD201A">
                      <wp:simplePos x="0" y="0"/>
                      <wp:positionH relativeFrom="column">
                        <wp:posOffset>-22225</wp:posOffset>
                      </wp:positionH>
                      <wp:positionV relativeFrom="paragraph">
                        <wp:posOffset>-52705</wp:posOffset>
                      </wp:positionV>
                      <wp:extent cx="1905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F494" id="テキスト ボックス 9" o:spid="_x0000_s1045" type="#_x0000_t202" style="position:absolute;left:0;text-align:left;margin-left:-1.75pt;margin-top:-4.15pt;width:1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NQwIAAFkEAAAOAAAAZHJzL2Uyb0RvYy54bWysVM2O0zAQviPxDpbvNGnRFho1XZVdFSFV&#10;uyt10Z5dx24jOR5ju03KcSshHoJXQJx5nrwIY6fpooUT4uKMPf/ffJPpZVMpshfWlaBzOhyklAjN&#10;oSj1Jqcf7xev3lLiPNMFU6BFTg/C0cvZyxfT2mRiBFtQhbAEg2iX1SanW+9NliSOb0XF3ACM0KiU&#10;YCvm8Wo3SWFZjdErlYzSdJzUYAtjgQvn8PW6U9JZjC+l4P5WSic8UTnF2nw8bTzX4UxmU5ZtLDPb&#10;kp/KYP9QRcVKjUnPoa6ZZ2Rnyz9CVSW34ED6AYcqASlLLmIP2M0wfdbNasuMiL0gOM6cYXL/Lyy/&#10;2d9ZUhY5nVCiWYUjao9f2sfv7ePP9viVtMdv7fHYPv7AO5kEuGrjMvRaGfTzzTtocOz9u8PHgEIj&#10;bRW+2B9BPQJ/OIMtGk94cJqkFylqOKpG4/EblDF68uRsrPPvBVQkCDm1OMsIMdsvne9Me5OQS8Oi&#10;VCrOU2lS53T8+iKNDmcNBlcac4QWulKD5Jt1ExEYnvtbQ3HA9ix0fHGGL0osYsmcv2MWCYJ1I+n9&#10;LR5SASaDk0TJFuznv70He5wbaimpkXA5dZ92zApK1AeNEw3s7AXbC+te0LvqCpDDQ1wnw6OIDtar&#10;XpQWqgfchXnIgiqmOebKqe/FK9/RHneJi/k8GiEHDfNLvTI8hA4wBkjvmwdmzQl3jwO7gZ6KLHsG&#10;f2fbDWC+8yDLOJsAbIfiCW/kb5zuadfCgvx+j1ZPf4TZLwAAAP//AwBQSwMEFAAGAAgAAAAhANHv&#10;TeDcAAAABwEAAA8AAABkcnMvZG93bnJldi54bWxMjktPwzAQhO9I/Adrkbi1ThtRqhCnQjxuPAtI&#10;cHPiJYmw15HtpOHfs5zgNBrNaOYrd7OzYsIQe08KVssMBFLjTU+tgteX28UWREyajLaeUME3RthV&#10;x0elLow/0DNO+9QKHqFYaAVdSkMhZWw6dDou/YDE2acPTie2oZUm6AOPOyvXWbaRTvfED50e8KrD&#10;5ms/OgX2PYa7Oksf03V7n54e5fh2s3pQ6vRkvrwAkXBOf2X4xWd0qJip9iOZKKyCRX7GTdZtDoLz&#10;9YZ9rSDPz0FWpfzPX/0AAAD//wMAUEsBAi0AFAAGAAgAAAAhALaDOJL+AAAA4QEAABMAAAAAAAAA&#10;AAAAAAAAAAAAAFtDb250ZW50X1R5cGVzXS54bWxQSwECLQAUAAYACAAAACEAOP0h/9YAAACUAQAA&#10;CwAAAAAAAAAAAAAAAAAvAQAAX3JlbHMvLnJlbHNQSwECLQAUAAYACAAAACEA/hh4jUMCAABZBAAA&#10;DgAAAAAAAAAAAAAAAAAuAgAAZHJzL2Uyb0RvYy54bWxQSwECLQAUAAYACAAAACEA0e9N4NwAAAAH&#10;AQAADwAAAAAAAAAAAAAAAACdBAAAZHJzL2Rvd25yZXYueG1sUEsFBgAAAAAEAAQA8wAAAKYFAAAA&#10;AA==&#10;" filled="f" stroked="f" strokeweight=".5pt">
                      <v:textbox inset="0,0,0,0">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v:textbox>
                    </v:shape>
                  </w:pict>
                </mc:Fallback>
              </mc:AlternateContent>
            </w:r>
            <w:r w:rsidR="008313D6" w:rsidRPr="00F621B4">
              <w:rPr>
                <w:rFonts w:ascii="ＭＳ Ｐゴシック" w:eastAsia="ＭＳ Ｐゴシック" w:hAnsi="ＭＳ Ｐゴシック" w:hint="eastAsia"/>
                <w:sz w:val="20"/>
                <w:szCs w:val="20"/>
              </w:rPr>
              <w:t>□有　　□無➔今年度の受講内容や料金体系が掲載された公式ホームページがない場合、</w:t>
            </w:r>
            <w:r w:rsidR="008313D6" w:rsidRPr="00C55E8B">
              <w:rPr>
                <w:rFonts w:ascii="ＭＳ Ｐゴシック" w:eastAsia="ＭＳ Ｐゴシック" w:hAnsi="ＭＳ Ｐゴシック" w:hint="eastAsia"/>
                <w:b/>
                <w:bCs/>
                <w:sz w:val="20"/>
                <w:szCs w:val="20"/>
                <w:u w:val="single"/>
              </w:rPr>
              <w:t>必ず　受講内容や料金を記載したパンフレットまたは受講契約書の写しを添付</w:t>
            </w:r>
            <w:r w:rsidR="008313D6" w:rsidRPr="00C55E8B">
              <w:rPr>
                <w:rFonts w:ascii="ＭＳ Ｐゴシック" w:eastAsia="ＭＳ Ｐゴシック" w:hAnsi="ＭＳ Ｐゴシック" w:hint="eastAsia"/>
                <w:sz w:val="20"/>
                <w:szCs w:val="20"/>
              </w:rPr>
              <w:t>してください</w:t>
            </w:r>
          </w:p>
        </w:tc>
      </w:tr>
      <w:tr w:rsidR="008313D6" w14:paraId="7C61B9D8" w14:textId="77777777" w:rsidTr="00C55E8B">
        <w:trPr>
          <w:trHeight w:val="616"/>
        </w:trPr>
        <w:tc>
          <w:tcPr>
            <w:tcW w:w="1560" w:type="dxa"/>
            <w:tcBorders>
              <w:left w:val="nil"/>
              <w:right w:val="nil"/>
            </w:tcBorders>
            <w:vAlign w:val="center"/>
          </w:tcPr>
          <w:p w14:paraId="76FC1833" w14:textId="77777777" w:rsidR="008313D6" w:rsidRDefault="008313D6" w:rsidP="00807047">
            <w:pPr>
              <w:spacing w:line="0" w:lineRule="atLeast"/>
              <w:jc w:val="center"/>
              <w:rPr>
                <w:rFonts w:ascii="ＭＳ Ｐゴシック" w:eastAsia="ＭＳ Ｐゴシック" w:hAnsi="ＭＳ Ｐゴシック"/>
                <w:sz w:val="20"/>
                <w:szCs w:val="20"/>
              </w:rPr>
            </w:pPr>
            <w:r w:rsidRPr="00774152">
              <w:rPr>
                <w:rFonts w:ascii="ＭＳ Ｐゴシック" w:eastAsia="ＭＳ Ｐゴシック" w:hAnsi="ＭＳ Ｐゴシック" w:hint="eastAsia"/>
                <w:sz w:val="20"/>
                <w:szCs w:val="20"/>
              </w:rPr>
              <w:t>模擬試験</w:t>
            </w:r>
          </w:p>
          <w:p w14:paraId="4B66A196" w14:textId="186B875A" w:rsidR="00FB4CD1" w:rsidRPr="00C83A4E" w:rsidRDefault="00FB4CD1" w:rsidP="00807047">
            <w:pPr>
              <w:spacing w:line="0" w:lineRule="atLeast"/>
              <w:jc w:val="center"/>
              <w:rPr>
                <w:rFonts w:ascii="ＭＳ Ｐゴシック" w:eastAsia="ＭＳ Ｐゴシック" w:hAnsi="ＭＳ Ｐゴシック"/>
                <w:sz w:val="20"/>
                <w:szCs w:val="20"/>
              </w:rPr>
            </w:pPr>
            <w:r w:rsidRPr="00873CF8">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3B51DA9F" w14:textId="6DA8CDA8" w:rsidR="008313D6" w:rsidRPr="00DC092F" w:rsidRDefault="008313D6" w:rsidP="00807047">
            <w:pPr>
              <w:spacing w:line="0" w:lineRule="atLeast"/>
              <w:rPr>
                <w:rFonts w:ascii="ＭＳ Ｐゴシック" w:eastAsia="ＭＳ Ｐゴシック" w:hAnsi="ＭＳ Ｐゴシック"/>
                <w:sz w:val="18"/>
                <w:szCs w:val="18"/>
              </w:rPr>
            </w:pPr>
            <w:r w:rsidRPr="00873CF8">
              <w:rPr>
                <w:rFonts w:ascii="ＭＳ Ｐゴシック" w:eastAsia="ＭＳ Ｐゴシック" w:hAnsi="ＭＳ Ｐゴシック" w:hint="eastAsia"/>
                <w:sz w:val="18"/>
                <w:szCs w:val="18"/>
              </w:rPr>
              <w:t>試験名、実施日、料金の内訳を必ず記載してください</w:t>
            </w:r>
            <w:r w:rsidRPr="00DC092F">
              <w:rPr>
                <w:rFonts w:ascii="ＭＳ Ｐゴシック" w:eastAsia="ＭＳ Ｐゴシック" w:hAnsi="ＭＳ Ｐゴシック" w:hint="eastAsia"/>
                <w:sz w:val="18"/>
                <w:szCs w:val="18"/>
              </w:rPr>
              <w:t>。</w:t>
            </w:r>
            <w:r w:rsidR="00254817" w:rsidRPr="00DC092F">
              <w:rPr>
                <w:rFonts w:ascii="ＭＳ Ｐゴシック" w:eastAsia="ＭＳ Ｐゴシック" w:hAnsi="ＭＳ Ｐゴシック" w:hint="eastAsia"/>
                <w:sz w:val="18"/>
                <w:szCs w:val="18"/>
              </w:rPr>
              <w:t>（</w:t>
            </w:r>
            <w:r w:rsidR="00FB4CD1" w:rsidRPr="00DC092F">
              <w:rPr>
                <w:rFonts w:ascii="ＭＳ Ｐゴシック" w:eastAsia="ＭＳ Ｐゴシック" w:hAnsi="ＭＳ Ｐゴシック" w:hint="eastAsia"/>
                <w:sz w:val="18"/>
                <w:szCs w:val="18"/>
              </w:rPr>
              <w:t>202</w:t>
            </w:r>
            <w:r w:rsidR="00873CF8" w:rsidRPr="00DC092F">
              <w:rPr>
                <w:rFonts w:ascii="ＭＳ Ｐゴシック" w:eastAsia="ＭＳ Ｐゴシック" w:hAnsi="ＭＳ Ｐゴシック" w:hint="eastAsia"/>
                <w:sz w:val="18"/>
                <w:szCs w:val="18"/>
              </w:rPr>
              <w:t>6</w:t>
            </w:r>
            <w:r w:rsidR="00FB4CD1" w:rsidRPr="00DC092F">
              <w:rPr>
                <w:rFonts w:ascii="ＭＳ Ｐゴシック" w:eastAsia="ＭＳ Ｐゴシック" w:hAnsi="ＭＳ Ｐゴシック" w:hint="eastAsia"/>
                <w:sz w:val="18"/>
                <w:szCs w:val="18"/>
              </w:rPr>
              <w:t>年4月～202</w:t>
            </w:r>
            <w:r w:rsidR="00873CF8" w:rsidRPr="00DC092F">
              <w:rPr>
                <w:rFonts w:ascii="ＭＳ Ｐゴシック" w:eastAsia="ＭＳ Ｐゴシック" w:hAnsi="ＭＳ Ｐゴシック" w:hint="eastAsia"/>
                <w:sz w:val="18"/>
                <w:szCs w:val="18"/>
              </w:rPr>
              <w:t>7</w:t>
            </w:r>
            <w:r w:rsidR="00FB4CD1" w:rsidRPr="00DC092F">
              <w:rPr>
                <w:rFonts w:ascii="ＭＳ Ｐゴシック" w:eastAsia="ＭＳ Ｐゴシック" w:hAnsi="ＭＳ Ｐゴシック" w:hint="eastAsia"/>
                <w:sz w:val="18"/>
                <w:szCs w:val="18"/>
              </w:rPr>
              <w:t>年3月</w:t>
            </w:r>
            <w:r w:rsidR="00254817" w:rsidRPr="00DC092F">
              <w:rPr>
                <w:rFonts w:ascii="ＭＳ Ｐゴシック" w:eastAsia="ＭＳ Ｐゴシック" w:hAnsi="ＭＳ Ｐゴシック" w:hint="eastAsia"/>
                <w:sz w:val="18"/>
                <w:szCs w:val="18"/>
              </w:rPr>
              <w:t>までの範囲を記入）</w:t>
            </w:r>
          </w:p>
          <w:p w14:paraId="22F061CE" w14:textId="44940810" w:rsidR="00FB4CD1" w:rsidRPr="00873CF8" w:rsidRDefault="00150209" w:rsidP="00FB4CD1">
            <w:pPr>
              <w:spacing w:line="0" w:lineRule="atLeast"/>
              <w:rPr>
                <w:rFonts w:ascii="ＭＳ Ｐゴシック" w:eastAsia="ＭＳ Ｐゴシック" w:hAnsi="ＭＳ Ｐゴシック"/>
                <w:sz w:val="20"/>
                <w:szCs w:val="20"/>
              </w:rPr>
            </w:pPr>
            <w:r w:rsidRPr="00873CF8">
              <w:rPr>
                <w:rFonts w:ascii="ＭＳ Ｐゴシック" w:eastAsia="ＭＳ Ｐゴシック" w:hAnsi="ＭＳ Ｐゴシック" w:hint="eastAsia"/>
                <w:sz w:val="20"/>
                <w:szCs w:val="20"/>
              </w:rPr>
              <w:t xml:space="preserve">○○模試　9/10、11/20　</w:t>
            </w:r>
            <w:r w:rsidRPr="00873CF8">
              <w:rPr>
                <w:rFonts w:ascii="ＭＳ Ｐゴシック" w:eastAsia="ＭＳ Ｐゴシック" w:hAnsi="ＭＳ Ｐゴシック"/>
                <w:sz w:val="20"/>
                <w:szCs w:val="20"/>
              </w:rPr>
              <w:t xml:space="preserve"> 5,000</w:t>
            </w:r>
            <w:r w:rsidRPr="00873CF8">
              <w:rPr>
                <w:rFonts w:ascii="ＭＳ Ｐゴシック" w:eastAsia="ＭＳ Ｐゴシック" w:hAnsi="ＭＳ Ｐゴシック" w:hint="eastAsia"/>
                <w:sz w:val="20"/>
                <w:szCs w:val="20"/>
              </w:rPr>
              <w:t>円×2回＝</w:t>
            </w:r>
            <w:r w:rsidRPr="00873CF8">
              <w:rPr>
                <w:rFonts w:ascii="ＭＳ Ｐゴシック" w:eastAsia="ＭＳ Ｐゴシック" w:hAnsi="ＭＳ Ｐゴシック"/>
                <w:sz w:val="20"/>
                <w:szCs w:val="20"/>
              </w:rPr>
              <w:t>10,000</w:t>
            </w:r>
            <w:r w:rsidRPr="00873CF8">
              <w:rPr>
                <w:rFonts w:ascii="ＭＳ Ｐゴシック" w:eastAsia="ＭＳ Ｐゴシック" w:hAnsi="ＭＳ Ｐゴシック" w:hint="eastAsia"/>
                <w:sz w:val="20"/>
                <w:szCs w:val="20"/>
              </w:rPr>
              <w:t>円</w:t>
            </w:r>
          </w:p>
          <w:p w14:paraId="1DE3D11A" w14:textId="7E061C8F" w:rsidR="00FB4CD1" w:rsidRPr="00873CF8" w:rsidRDefault="00832DE6" w:rsidP="00807047">
            <w:pPr>
              <w:spacing w:line="0" w:lineRule="atLeast"/>
              <w:rPr>
                <w:rFonts w:ascii="ＭＳ Ｐゴシック" w:eastAsia="ＭＳ Ｐゴシック" w:hAnsi="ＭＳ Ｐゴシック"/>
                <w:sz w:val="18"/>
                <w:szCs w:val="18"/>
              </w:rPr>
            </w:pPr>
            <w:r w:rsidRPr="00873CF8">
              <w:rPr>
                <w:rFonts w:ascii="ＭＳ Ｐゴシック" w:eastAsia="ＭＳ Ｐゴシック" w:hAnsi="ＭＳ Ｐゴシック"/>
                <w:noProof/>
              </w:rPr>
              <mc:AlternateContent>
                <mc:Choice Requires="wps">
                  <w:drawing>
                    <wp:anchor distT="0" distB="0" distL="114300" distR="114300" simplePos="0" relativeHeight="251703296" behindDoc="0" locked="0" layoutInCell="1" allowOverlap="1" wp14:anchorId="22A0797B" wp14:editId="237EF938">
                      <wp:simplePos x="0" y="0"/>
                      <wp:positionH relativeFrom="margin">
                        <wp:posOffset>1122045</wp:posOffset>
                      </wp:positionH>
                      <wp:positionV relativeFrom="paragraph">
                        <wp:posOffset>10795</wp:posOffset>
                      </wp:positionV>
                      <wp:extent cx="3855720" cy="365760"/>
                      <wp:effectExtent l="0" t="114300" r="11430" b="152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365760"/>
                              </a:xfrm>
                              <a:prstGeom prst="wedgeRoundRectCallout">
                                <a:avLst>
                                  <a:gd name="adj1" fmla="val 4277"/>
                                  <a:gd name="adj2" fmla="val -7992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68428F2" w14:textId="77777777" w:rsidR="001A679D" w:rsidRPr="00DC092F" w:rsidRDefault="001A679D" w:rsidP="001A679D">
                                  <w:pPr>
                                    <w:spacing w:line="220" w:lineRule="exact"/>
                                    <w:textAlignment w:val="baseline"/>
                                    <w:rPr>
                                      <w:sz w:val="18"/>
                                      <w:szCs w:val="18"/>
                                    </w:rPr>
                                  </w:pPr>
                                  <w:r w:rsidRPr="00DC092F">
                                    <w:rPr>
                                      <w:rFonts w:hint="eastAsia"/>
                                      <w:sz w:val="20"/>
                                      <w:szCs w:val="20"/>
                                    </w:rPr>
                                    <w:t>塾・外部団体が実施する模擬試験や学力テストが対象。模擬試験名、実施日、料金の内訳（金額・回数）を記入ください</w:t>
                                  </w:r>
                                  <w:r w:rsidRPr="00DC092F">
                                    <w:rPr>
                                      <w:rFonts w:hint="eastAsia"/>
                                      <w:sz w:val="18"/>
                                      <w:szCs w:val="18"/>
                                    </w:rPr>
                                    <w:t>。</w:t>
                                  </w:r>
                                </w:p>
                                <w:p w14:paraId="672376A0" w14:textId="77777777" w:rsidR="001A679D" w:rsidRPr="00D361C3" w:rsidRDefault="001A679D" w:rsidP="001A679D">
                                  <w:pPr>
                                    <w:spacing w:line="240" w:lineRule="exact"/>
                                    <w:textAlignment w:val="baseline"/>
                                    <w:rPr>
                                      <w:color w:val="000000"/>
                                      <w:kern w:val="0"/>
                                      <w:sz w:val="20"/>
                                      <w:szCs w:val="20"/>
                                    </w:rPr>
                                  </w:pP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2A0797B" id="_x0000_s1046" type="#_x0000_t62" style="position:absolute;left:0;text-align:left;margin-left:88.35pt;margin-top:.85pt;width:303.6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AdvQIAAJQ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gF3KUaa&#10;KODotgsmPo3SbChQb30Bfi/2yQ0pevvF0FePtFm3RDf81jnTt5wwCCsd/JM3F4aNh6uo6r8aBvAE&#10;4GOttrVTAyBUAW0jJbsjJXwbEIWf0+V8vsiAOQpn03y+yCNnCSkOt63z4TM3Cg1GiXvOGv5sOs2e&#10;gfw1kdJ0IT5HNl98iByxMVHCfkLStZJA+YZINMsWi1ERJy7ZqcvF4uoqW547TU+d0jzPIxCEOb4K&#10;1iHQWEMjBbsXUsbNzq+lQxABhC80Mz1GkvgAP0t8H79YVij96TWpUV/iq3k2j+m9OfOuqY6Yk/jh&#10;UT6KnqnnnS5TxL129gJEakkQlZAi7GLDYaRo8dBo40glBzbT2QEZzDPod/U+tvBe8rF1ENwtJG8I&#10;3b1YN2ip5TysjTTuQTMOQshn79VAiQDjQwpV4uU+y9jQgxo/aRbtQITc28CB1KM8B0XulR221TY2&#10;AKhsFHtl2A4EC2MtPMJSSwOFplJYjHoYFSX2vzriOLD0oEH02WI2BZGEuEmX2RJmHoQNJ6Db6mAQ&#10;TVsDhNLgMOqsE00Lck0jd9oMPVeLcOiefQRjrND6YL2ZLaf76PVnmK5+AwAA//8DAFBLAwQUAAYA&#10;CAAAACEAKS5nnd8AAAAIAQAADwAAAGRycy9kb3ducmV2LnhtbEyPwU7DMBBE70j8g7VI3KjTVjRN&#10;iFMhJBAHOFCqKsdNvMQRsR3Fbhv4eranctvRjGbfFJvJ9uJIY+i8UzCfJSDINV53rlWw+3y+W4MI&#10;EZ3G3jtS8EMBNuX1VYG59if3QcdtbAWXuJCjAhPjkEsZGkMWw8wP5Nj78qPFyHJspR7xxOW2l4sk&#10;WUmLneMPBgd6MtR8bw9WwaLaoU33tUle/G9Wvc/92/61Uur2Znp8ABFpipcwnPEZHUpmqv3B6SB6&#10;1ukq5ej5AMF+ul5mIGoF99kSZFnI/wPKPwAAAP//AwBQSwECLQAUAAYACAAAACEAtoM4kv4AAADh&#10;AQAAEwAAAAAAAAAAAAAAAAAAAAAAW0NvbnRlbnRfVHlwZXNdLnhtbFBLAQItABQABgAIAAAAIQA4&#10;/SH/1gAAAJQBAAALAAAAAAAAAAAAAAAAAC8BAABfcmVscy8ucmVsc1BLAQItABQABgAIAAAAIQCq&#10;ucAdvQIAAJQFAAAOAAAAAAAAAAAAAAAAAC4CAABkcnMvZTJvRG9jLnhtbFBLAQItABQABgAIAAAA&#10;IQApLmed3wAAAAgBAAAPAAAAAAAAAAAAAAAAABcFAABkcnMvZG93bnJldi54bWxQSwUGAAAAAAQA&#10;BADzAAAAIwYAAAAA&#10;" adj="11724,-6464" fillcolor="window">
                      <v:textbox inset="2.16pt,1.44pt,0,0">
                        <w:txbxContent>
                          <w:p w14:paraId="168428F2" w14:textId="77777777" w:rsidR="001A679D" w:rsidRPr="00DC092F" w:rsidRDefault="001A679D" w:rsidP="001A679D">
                            <w:pPr>
                              <w:spacing w:line="220" w:lineRule="exact"/>
                              <w:textAlignment w:val="baseline"/>
                              <w:rPr>
                                <w:sz w:val="18"/>
                                <w:szCs w:val="18"/>
                              </w:rPr>
                            </w:pPr>
                            <w:r w:rsidRPr="00DC092F">
                              <w:rPr>
                                <w:rFonts w:hint="eastAsia"/>
                                <w:sz w:val="20"/>
                                <w:szCs w:val="20"/>
                              </w:rPr>
                              <w:t>塾・外部団体が実施する模擬試験や学力テストが対象。模擬試験名、実施日、料金の内訳（金額・回数）を記入ください</w:t>
                            </w:r>
                            <w:r w:rsidRPr="00DC092F">
                              <w:rPr>
                                <w:rFonts w:hint="eastAsia"/>
                                <w:sz w:val="18"/>
                                <w:szCs w:val="18"/>
                              </w:rPr>
                              <w:t>。</w:t>
                            </w:r>
                          </w:p>
                          <w:p w14:paraId="672376A0" w14:textId="77777777" w:rsidR="001A679D" w:rsidRPr="00D361C3" w:rsidRDefault="001A679D" w:rsidP="001A679D">
                            <w:pPr>
                              <w:spacing w:line="240" w:lineRule="exact"/>
                              <w:textAlignment w:val="baseline"/>
                              <w:rPr>
                                <w:color w:val="000000"/>
                                <w:kern w:val="0"/>
                                <w:sz w:val="20"/>
                                <w:szCs w:val="20"/>
                              </w:rPr>
                            </w:pPr>
                          </w:p>
                        </w:txbxContent>
                      </v:textbox>
                      <w10:wrap anchorx="margin"/>
                    </v:shape>
                  </w:pict>
                </mc:Fallback>
              </mc:AlternateContent>
            </w:r>
          </w:p>
          <w:p w14:paraId="08569368" w14:textId="22233B26" w:rsidR="008313D6" w:rsidRPr="00873CF8" w:rsidRDefault="008313D6" w:rsidP="00807047">
            <w:pPr>
              <w:spacing w:line="0" w:lineRule="atLeast"/>
              <w:rPr>
                <w:rFonts w:ascii="ＭＳ Ｐゴシック" w:eastAsia="ＭＳ Ｐゴシック" w:hAnsi="ＭＳ Ｐゴシック"/>
                <w:sz w:val="18"/>
                <w:szCs w:val="18"/>
              </w:rPr>
            </w:pPr>
          </w:p>
        </w:tc>
      </w:tr>
      <w:tr w:rsidR="008313D6" w14:paraId="00384599" w14:textId="77777777" w:rsidTr="00C55E8B">
        <w:trPr>
          <w:trHeight w:val="616"/>
        </w:trPr>
        <w:tc>
          <w:tcPr>
            <w:tcW w:w="1560" w:type="dxa"/>
            <w:tcBorders>
              <w:left w:val="nil"/>
              <w:right w:val="nil"/>
            </w:tcBorders>
            <w:vAlign w:val="center"/>
          </w:tcPr>
          <w:p w14:paraId="4C239518" w14:textId="77777777" w:rsidR="008313D6" w:rsidRDefault="008313D6" w:rsidP="00807047">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0C1B9CDA" w14:textId="77777777" w:rsidR="008313D6" w:rsidRPr="0072793F" w:rsidRDefault="008313D6" w:rsidP="00807047">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42EDB416" w14:textId="2F830B18" w:rsidR="00716B1F" w:rsidRDefault="00716B1F"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1CDF6D2B" wp14:editId="7C54185A">
                      <wp:simplePos x="0" y="0"/>
                      <wp:positionH relativeFrom="margin">
                        <wp:posOffset>3823970</wp:posOffset>
                      </wp:positionH>
                      <wp:positionV relativeFrom="paragraph">
                        <wp:posOffset>102235</wp:posOffset>
                      </wp:positionV>
                      <wp:extent cx="1230630" cy="1190625"/>
                      <wp:effectExtent l="247650" t="0" r="26670" b="2857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90625"/>
                              </a:xfrm>
                              <a:prstGeom prst="wedgeRoundRectCallout">
                                <a:avLst>
                                  <a:gd name="adj1" fmla="val -68775"/>
                                  <a:gd name="adj2" fmla="val -3409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70911C1" w14:textId="2FF19F54"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w:t>
                                  </w:r>
                                  <w:r w:rsidR="00E406B1">
                                    <w:rPr>
                                      <w:rFonts w:hint="eastAsia"/>
                                      <w:color w:val="000000"/>
                                      <w:sz w:val="20"/>
                                      <w:szCs w:val="20"/>
                                    </w:rPr>
                                    <w:t>で</w:t>
                                  </w:r>
                                  <w:r>
                                    <w:rPr>
                                      <w:rFonts w:hint="eastAsia"/>
                                      <w:color w:val="000000"/>
                                      <w:sz w:val="20"/>
                                      <w:szCs w:val="20"/>
                                    </w:rPr>
                                    <w:t>訂正してください（修正液・テープは使用不可）</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DF6D2B" id="_x0000_s1047" type="#_x0000_t62" style="position:absolute;left:0;text-align:left;margin-left:301.1pt;margin-top:8.05pt;width:96.9pt;height:9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ImvAIAAJcFAAAOAAAAZHJzL2Uyb0RvYy54bWysVNtu2zAMfR+wfxD03vqS1EmNOkWRrkOB&#10;bS3a7QNkSba16jZJiZO/H604WbrkaZgfBMqijkieQ97cbpREa+68MLrC2WWKEdfUMKHbCv/4/nAx&#10;x8gHohmRRvMKb7nHt4uPH256W/LcdEYy7hCAaF/2tsJdCLZMEk87roi/NJZrOGyMUyTA1rUJc6QH&#10;dCWTPE2LpDeOWWco9x7+3u8O8SLiNw2n4alpPA9IVhhiC3F1ca2HNVnckLJ1xHaCjmGQf4hCEaHh&#10;0QPUPQkErZw4gVKCOuNNEy6pUYlpGkF5zAGyydK/snntiOUxFyiOt4cy+f8HS7+tnx0SrMKTGUaa&#10;KODobhVMfBpl+VCg3voS/F7tsxtS9PaLoW8eabPsiG75nXOm7zhhEFY2+CfvLgwbD1dR3X81DOAJ&#10;wMdabRqnBkCoAtpESrYHSvgmIAo/s3ySFhNgjsJZll2nRX4V3yDl/rp1PnzmRqHBqHDPWctfzEqz&#10;F2B/SaQ0qxDfI+svPkSS2JgpYT8zjBolgfM1keiimM9mER+YPHLK3zlNpun1GafJsVNWFMVsDHR8&#10;NyHlPtRYRiMFexBSxs3WL6VDEAMkIDQzPUaS+AA/K/wQvxHMH1+TGvUVvr6CmpxCurY+YKbxw6OC&#10;FD0R0JlGU8S9rewF6NSSIGohRdjGnsNI0fKx1caRWg6EZtM9Mpgn0GclP3bxTvWxexDcLSVvCd2+&#10;WjfIqeM8LI007lEzDloopudqoESACSKFqvB8l2Xs6UGQnzSLdiBC7mzgQOpRoYMod+IOm3oTeyCP&#10;+h0UWxu2Bc3CZAtPsDTSQKGpFBajHqZFhf2vFXEcWHrUoPt8Np2ASELcZPN8DmMPwoYTkG69N4im&#10;nQFCaXAYrawTbQeCzSJ32gxt14iwb6BdBGOs0P1gvRsvx/vo9WeeLn4DAAD//wMAUEsDBBQABgAI&#10;AAAAIQCqgT323QAAAAoBAAAPAAAAZHJzL2Rvd25yZXYueG1sTI9PS8QwFMTvgt8hPMGbm7Ri1Np0&#10;qYJX0e0KHtPm2RbzpzTZbfXT+zy5x2GGmd+U29VZdsQ5jsEryDYCGPoumNH3CvbN89UdsJi0N9oG&#10;jwq+McK2Oj8rdWHC4t/wuEs9oxIfC61gSGkqOI/dgE7HTZjQk/cZZqcTybnnZtYLlTvLcyEkd3r0&#10;tDDoCZ8G7L52B0e7H/vUZI9tvbw0/L2t7Wvzc7ModXmx1g/AEq7pPwx/+IQOFTG14eBNZFaBFHlO&#10;UTJkBowCt/eSzrUKcnEtgVclP71Q/QIAAP//AwBQSwECLQAUAAYACAAAACEAtoM4kv4AAADhAQAA&#10;EwAAAAAAAAAAAAAAAAAAAAAAW0NvbnRlbnRfVHlwZXNdLnhtbFBLAQItABQABgAIAAAAIQA4/SH/&#10;1gAAAJQBAAALAAAAAAAAAAAAAAAAAC8BAABfcmVscy8ucmVsc1BLAQItABQABgAIAAAAIQCuwXIm&#10;vAIAAJcFAAAOAAAAAAAAAAAAAAAAAC4CAABkcnMvZTJvRG9jLnhtbFBLAQItABQABgAIAAAAIQCq&#10;gT323QAAAAoBAAAPAAAAAAAAAAAAAAAAABYFAABkcnMvZG93bnJldi54bWxQSwUGAAAAAAQABADz&#10;AAAAIAYAAAAA&#10;" adj="-4055,3435" fillcolor="window">
                      <v:textbox inset="2.16pt,1.44pt,0,0">
                        <w:txbxContent>
                          <w:p w14:paraId="170911C1" w14:textId="2FF19F54"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w:t>
                            </w:r>
                            <w:r w:rsidR="00E406B1">
                              <w:rPr>
                                <w:rFonts w:hint="eastAsia"/>
                                <w:color w:val="000000"/>
                                <w:sz w:val="20"/>
                                <w:szCs w:val="20"/>
                              </w:rPr>
                              <w:t>で</w:t>
                            </w:r>
                            <w:r>
                              <w:rPr>
                                <w:rFonts w:hint="eastAsia"/>
                                <w:color w:val="000000"/>
                                <w:sz w:val="20"/>
                                <w:szCs w:val="20"/>
                              </w:rPr>
                              <w:t>訂正してください（修正液・テープは使用不可）</w:t>
                            </w:r>
                          </w:p>
                        </w:txbxContent>
                      </v:textbox>
                      <w10:wrap anchorx="margin"/>
                    </v:shape>
                  </w:pict>
                </mc:Fallback>
              </mc:AlternateContent>
            </w:r>
          </w:p>
          <w:p w14:paraId="1A5D1696" w14:textId="4FF5600C" w:rsidR="008313D6" w:rsidRPr="0072793F" w:rsidRDefault="008313D6" w:rsidP="00807047">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tbl>
    <w:p w14:paraId="09D2AE8A" w14:textId="17D97DF3" w:rsidR="008313D6" w:rsidRPr="00394A2F" w:rsidRDefault="008313D6" w:rsidP="008313D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8313D6" w14:paraId="7EFB0B2A" w14:textId="77777777" w:rsidTr="00807047">
        <w:tc>
          <w:tcPr>
            <w:tcW w:w="10188" w:type="dxa"/>
            <w:tcBorders>
              <w:top w:val="nil"/>
              <w:left w:val="nil"/>
              <w:bottom w:val="dotted" w:sz="4" w:space="0" w:color="000000" w:themeColor="text1"/>
              <w:right w:val="nil"/>
            </w:tcBorders>
          </w:tcPr>
          <w:p w14:paraId="727EA133" w14:textId="30E998E5" w:rsidR="008313D6" w:rsidRPr="0072793F" w:rsidRDefault="00716B1F" w:rsidP="00807047">
            <w:pPr>
              <w:widowControl/>
              <w:spacing w:line="0" w:lineRule="atLeast"/>
              <w:jc w:val="lef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E0ECCB9" wp14:editId="2D326F3A">
                      <wp:simplePos x="0" y="0"/>
                      <wp:positionH relativeFrom="column">
                        <wp:posOffset>1033780</wp:posOffset>
                      </wp:positionH>
                      <wp:positionV relativeFrom="paragraph">
                        <wp:posOffset>-22225</wp:posOffset>
                      </wp:positionV>
                      <wp:extent cx="2503170" cy="662940"/>
                      <wp:effectExtent l="0" t="133350" r="11430" b="22860"/>
                      <wp:wrapNone/>
                      <wp:docPr id="41" name="AutoShape 27">
                        <a:extLst xmlns:a="http://schemas.openxmlformats.org/drawingml/2006/main">
                          <a:ext uri="{FF2B5EF4-FFF2-40B4-BE49-F238E27FC236}">
                            <a16:creationId xmlns:a16="http://schemas.microsoft.com/office/drawing/2014/main" id="{71AF491D-B4F4-4409-B08B-DCCA42CEA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62940"/>
                              </a:xfrm>
                              <a:prstGeom prst="wedgeRoundRectCallout">
                                <a:avLst>
                                  <a:gd name="adj1" fmla="val -41560"/>
                                  <a:gd name="adj2" fmla="val -68501"/>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0ECCB9" id="_x0000_s1048" type="#_x0000_t62" style="position:absolute;margin-left:81.4pt;margin-top:-1.75pt;width:197.1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vQIAAEcGAAAOAAAAZHJzL2Uyb0RvYy54bWzUVMtu2zAQvBfoPxC8J3rEVhwhchA4TREg&#10;bYKk/QCKpCQ2fJWkLfvvu6Kl1G5yKnqpDsRSXC53Z3b28mqrJNpw54XRFc5OU4y4poYJ3Vb4+7fb&#10;kwVGPhDNiDSaV3jHPb5afvxw2duS56YzknGHIIj2ZW8r3IVgyyTxtOOK+FNjuYbDxjhFAmxdmzBH&#10;eoiuZJKnaZH0xjHrDOXew9+b/SFexvhNw2l4aBrPA5IVhtxCXF1c62FNlpekbB2xnaBjGuQvslBE&#10;aHj0NdQNCQStnXgTSgnqjDdNOKVGJaZpBOWxBqgmS/+o5rkjlsdaABxvX2Hy/y4s/bp5dEiwCs8y&#10;jDRRwNH1Opj4NMrPB4B660vwe7aPbijR23tDXzzSZtUR3fJr50zfccIgrWzwT44uDBsPV1HdfzEM&#10;whMIH7HaNk4NAQEFtI2U7F4p4duAKPzM5+lZdg7MUTgrivxiFjlLSDndts6Hz9woNBgV7jlr+ZNZ&#10;a/YE5K+IlGYd4nNkc+9D5IiNhRL2A4pulATKN0Sik1k2L6aeOHDKj5yKxTyNdQLbB05nh05ZURQR&#10;O0h0fBesKdWIopGC3Qop48a19Uo6BElU+DZ+eGRb0TdkvyMKRdzL2p5AT1kSRC2kCLuoD4wULe9a&#10;bRyp5QB+Npsig/km9LvtOSpu36Gx0xHcLSVvCd09WzdQ33EeVkYad6cZB96KeewE6JbDOqVGfYUv&#10;5vk8MnJ05g8xSOM3Zfq/YjB7DwMlAkw8KVSFF/sq4wwaBPRJs2gHIuTehqaRelTUIKK9GMO23kbN&#10;5vmkz9qwHWgMJnF4gKWRBoCmUliMephuFfY/18RxjOSdBp3m57Mz6OoQN9kiX8CYBurgBKRWTwbR&#10;tDMwLGlwGK2tE20HCssid9oMY6IRYRL8PoMxV5hWYB2Nw8N99Po9/5e/AAAA//8DAFBLAwQUAAYA&#10;CAAAACEALvdNKt4AAAAKAQAADwAAAGRycy9kb3ducmV2LnhtbEyPwU7DMBBE70j8g7VI3Fq7QWlp&#10;iFMhROFYtVD16sRLEhGvo9htwt+znMplpdGMZt/km8l14oJDaD1pWMwVCKTK25ZqDZ8f29kjiBAN&#10;WdN5Qg0/GGBT3N7kJrN+pD1eDrEWXEIhMxqaGPtMylA16EyY+x6JvS8/OBNZDrW0gxm53HUyUWop&#10;nWmJPzSmx5cGq+/D2Wk4JYvxtE3MVPKh1f5t93583Wl9fzc9P4GIOMVrGP7wGR0KZir9mWwQHetl&#10;wuhRw+whBcGBNF3xuJIdpdYgi1z+n1D8AgAA//8DAFBLAQItABQABgAIAAAAIQC2gziS/gAAAOEB&#10;AAATAAAAAAAAAAAAAAAAAAAAAABbQ29udGVudF9UeXBlc10ueG1sUEsBAi0AFAAGAAgAAAAhADj9&#10;If/WAAAAlAEAAAsAAAAAAAAAAAAAAAAALwEAAF9yZWxzLy5yZWxzUEsBAi0AFAAGAAgAAAAhAEr4&#10;X4m9AgAARwYAAA4AAAAAAAAAAAAAAAAALgIAAGRycy9lMm9Eb2MueG1sUEsBAi0AFAAGAAgAAAAh&#10;AC73TSreAAAACgEAAA8AAAAAAAAAAAAAAAAAFwUAAGRycy9kb3ducmV2LnhtbFBLBQYAAAAABAAE&#10;APMAAAAiBgAAAAA=&#10;" adj="1823,-3996">
                      <v:textbox inset="2.16pt,1.44pt,0,0">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v:textbox>
                    </v:shape>
                  </w:pict>
                </mc:Fallback>
              </mc:AlternateContent>
            </w:r>
          </w:p>
        </w:tc>
      </w:tr>
      <w:tr w:rsidR="008313D6" w14:paraId="40B3114B" w14:textId="77777777" w:rsidTr="008313D6">
        <w:trPr>
          <w:trHeight w:val="632"/>
        </w:trPr>
        <w:tc>
          <w:tcPr>
            <w:tcW w:w="10188" w:type="dxa"/>
            <w:tcBorders>
              <w:top w:val="dotted" w:sz="4" w:space="0" w:color="000000" w:themeColor="text1"/>
              <w:bottom w:val="dotted" w:sz="4" w:space="0" w:color="7F7F7F" w:themeColor="text1" w:themeTint="80"/>
            </w:tcBorders>
          </w:tcPr>
          <w:p w14:paraId="7FE83FAB" w14:textId="58931356"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＜備考＞　</w:t>
            </w:r>
          </w:p>
          <w:p w14:paraId="53C827FE" w14:textId="151DE23A" w:rsidR="008313D6" w:rsidRDefault="008313D6" w:rsidP="00807047">
            <w:pPr>
              <w:spacing w:line="0" w:lineRule="atLeast"/>
              <w:rPr>
                <w:rFonts w:ascii="ＭＳ Ｐゴシック" w:eastAsia="ＭＳ Ｐゴシック" w:hAnsi="ＭＳ Ｐゴシック"/>
              </w:rPr>
            </w:pPr>
          </w:p>
        </w:tc>
      </w:tr>
    </w:tbl>
    <w:p w14:paraId="30AB31CE" w14:textId="13FAE674" w:rsidR="008313D6" w:rsidRPr="0006524F" w:rsidRDefault="008313D6" w:rsidP="008313D6">
      <w:pPr>
        <w:spacing w:line="0" w:lineRule="atLeast"/>
        <w:rPr>
          <w:rFonts w:ascii="ＭＳ Ｐゴシック" w:eastAsia="ＭＳ Ｐゴシック" w:hAnsi="ＭＳ Ｐゴシック"/>
          <w:sz w:val="16"/>
          <w:szCs w:val="16"/>
        </w:rPr>
      </w:pPr>
    </w:p>
    <w:p w14:paraId="32A27138" w14:textId="56F4899C" w:rsidR="008313D6" w:rsidRDefault="008313D6" w:rsidP="008313D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特記事項</w:t>
      </w:r>
    </w:p>
    <w:p w14:paraId="1CDE52D4" w14:textId="566C9159" w:rsidR="008313D6" w:rsidRPr="00F621B4" w:rsidRDefault="008313D6" w:rsidP="008313D6">
      <w:pPr>
        <w:spacing w:line="0" w:lineRule="atLeast"/>
        <w:rPr>
          <w:rFonts w:ascii="ＭＳ Ｐゴシック" w:eastAsia="ＭＳ Ｐゴシック" w:hAnsi="ＭＳ Ｐゴシック"/>
          <w:sz w:val="18"/>
          <w:szCs w:val="18"/>
        </w:rPr>
      </w:pPr>
      <w:bookmarkStart w:id="4" w:name="_Hlk191487972"/>
      <w:r w:rsidRPr="00F621B4">
        <w:rPr>
          <w:rFonts w:ascii="ＭＳ Ｐゴシック" w:eastAsia="ＭＳ Ｐゴシック" w:hAnsi="ＭＳ Ｐゴシック" w:hint="eastAsia"/>
          <w:sz w:val="18"/>
          <w:szCs w:val="18"/>
        </w:rPr>
        <w:t>〔※１〕受講費の他、入塾費、維持費、教材費、季節講習</w:t>
      </w:r>
      <w:r w:rsidRPr="00873CF8">
        <w:rPr>
          <w:rFonts w:ascii="ＭＳ Ｐゴシック" w:eastAsia="ＭＳ Ｐゴシック" w:hAnsi="ＭＳ Ｐゴシック" w:hint="eastAsia"/>
          <w:spacing w:val="2"/>
          <w:w w:val="84"/>
          <w:kern w:val="0"/>
          <w:sz w:val="18"/>
          <w:szCs w:val="18"/>
          <w:fitText w:val="4320" w:id="-757814528"/>
        </w:rPr>
        <w:t>（合宿</w:t>
      </w:r>
      <w:r w:rsidR="00F621B4" w:rsidRPr="00873CF8">
        <w:rPr>
          <w:rFonts w:ascii="ＭＳ Ｐゴシック" w:eastAsia="ＭＳ Ｐゴシック" w:hAnsi="ＭＳ Ｐゴシック" w:hint="eastAsia"/>
          <w:spacing w:val="2"/>
          <w:w w:val="84"/>
          <w:kern w:val="0"/>
          <w:sz w:val="18"/>
          <w:szCs w:val="18"/>
          <w:fitText w:val="4320" w:id="-757814528"/>
        </w:rPr>
        <w:t>形式の場合は移動・</w:t>
      </w:r>
      <w:r w:rsidRPr="00873CF8">
        <w:rPr>
          <w:rFonts w:ascii="ＭＳ Ｐゴシック" w:eastAsia="ＭＳ Ｐゴシック" w:hAnsi="ＭＳ Ｐゴシック" w:hint="eastAsia"/>
          <w:spacing w:val="2"/>
          <w:w w:val="84"/>
          <w:kern w:val="0"/>
          <w:sz w:val="18"/>
          <w:szCs w:val="18"/>
          <w:fitText w:val="4320" w:id="-757814528"/>
        </w:rPr>
        <w:t>宿泊</w:t>
      </w:r>
      <w:r w:rsidR="00F621B4" w:rsidRPr="00873CF8">
        <w:rPr>
          <w:rFonts w:ascii="ＭＳ Ｐゴシック" w:eastAsia="ＭＳ Ｐゴシック" w:hAnsi="ＭＳ Ｐゴシック" w:hint="eastAsia"/>
          <w:spacing w:val="2"/>
          <w:w w:val="84"/>
          <w:kern w:val="0"/>
          <w:sz w:val="18"/>
          <w:szCs w:val="18"/>
          <w:fitText w:val="4320" w:id="-757814528"/>
        </w:rPr>
        <w:t>・</w:t>
      </w:r>
      <w:r w:rsidRPr="00873CF8">
        <w:rPr>
          <w:rFonts w:ascii="ＭＳ Ｐゴシック" w:eastAsia="ＭＳ Ｐゴシック" w:hAnsi="ＭＳ Ｐゴシック" w:hint="eastAsia"/>
          <w:spacing w:val="2"/>
          <w:w w:val="84"/>
          <w:kern w:val="0"/>
          <w:sz w:val="18"/>
          <w:szCs w:val="18"/>
          <w:fitText w:val="4320" w:id="-757814528"/>
        </w:rPr>
        <w:t>食事等</w:t>
      </w:r>
      <w:r w:rsidR="00F621B4" w:rsidRPr="00873CF8">
        <w:rPr>
          <w:rFonts w:ascii="ＭＳ Ｐゴシック" w:eastAsia="ＭＳ Ｐゴシック" w:hAnsi="ＭＳ Ｐゴシック" w:hint="eastAsia"/>
          <w:spacing w:val="2"/>
          <w:w w:val="84"/>
          <w:kern w:val="0"/>
          <w:sz w:val="18"/>
          <w:szCs w:val="18"/>
          <w:fitText w:val="4320" w:id="-757814528"/>
        </w:rPr>
        <w:t>の</w:t>
      </w:r>
      <w:r w:rsidRPr="00873CF8">
        <w:rPr>
          <w:rFonts w:ascii="ＭＳ Ｐゴシック" w:eastAsia="ＭＳ Ｐゴシック" w:hAnsi="ＭＳ Ｐゴシック" w:hint="eastAsia"/>
          <w:spacing w:val="2"/>
          <w:w w:val="84"/>
          <w:kern w:val="0"/>
          <w:sz w:val="18"/>
          <w:szCs w:val="18"/>
          <w:fitText w:val="4320" w:id="-757814528"/>
        </w:rPr>
        <w:t>費用が含まれていても可</w:t>
      </w:r>
      <w:r w:rsidRPr="00873CF8">
        <w:rPr>
          <w:rFonts w:ascii="ＭＳ Ｐゴシック" w:eastAsia="ＭＳ Ｐゴシック" w:hAnsi="ＭＳ Ｐゴシック" w:hint="eastAsia"/>
          <w:spacing w:val="-32"/>
          <w:w w:val="84"/>
          <w:kern w:val="0"/>
          <w:sz w:val="18"/>
          <w:szCs w:val="18"/>
          <w:fitText w:val="4320" w:id="-757814528"/>
        </w:rPr>
        <w:t>）</w:t>
      </w:r>
      <w:r w:rsidRPr="00F621B4">
        <w:rPr>
          <w:rFonts w:ascii="ＭＳ Ｐゴシック" w:eastAsia="ＭＳ Ｐゴシック" w:hAnsi="ＭＳ Ｐゴシック" w:hint="eastAsia"/>
          <w:sz w:val="18"/>
          <w:szCs w:val="18"/>
        </w:rPr>
        <w:t>等の関連費用も対象。</w:t>
      </w:r>
    </w:p>
    <w:p w14:paraId="2D820E47" w14:textId="6C5D0D2C" w:rsidR="00F621B4" w:rsidRPr="00F621B4" w:rsidRDefault="00F621B4" w:rsidP="008313D6">
      <w:pPr>
        <w:spacing w:line="0" w:lineRule="atLeast"/>
        <w:rPr>
          <w:rFonts w:ascii="ＭＳ Ｐゴシック" w:eastAsia="ＭＳ Ｐゴシック" w:hAnsi="ＭＳ Ｐゴシック"/>
          <w:sz w:val="18"/>
          <w:szCs w:val="18"/>
        </w:rPr>
      </w:pPr>
      <w:r w:rsidRPr="00F621B4">
        <w:rPr>
          <w:rFonts w:ascii="ＭＳ Ｐゴシック" w:eastAsia="ＭＳ Ｐゴシック" w:hAnsi="ＭＳ Ｐゴシック" w:hint="eastAsia"/>
          <w:sz w:val="18"/>
          <w:szCs w:val="18"/>
        </w:rPr>
        <w:t>〔※２〕春季講習の費用を含める場合は、前年度の3月分を除いた費用を記入する。</w:t>
      </w:r>
    </w:p>
    <w:p w14:paraId="181C4E8F" w14:textId="61A493B7" w:rsidR="008313D6" w:rsidRPr="009E2F8C" w:rsidRDefault="008313D6" w:rsidP="008313D6">
      <w:pPr>
        <w:spacing w:line="0" w:lineRule="atLeast"/>
        <w:rPr>
          <w:rFonts w:ascii="ＭＳ Ｐゴシック" w:eastAsia="ＭＳ Ｐゴシック" w:hAnsi="ＭＳ Ｐゴシック"/>
          <w:sz w:val="18"/>
          <w:szCs w:val="18"/>
        </w:rPr>
      </w:pPr>
      <w:r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３</w:t>
      </w:r>
      <w:r w:rsidRPr="009E2F8C">
        <w:rPr>
          <w:rFonts w:ascii="ＭＳ Ｐゴシック" w:eastAsia="ＭＳ Ｐゴシック" w:hAnsi="ＭＳ Ｐゴシック" w:hint="eastAsia"/>
          <w:sz w:val="18"/>
          <w:szCs w:val="18"/>
        </w:rPr>
        <w:t>〕</w:t>
      </w:r>
      <w:r w:rsidRPr="009E2F8C">
        <w:rPr>
          <w:rFonts w:ascii="ＭＳ ゴシック" w:eastAsia="ＭＳ ゴシック" w:hAnsi="ＭＳ ゴシック" w:hint="eastAsia"/>
          <w:sz w:val="18"/>
          <w:szCs w:val="18"/>
        </w:rPr>
        <w:t>在籍校のカリキュラムとは別で生徒が任意で受講でき、学校外の運営会社等が費用を収納する校内予備校であること。</w:t>
      </w:r>
    </w:p>
    <w:p w14:paraId="10FE78A1" w14:textId="01C3C766" w:rsidR="008313D6" w:rsidRPr="009E2F8C" w:rsidRDefault="00DC092F" w:rsidP="008313D6">
      <w:pPr>
        <w:spacing w:line="0" w:lineRule="atLeast"/>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701248" behindDoc="0" locked="0" layoutInCell="1" allowOverlap="1" wp14:anchorId="55ABC9A6" wp14:editId="086C58A2">
                <wp:simplePos x="0" y="0"/>
                <wp:positionH relativeFrom="margin">
                  <wp:posOffset>0</wp:posOffset>
                </wp:positionH>
                <wp:positionV relativeFrom="paragraph">
                  <wp:posOffset>50800</wp:posOffset>
                </wp:positionV>
                <wp:extent cx="1882140" cy="762000"/>
                <wp:effectExtent l="0" t="0" r="232410" b="1905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762000"/>
                        </a:xfrm>
                        <a:prstGeom prst="wedgeRoundRectCallout">
                          <a:avLst>
                            <a:gd name="adj1" fmla="val 60349"/>
                            <a:gd name="adj2" fmla="val -26728"/>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5ABC9A6" id="AutoShape 26" o:spid="_x0000_s1049" type="#_x0000_t62" style="position:absolute;left:0;text-align:left;margin-left:0;margin-top:4pt;width:148.2pt;height:6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ChuAIAAIQFAAAOAAAAZHJzL2Uyb0RvYy54bWysVNtu2zAMfR+wfxD03jp2Uic16hRFug4F&#10;trVotw+QJdnWqtskJU7+frTsZMnSp2EvAiVRFHnOIW9ut0qiDXdeGF3i9HKCEdfUMKGbEv/4/nCx&#10;wMgHohmRRvMS77jHt8uPH246W/DMtEYy7hAE0b7obInbEGyRJJ62XBF/aSzXcFkbp0iArWsS5kgH&#10;0ZVMsskkTzrjmHWGcu/h9H64xMsYv645DU917XlAssSQW4iri2vVr8nyhhSNI7YVdEyD/EMWiggN&#10;nx5C3ZNA0NqJs1BKUGe8qcMlNSoxdS0ojzVANenkr2peW2J5rAXA8fYAk/9/Yem3zbNDgpU4yzHS&#10;RAFHd+tg4tcIzgCgzvoC/F7ts+tL9PaLoW8eabNqiW74nXOmazlhkFba+ycnD/qNh6eo6r4aBuEJ&#10;hI9YbWun+oCAAtpGSnYHSvg2IAqH6WKRpTNgjsLdPAfKI2cJKfavrfPhMzcK9UaJO84a/mLWmr0A&#10;+SsipVmH+B3ZfPEhcsTGQgn7mWJUKwmUb4hE+WQ6ux4lceSTHftcZPk8W5w7TY+d0jzP5xEKUozf&#10;Qsb7TCOIRgr2IKSMm17tfCUdgixKXDUDjAD1sZfUqCvx9VV2Fcs5ufOuqQ7vAaMeplEuip6p5Z2u&#10;UsS9re0FiNKSICohRdjFBsNI0eKx0caRSvbspbN9ZDDPQr+r77FlB4nHVkHwtpC8IXT3al2vnZbz&#10;sDLSuEfNOBCfz0b8TupUIsC4kEKVeDFUGRu4V98nzaIdiJCDDZBLPcqxV+Cg5LCttoPgp/0PvTwr&#10;w3YgUBhj4QmWWhoAmkphMepgNJTY/1oTxzGSjxpEns1nU9BEiJt0kS1gxkHacAOgV3uDaNoamDQ0&#10;OIzW1ommBXmmkTtt+h6rRdh3y5DBmCu0Olgns+R4H73+DM/lbwAAAP//AwBQSwMEFAAGAAgAAAAh&#10;AKq4hNPaAAAABgEAAA8AAABkcnMvZG93bnJldi54bWxMj0FPwzAMhe9I/IfISNxYSoW2UZpOCGlI&#10;cFupOHuJ11Y0TtVkXfn3mBOcLPs9PX+v3C1+UDNNsQ9s4H6VgSK2wfXcGmg+9ndbUDEhOxwCk4Fv&#10;irCrrq9KLFy48IHmOrVKQjgWaKBLaSy0jrYjj3EVRmLRTmHymGSdWu0mvEi4H3SeZWvtsWf50OFI&#10;Lx3Zr/rsDRxsfM/n2p42+3Zswlt6XTbNpzG3N8vzE6hES/ozwy++oEMlTMdwZhfVYECKJANbGSLm&#10;j+sHUEdx5XLRVan/41c/AAAA//8DAFBLAQItABQABgAIAAAAIQC2gziS/gAAAOEBAAATAAAAAAAA&#10;AAAAAAAAAAAAAABbQ29udGVudF9UeXBlc10ueG1sUEsBAi0AFAAGAAgAAAAhADj9If/WAAAAlAEA&#10;AAsAAAAAAAAAAAAAAAAALwEAAF9yZWxzLy5yZWxzUEsBAi0AFAAGAAgAAAAhAG42wKG4AgAAhAUA&#10;AA4AAAAAAAAAAAAAAAAALgIAAGRycy9lMm9Eb2MueG1sUEsBAi0AFAAGAAgAAAAhAKq4hNPaAAAA&#10;BgEAAA8AAAAAAAAAAAAAAAAAEgUAAGRycy9kb3ducmV2LnhtbFBLBQYAAAAABAAEAPMAAAAZBgAA&#10;AAA=&#10;" adj="23835,5027" fillcolor="white [3212]">
                <v:textbox inset="2.16pt,1.44pt,0,0">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v:textbox>
                <w10:wrap anchorx="margin"/>
              </v:shape>
            </w:pict>
          </mc:Fallback>
        </mc:AlternateContent>
      </w:r>
      <w:r w:rsidR="008313D6"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４</w:t>
      </w:r>
      <w:r w:rsidR="008313D6" w:rsidRPr="009E2F8C">
        <w:rPr>
          <w:rFonts w:ascii="ＭＳ Ｐゴシック" w:eastAsia="ＭＳ Ｐゴシック" w:hAnsi="ＭＳ Ｐゴシック" w:hint="eastAsia"/>
          <w:sz w:val="18"/>
          <w:szCs w:val="18"/>
        </w:rPr>
        <w:t>〕サポート校やフリースクールの費用については、別様式での申請（本様式への記入不可）。</w:t>
      </w:r>
      <w:bookmarkEnd w:id="4"/>
    </w:p>
    <w:p w14:paraId="0D666034" w14:textId="6003D613" w:rsidR="008313D6" w:rsidRDefault="008313D6" w:rsidP="008313D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D0DCC20" w14:textId="69E28DDD" w:rsidR="008313D6" w:rsidRPr="008313D6" w:rsidRDefault="008313D6" w:rsidP="008313D6">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sectPr w:rsidR="008313D6" w:rsidRPr="008313D6" w:rsidSect="0006524F">
      <w:headerReference w:type="default" r:id="rId10"/>
      <w:footerReference w:type="default" r:id="rId11"/>
      <w:pgSz w:w="11906" w:h="16838" w:code="9"/>
      <w:pgMar w:top="851" w:right="720" w:bottom="720" w:left="851" w:header="283" w:footer="340" w:gutter="0"/>
      <w:pgBorders w:offsetFrom="page">
        <w:top w:val="double" w:sz="4" w:space="30" w:color="auto"/>
        <w:left w:val="double" w:sz="4" w:space="25" w:color="auto"/>
        <w:bottom w:val="double" w:sz="4" w:space="30" w:color="auto"/>
        <w:right w:val="double" w:sz="4" w:space="2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2B15" w14:textId="77777777" w:rsidR="00E57C67" w:rsidRDefault="00E57C67" w:rsidP="00AB0AF1">
      <w:r>
        <w:separator/>
      </w:r>
    </w:p>
  </w:endnote>
  <w:endnote w:type="continuationSeparator" w:id="0">
    <w:p w14:paraId="74893A9E" w14:textId="77777777" w:rsidR="00E57C67" w:rsidRDefault="00E57C67" w:rsidP="00AB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C28" w14:textId="6F5ADA1C" w:rsidR="0006524F" w:rsidRPr="0006524F" w:rsidRDefault="0006524F" w:rsidP="0006524F">
    <w:pPr>
      <w:pStyle w:val="a5"/>
      <w:jc w:val="right"/>
      <w:rPr>
        <w:rFonts w:ascii="ＭＳ Ｐゴシック" w:eastAsia="ＭＳ Ｐゴシック" w:hAnsi="ＭＳ Ｐゴシック"/>
        <w:sz w:val="18"/>
        <w:szCs w:val="18"/>
      </w:rPr>
    </w:pPr>
    <w:r w:rsidRPr="0006524F">
      <w:rPr>
        <w:rFonts w:ascii="ＭＳ Ｐゴシック" w:eastAsia="ＭＳ Ｐゴシック" w:hAnsi="ＭＳ Ｐゴシック" w:hint="eastAsia"/>
        <w:sz w:val="18"/>
        <w:szCs w:val="18"/>
      </w:rPr>
      <w:t>（東京都社会福祉協議会202</w:t>
    </w:r>
    <w:r w:rsidR="00873CF8">
      <w:rPr>
        <w:rFonts w:ascii="ＭＳ Ｐゴシック" w:eastAsia="ＭＳ Ｐゴシック" w:hAnsi="ＭＳ Ｐゴシック" w:hint="eastAsia"/>
        <w:sz w:val="18"/>
        <w:szCs w:val="18"/>
      </w:rPr>
      <w:t>6</w:t>
    </w:r>
    <w:r w:rsidRPr="0006524F">
      <w:rPr>
        <w:rFonts w:ascii="ＭＳ Ｐゴシック" w:eastAsia="ＭＳ Ｐゴシック" w:hAnsi="ＭＳ Ｐゴシック" w:hint="eastAsi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BA0D" w14:textId="77777777" w:rsidR="00E57C67" w:rsidRDefault="00E57C67" w:rsidP="00AB0AF1">
      <w:r>
        <w:separator/>
      </w:r>
    </w:p>
  </w:footnote>
  <w:footnote w:type="continuationSeparator" w:id="0">
    <w:p w14:paraId="655851EE" w14:textId="77777777" w:rsidR="00E57C67" w:rsidRDefault="00E57C67" w:rsidP="00AB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81" w14:textId="64CA7B30" w:rsidR="00AB0AF1" w:rsidRDefault="00AB0AF1" w:rsidP="00AB0AF1">
    <w:pPr>
      <w:pStyle w:val="a3"/>
      <w:ind w:leftChars="-135" w:hangingChars="135" w:hanging="283"/>
    </w:pPr>
    <w:r>
      <w:rPr>
        <w:rFonts w:hint="eastAsia"/>
      </w:rPr>
      <w:t>下記の内容については、借入申込者や受講者による記入はできません。塾にてご記入ください。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352"/>
    <w:multiLevelType w:val="hybridMultilevel"/>
    <w:tmpl w:val="4F18A620"/>
    <w:lvl w:ilvl="0" w:tplc="3DAECF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4625AD"/>
    <w:multiLevelType w:val="hybridMultilevel"/>
    <w:tmpl w:val="8E88622A"/>
    <w:lvl w:ilvl="0" w:tplc="C9C2AE7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D1D0E"/>
    <w:multiLevelType w:val="hybridMultilevel"/>
    <w:tmpl w:val="5488462C"/>
    <w:lvl w:ilvl="0" w:tplc="6338BCFA">
      <w:start w:val="3"/>
      <w:numFmt w:val="bullet"/>
      <w:lvlText w:val="□"/>
      <w:lvlJc w:val="left"/>
      <w:pPr>
        <w:ind w:left="5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F1"/>
    <w:rsid w:val="00004550"/>
    <w:rsid w:val="00005A49"/>
    <w:rsid w:val="0003737D"/>
    <w:rsid w:val="00041E6E"/>
    <w:rsid w:val="0006524F"/>
    <w:rsid w:val="00071745"/>
    <w:rsid w:val="000E0925"/>
    <w:rsid w:val="000E4F5A"/>
    <w:rsid w:val="00106A55"/>
    <w:rsid w:val="00150209"/>
    <w:rsid w:val="00150A56"/>
    <w:rsid w:val="00164C94"/>
    <w:rsid w:val="001677CE"/>
    <w:rsid w:val="001711BC"/>
    <w:rsid w:val="00171CF8"/>
    <w:rsid w:val="00186EFA"/>
    <w:rsid w:val="001A2021"/>
    <w:rsid w:val="001A679D"/>
    <w:rsid w:val="001D2610"/>
    <w:rsid w:val="001D4839"/>
    <w:rsid w:val="001E3784"/>
    <w:rsid w:val="00254817"/>
    <w:rsid w:val="00263789"/>
    <w:rsid w:val="00274D63"/>
    <w:rsid w:val="0027579B"/>
    <w:rsid w:val="00277E3B"/>
    <w:rsid w:val="00293167"/>
    <w:rsid w:val="002A2314"/>
    <w:rsid w:val="002D2EA9"/>
    <w:rsid w:val="003248AA"/>
    <w:rsid w:val="003759D8"/>
    <w:rsid w:val="00394A2F"/>
    <w:rsid w:val="003A0EF9"/>
    <w:rsid w:val="003D3C12"/>
    <w:rsid w:val="003E7940"/>
    <w:rsid w:val="004337CE"/>
    <w:rsid w:val="00442B6D"/>
    <w:rsid w:val="00450EDC"/>
    <w:rsid w:val="004918F7"/>
    <w:rsid w:val="004C2A05"/>
    <w:rsid w:val="004E6029"/>
    <w:rsid w:val="00516DAC"/>
    <w:rsid w:val="00522E11"/>
    <w:rsid w:val="00555415"/>
    <w:rsid w:val="00577206"/>
    <w:rsid w:val="005948C2"/>
    <w:rsid w:val="005B23CE"/>
    <w:rsid w:val="005F1C82"/>
    <w:rsid w:val="0060335C"/>
    <w:rsid w:val="00607EC4"/>
    <w:rsid w:val="006551F7"/>
    <w:rsid w:val="006829B0"/>
    <w:rsid w:val="006950DE"/>
    <w:rsid w:val="006A49E1"/>
    <w:rsid w:val="006B35DC"/>
    <w:rsid w:val="006C5ECD"/>
    <w:rsid w:val="006E399E"/>
    <w:rsid w:val="006F0F96"/>
    <w:rsid w:val="007167A6"/>
    <w:rsid w:val="00716B1F"/>
    <w:rsid w:val="0072793F"/>
    <w:rsid w:val="00774152"/>
    <w:rsid w:val="007F7F5C"/>
    <w:rsid w:val="008106DC"/>
    <w:rsid w:val="00812317"/>
    <w:rsid w:val="008313D6"/>
    <w:rsid w:val="00832DE6"/>
    <w:rsid w:val="00860824"/>
    <w:rsid w:val="00873CF8"/>
    <w:rsid w:val="0088157B"/>
    <w:rsid w:val="00896542"/>
    <w:rsid w:val="008B65F7"/>
    <w:rsid w:val="008D01E4"/>
    <w:rsid w:val="009412EF"/>
    <w:rsid w:val="00957D06"/>
    <w:rsid w:val="00986C52"/>
    <w:rsid w:val="009B2503"/>
    <w:rsid w:val="009E2F8C"/>
    <w:rsid w:val="00A10686"/>
    <w:rsid w:val="00A23153"/>
    <w:rsid w:val="00A267A4"/>
    <w:rsid w:val="00A332AF"/>
    <w:rsid w:val="00AB0AF1"/>
    <w:rsid w:val="00AB490F"/>
    <w:rsid w:val="00B01DAB"/>
    <w:rsid w:val="00B02C28"/>
    <w:rsid w:val="00B02EFE"/>
    <w:rsid w:val="00B21A7C"/>
    <w:rsid w:val="00B643F9"/>
    <w:rsid w:val="00BB0955"/>
    <w:rsid w:val="00BD7E6D"/>
    <w:rsid w:val="00BF30D2"/>
    <w:rsid w:val="00C44EF0"/>
    <w:rsid w:val="00C55E8B"/>
    <w:rsid w:val="00C75D77"/>
    <w:rsid w:val="00C83A4E"/>
    <w:rsid w:val="00CA09E3"/>
    <w:rsid w:val="00D03DC9"/>
    <w:rsid w:val="00D440B5"/>
    <w:rsid w:val="00DC092F"/>
    <w:rsid w:val="00E11545"/>
    <w:rsid w:val="00E20951"/>
    <w:rsid w:val="00E30735"/>
    <w:rsid w:val="00E346AE"/>
    <w:rsid w:val="00E35872"/>
    <w:rsid w:val="00E406B1"/>
    <w:rsid w:val="00E56FF9"/>
    <w:rsid w:val="00E579B2"/>
    <w:rsid w:val="00E57C67"/>
    <w:rsid w:val="00E61813"/>
    <w:rsid w:val="00E86389"/>
    <w:rsid w:val="00EA73E2"/>
    <w:rsid w:val="00EB7BA9"/>
    <w:rsid w:val="00EC1F33"/>
    <w:rsid w:val="00ED2CB7"/>
    <w:rsid w:val="00ED42E8"/>
    <w:rsid w:val="00ED6B41"/>
    <w:rsid w:val="00EE051B"/>
    <w:rsid w:val="00EF4536"/>
    <w:rsid w:val="00F13F13"/>
    <w:rsid w:val="00F43BBE"/>
    <w:rsid w:val="00F621B4"/>
    <w:rsid w:val="00F72B70"/>
    <w:rsid w:val="00F74C52"/>
    <w:rsid w:val="00F76A4A"/>
    <w:rsid w:val="00F92FD2"/>
    <w:rsid w:val="00FA27E8"/>
    <w:rsid w:val="00FA7CD7"/>
    <w:rsid w:val="00FB4CD1"/>
    <w:rsid w:val="00FC26D7"/>
    <w:rsid w:val="00FE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3AED6"/>
  <w15:chartTrackingRefBased/>
  <w15:docId w15:val="{7883F9E8-8604-406C-B1E8-FEBC624A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F1"/>
    <w:pPr>
      <w:tabs>
        <w:tab w:val="center" w:pos="4252"/>
        <w:tab w:val="right" w:pos="8504"/>
      </w:tabs>
      <w:snapToGrid w:val="0"/>
    </w:pPr>
  </w:style>
  <w:style w:type="character" w:customStyle="1" w:styleId="a4">
    <w:name w:val="ヘッダー (文字)"/>
    <w:basedOn w:val="a0"/>
    <w:link w:val="a3"/>
    <w:uiPriority w:val="99"/>
    <w:rsid w:val="00AB0AF1"/>
  </w:style>
  <w:style w:type="paragraph" w:styleId="a5">
    <w:name w:val="footer"/>
    <w:basedOn w:val="a"/>
    <w:link w:val="a6"/>
    <w:uiPriority w:val="99"/>
    <w:unhideWhenUsed/>
    <w:rsid w:val="00AB0AF1"/>
    <w:pPr>
      <w:tabs>
        <w:tab w:val="center" w:pos="4252"/>
        <w:tab w:val="right" w:pos="8504"/>
      </w:tabs>
      <w:snapToGrid w:val="0"/>
    </w:pPr>
  </w:style>
  <w:style w:type="character" w:customStyle="1" w:styleId="a6">
    <w:name w:val="フッター (文字)"/>
    <w:basedOn w:val="a0"/>
    <w:link w:val="a5"/>
    <w:uiPriority w:val="99"/>
    <w:rsid w:val="00AB0AF1"/>
  </w:style>
  <w:style w:type="table" w:styleId="a7">
    <w:name w:val="Table Grid"/>
    <w:basedOn w:val="a1"/>
    <w:uiPriority w:val="39"/>
    <w:rsid w:val="00AB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8AA"/>
    <w:pPr>
      <w:ind w:leftChars="400" w:left="840"/>
    </w:pPr>
  </w:style>
  <w:style w:type="character" w:styleId="a9">
    <w:name w:val="Hyperlink"/>
    <w:basedOn w:val="a0"/>
    <w:uiPriority w:val="99"/>
    <w:unhideWhenUsed/>
    <w:rsid w:val="005F1C82"/>
    <w:rPr>
      <w:color w:val="0563C1" w:themeColor="hyperlink"/>
      <w:u w:val="single"/>
    </w:rPr>
  </w:style>
  <w:style w:type="character" w:styleId="aa">
    <w:name w:val="Unresolved Mention"/>
    <w:basedOn w:val="a0"/>
    <w:uiPriority w:val="99"/>
    <w:semiHidden/>
    <w:unhideWhenUsed/>
    <w:rsid w:val="005F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kenchalleng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kenchalleng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5C1C-8620-483F-8CE3-2772BC44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由加里 本多</dc:creator>
  <cp:keywords/>
  <dc:description/>
  <cp:lastModifiedBy>木原 明子</cp:lastModifiedBy>
  <cp:revision>24</cp:revision>
  <cp:lastPrinted>2025-04-22T04:16:00Z</cp:lastPrinted>
  <dcterms:created xsi:type="dcterms:W3CDTF">2025-02-27T00:36:00Z</dcterms:created>
  <dcterms:modified xsi:type="dcterms:W3CDTF">2026-03-06T09:44:00Z</dcterms:modified>
</cp:coreProperties>
</file>